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C3D55" w14:textId="21CC2D39" w:rsidR="00EE717B" w:rsidRPr="00EE717B" w:rsidRDefault="00793F55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1423AF3" wp14:editId="6AB57272">
            <wp:simplePos x="0" y="0"/>
            <wp:positionH relativeFrom="page">
              <wp:posOffset>-47625</wp:posOffset>
            </wp:positionH>
            <wp:positionV relativeFrom="page">
              <wp:posOffset>19685</wp:posOffset>
            </wp:positionV>
            <wp:extent cx="7810500" cy="10048875"/>
            <wp:effectExtent l="0" t="0" r="0" b="0"/>
            <wp:wrapNone/>
            <wp:docPr id="21441329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7B"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</w:t>
      </w:r>
      <w:r w:rsidR="00AA07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</w:t>
      </w:r>
      <w:r w:rsidR="00056C9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าคม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AA07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18998AF" w14:textId="2F29C0F4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4D8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6B32AE5" w14:textId="3AABA7F3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ท่าพล</w:t>
      </w:r>
    </w:p>
    <w:tbl>
      <w:tblPr>
        <w:tblpPr w:leftFromText="180" w:rightFromText="180" w:vertAnchor="page" w:horzAnchor="margin" w:tblpXSpec="center" w:tblpY="360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992"/>
        <w:gridCol w:w="992"/>
        <w:gridCol w:w="1985"/>
        <w:gridCol w:w="2645"/>
      </w:tblGrid>
      <w:tr w:rsidR="008F4C73" w:rsidRPr="00EE717B" w14:paraId="4A2BFBCA" w14:textId="77777777" w:rsidTr="008F45EA">
        <w:trPr>
          <w:trHeight w:val="348"/>
        </w:trPr>
        <w:tc>
          <w:tcPr>
            <w:tcW w:w="2263" w:type="dxa"/>
            <w:vMerge w:val="restart"/>
            <w:shd w:val="clear" w:color="auto" w:fill="FFF2CC" w:themeFill="accent4" w:themeFillTint="33"/>
            <w:vAlign w:val="center"/>
          </w:tcPr>
          <w:p w14:paraId="7C21D86E" w14:textId="77777777" w:rsidR="008F4C73" w:rsidRPr="00EE717B" w:rsidRDefault="008F4C73" w:rsidP="008F45E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27" w:type="dxa"/>
            <w:vMerge w:val="restart"/>
            <w:shd w:val="clear" w:color="auto" w:fill="FFF2CC" w:themeFill="accent4" w:themeFillTint="33"/>
            <w:vAlign w:val="center"/>
          </w:tcPr>
          <w:p w14:paraId="3978DF0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EE717B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984" w:type="dxa"/>
            <w:gridSpan w:val="2"/>
            <w:shd w:val="clear" w:color="auto" w:fill="FFF2CC" w:themeFill="accent4" w:themeFillTint="33"/>
            <w:vAlign w:val="center"/>
          </w:tcPr>
          <w:p w14:paraId="6D112579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  <w:vAlign w:val="center"/>
          </w:tcPr>
          <w:p w14:paraId="45D77E8E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645" w:type="dxa"/>
            <w:vMerge w:val="restart"/>
            <w:shd w:val="clear" w:color="auto" w:fill="FFF2CC" w:themeFill="accent4" w:themeFillTint="33"/>
          </w:tcPr>
          <w:p w14:paraId="771EE1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76AF9D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8F4C73" w:rsidRPr="00EE717B" w14:paraId="4A948743" w14:textId="77777777" w:rsidTr="008F45EA">
        <w:trPr>
          <w:trHeight w:val="465"/>
        </w:trPr>
        <w:tc>
          <w:tcPr>
            <w:tcW w:w="2263" w:type="dxa"/>
            <w:vMerge/>
            <w:shd w:val="clear" w:color="auto" w:fill="FFFFFF" w:themeFill="background1"/>
            <w:vAlign w:val="center"/>
          </w:tcPr>
          <w:p w14:paraId="14675784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B952257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3535713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F4023DC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FFFFFF" w:themeFill="background1"/>
          </w:tcPr>
          <w:p w14:paraId="4AAC6BFE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645" w:type="dxa"/>
            <w:vMerge/>
            <w:shd w:val="clear" w:color="auto" w:fill="FFFFFF" w:themeFill="background1"/>
          </w:tcPr>
          <w:p w14:paraId="53B7BB2D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8F4C73" w:rsidRPr="00EE717B" w14:paraId="3D3315DE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3F15EDFB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127" w:type="dxa"/>
            <w:shd w:val="clear" w:color="auto" w:fill="FFFFFF" w:themeFill="background1"/>
          </w:tcPr>
          <w:p w14:paraId="47578B7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048DAFBF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A9BD441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72A9F59" w14:textId="77777777" w:rsidR="008F4C73" w:rsidRPr="00E244B5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 w:val="restart"/>
            <w:shd w:val="clear" w:color="auto" w:fill="FFFFFF" w:themeFill="background1"/>
          </w:tcPr>
          <w:p w14:paraId="192FFC1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60E6C144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F912F6A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4FD4A39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2B94A688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0C57E9C" w14:textId="2CAE97FA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AA076F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</w:t>
            </w:r>
            <w:r w:rsidR="008F45E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 w:rsidR="00056C9F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ค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25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</w:t>
            </w:r>
            <w:r w:rsidR="006B088F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8</w:t>
            </w:r>
          </w:p>
          <w:p w14:paraId="3396D9ED" w14:textId="77777777" w:rsidR="008F4C73" w:rsidRPr="00EE717B" w:rsidRDefault="008F4C73" w:rsidP="008F45EA">
            <w:pPr>
              <w:spacing w:line="240" w:lineRule="auto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8F4C73" w:rsidRPr="00EE717B" w14:paraId="697E3D50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6BDAB089" w14:textId="037EFDCF" w:rsidR="008F4C73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อาชญากรรมที่เป็น</w:t>
            </w:r>
            <w:r w:rsidR="0048185C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ความผิดทางคดีอาญา</w:t>
            </w:r>
          </w:p>
          <w:p w14:paraId="3FB379D8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(หมายจับ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ความผิดเกี่ยวกับการพนัน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ความผิดเกี่ยวกับทางเทคโนโลยี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ความผิดเกี่ยวกับอาวุธปืนหรืออื่น ๆ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บุคคลต่างด้าวผิดกฎหมาย ฯลฯ)</w:t>
            </w:r>
          </w:p>
        </w:tc>
        <w:tc>
          <w:tcPr>
            <w:tcW w:w="2127" w:type="dxa"/>
            <w:shd w:val="clear" w:color="auto" w:fill="FFFFFF" w:themeFill="background1"/>
          </w:tcPr>
          <w:p w14:paraId="635639E5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นำมาตรการการป้องกันแล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ะ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7DF7EBA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2B17F08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0737848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/>
            <w:shd w:val="clear" w:color="auto" w:fill="FFFFFF" w:themeFill="background1"/>
          </w:tcPr>
          <w:p w14:paraId="78DA4B0D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A4BBFD8" w14:textId="77777777" w:rsidR="00EE717B" w:rsidRPr="00EE717B" w:rsidRDefault="00EE717B" w:rsidP="00F01F1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EE717B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</w:p>
    <w:p w14:paraId="522939CB" w14:textId="001F3D22" w:rsidR="00BE7CCB" w:rsidRDefault="00BE7CC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DF38F" w14:textId="77777777" w:rsidR="008F45EA" w:rsidRDefault="008F45EA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34D0DDE" w14:textId="77777777" w:rsidR="001E1DDF" w:rsidRDefault="001E1DDF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FDF4D51" w14:textId="6569F368" w:rsidR="008F45EA" w:rsidRPr="00BE7CCB" w:rsidRDefault="00EE717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๑.๑ ผลการ</w:t>
      </w:r>
      <w:r w:rsidR="008F4C73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ดำเนินการ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งานสืบสวน ประจำเดือน </w:t>
      </w:r>
      <w:r w:rsidR="00AA076F">
        <w:rPr>
          <w:rFonts w:ascii="TH SarabunIT๙" w:hAnsi="TH SarabunIT๙" w:cs="TH SarabunIT๙" w:hint="cs"/>
          <w:b/>
          <w:bCs/>
          <w:sz w:val="36"/>
          <w:szCs w:val="36"/>
          <w:cs/>
        </w:rPr>
        <w:t>ม</w:t>
      </w:r>
      <w:r w:rsidR="00056C9F">
        <w:rPr>
          <w:rFonts w:ascii="TH SarabunIT๙" w:hAnsi="TH SarabunIT๙" w:cs="TH SarabunIT๙" w:hint="cs"/>
          <w:b/>
          <w:bCs/>
          <w:sz w:val="36"/>
          <w:szCs w:val="36"/>
          <w:cs/>
        </w:rPr>
        <w:t>.ค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 w:rsidR="00AA076F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0C264AF" w14:textId="4003E384" w:rsidR="00BE7CCB" w:rsidRPr="00BE7CCB" w:rsidRDefault="00BE7CCB" w:rsidP="00F01F1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BE7CCB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 xml:space="preserve">รายที่ 1 </w:t>
      </w:r>
    </w:p>
    <w:p w14:paraId="6CB2EA7C" w14:textId="67B03F7B" w:rsidR="00BE7CCB" w:rsidRPr="00BE7CCB" w:rsidRDefault="00BE7C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E7C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BE7CCB">
        <w:rPr>
          <w:rFonts w:ascii="TH SarabunIT๙" w:hAnsi="TH SarabunIT๙" w:cs="TH SarabunIT๙"/>
          <w:sz w:val="32"/>
          <w:szCs w:val="32"/>
          <w:cs/>
        </w:rPr>
        <w:t>. 6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E7CCB">
        <w:rPr>
          <w:rFonts w:ascii="TH SarabunIT๙" w:hAnsi="TH SarabunIT๙" w:cs="TH SarabunIT๙"/>
          <w:sz w:val="32"/>
          <w:szCs w:val="32"/>
          <w:cs/>
        </w:rPr>
        <w:t>.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E7C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5F55745" w14:textId="52148BF8" w:rsidR="00BE7CCB" w:rsidRDefault="00611A1F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359AE" wp14:editId="5BD46B7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7175" cy="161925"/>
                <wp:effectExtent l="0" t="0" r="47625" b="28575"/>
                <wp:wrapNone/>
                <wp:docPr id="260671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7AF8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7pt;width:20.25pt;height:12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Wr/r/bAAAABAEAAA8AAABkcnMvZG93bnJldi54bWxMj0FLAzEQhe+C/yGM4M0mllrs&#10;utkiggoFhXYFr2ky3WzdTJZN2l3/veNJj/Pe471vyvUUOnHGIbWRNNzOFAgkG11LjYaP+vnmHkTK&#10;hpzpIqGGb0ywri4vSlO4ONIWz7vcCC6hVBgNPue+kDJZj8GkWeyR2DvEIZjM59BIN5iRy0Mn50ot&#10;ZTAt8YI3PT55tF+7U9Cw8e1Kvb1sxvq97p0Mluzr8VPr66vp8QFExin/heEXn9GhYqZ9PJFLotPA&#10;j2RWFyDYXKg7EHsN8+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V&#10;q/6/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  <w:r w:rsidR="008F45EA" w:rsidRPr="008F45EA">
        <w:rPr>
          <w:rFonts w:ascii="TH SarabunIT๙" w:hAnsi="TH SarabunIT๙" w:cs="TH SarabunIT๙"/>
          <w:sz w:val="32"/>
          <w:szCs w:val="32"/>
        </w:rPr>
        <w:t xml:space="preserve">, </w:t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</w:p>
    <w:p w14:paraId="64FFB873" w14:textId="77777777" w:rsidR="008F45EA" w:rsidRPr="00953C73" w:rsidRDefault="008F45EA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21D56B" w14:textId="07E4A123" w:rsidR="00BE7CCB" w:rsidRPr="00BE7CCB" w:rsidRDefault="00611A1F" w:rsidP="00056C9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C6743" wp14:editId="3D22B6A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57175" cy="161925"/>
                <wp:effectExtent l="0" t="0" r="47625" b="28575"/>
                <wp:wrapNone/>
                <wp:docPr id="14333210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ACA1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4pt;width:20.25pt;height:12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Q63WrZAAAAAwEAAA8AAABkcnMvZG93bnJldi54bWxMz8FKxDAQBuC74DuEEby5iasu&#10;WjtdRFBhQcGt4DWbjG21mZQmu61v73jS4/AP/3xTrufQqwONqYuMcL4woIhd9B03CG/1w9k1qJQt&#10;e9tHJoRvSrCujo9KW/g48SsdtrlRUsKpsAhtzkOhdXItBZsWcSCW7COOwWYZx0b70U5SHnq9NGal&#10;g+1YLrR2oPuW3Nd2HxA2bXdjnh83U/1SD14Hx+7p8x3x9GS+uwWVac5/y/DLFzpUYtrFPfukegR5&#10;JCOIXrJLcwVqh7BcXYCuSv3fXv0A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hDrd&#10;a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br/>
      </w:r>
      <w:r w:rsidR="00AA076F" w:rsidRPr="001203FD">
        <w:rPr>
          <w:rFonts w:ascii="TH SarabunIT๙" w:hAnsi="TH SarabunIT๙" w:cs="TH SarabunIT๙"/>
          <w:sz w:val="32"/>
          <w:szCs w:val="32"/>
        </w:rPr>
        <w:t>(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="00AA076F" w:rsidRPr="001203FD">
        <w:rPr>
          <w:rFonts w:ascii="TH SarabunIT๙" w:hAnsi="TH SarabunIT๙" w:cs="TH SarabunIT๙"/>
          <w:sz w:val="32"/>
          <w:szCs w:val="32"/>
        </w:rPr>
        <w:t>6600620),</w:t>
      </w:r>
      <w:r w:rsidR="00AA076F" w:rsidRPr="001203FD">
        <w:rPr>
          <w:rFonts w:ascii="TH SarabunIT๙" w:hAnsi="TH SarabunIT๙" w:cs="TH SarabunIT๙" w:hint="cs"/>
          <w:sz w:val="32"/>
          <w:szCs w:val="32"/>
          <w:cs/>
        </w:rPr>
        <w:t xml:space="preserve"> ส.ต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t>.ต.</w:t>
      </w:r>
      <w:r w:rsidR="00AA076F" w:rsidRPr="001203FD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t xml:space="preserve"> ผบ.หมู่ (ป.) สภ.ท่าพล</w:t>
      </w:r>
      <w:r w:rsidR="00AA076F" w:rsidRPr="001203FD">
        <w:rPr>
          <w:rFonts w:ascii="TH SarabunIT๙" w:hAnsi="TH SarabunIT๙" w:cs="TH SarabunIT๙"/>
          <w:sz w:val="32"/>
          <w:szCs w:val="32"/>
        </w:rPr>
        <w:t>,</w:t>
      </w:r>
      <w:r w:rsidR="00AA076F" w:rsidRPr="001203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br/>
        <w:t>ส.ต.ต.</w:t>
      </w:r>
      <w:r w:rsidR="00AA076F" w:rsidRPr="001203FD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="00AA076F" w:rsidRPr="001203FD">
        <w:rPr>
          <w:rFonts w:ascii="TH SarabunIT๙" w:hAnsi="TH SarabunIT๙" w:cs="TH SarabunIT๙"/>
          <w:sz w:val="32"/>
          <w:szCs w:val="32"/>
        </w:rPr>
        <w:t xml:space="preserve">, 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t>ส.ต.ต.</w:t>
      </w:r>
      <w:r w:rsidR="00AA076F" w:rsidRPr="001203FD">
        <w:rPr>
          <w:rFonts w:ascii="TH SarabunIT๙" w:hAnsi="TH SarabunIT๙" w:cs="TH SarabunIT๙" w:hint="cs"/>
          <w:sz w:val="32"/>
          <w:szCs w:val="32"/>
          <w:cs/>
        </w:rPr>
        <w:t>วีระพล สินธุพงศ์</w:t>
      </w:r>
      <w:r w:rsidR="00AA076F" w:rsidRPr="001203FD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สภ.ท่าพล</w:t>
      </w:r>
    </w:p>
    <w:p w14:paraId="6167E337" w14:textId="50186DDA" w:rsidR="00AA076F" w:rsidRDefault="00735ECA" w:rsidP="00AA076F">
      <w:pPr>
        <w:pStyle w:val="a5"/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t xml:space="preserve"> </w:t>
      </w:r>
    </w:p>
    <w:p w14:paraId="013A20C2" w14:textId="698498C8" w:rsidR="00BE7CCB" w:rsidRPr="00F01F14" w:rsidRDefault="00866FBD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0C0D67" wp14:editId="5ED5D2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2237468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520EB" id="ลูกศร: รูปห้าเหลี่ยม 1" o:spid="_x0000_s1026" type="#_x0000_t15" style="position:absolute;margin-left:0;margin-top:0;width:20.25pt;height:12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C0002" w:rsidRPr="00866FBD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633A3E31" wp14:editId="5F20BF2F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72364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FBD">
        <w:rPr>
          <w:rFonts w:ascii="TH SarabunIT๙" w:hAnsi="TH SarabunIT๙" w:cs="TH SarabunIT๙"/>
          <w:sz w:val="32"/>
          <w:szCs w:val="32"/>
          <w:cs/>
        </w:rPr>
        <w:tab/>
      </w:r>
      <w:r w:rsidR="00AA076F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</w:t>
      </w:r>
      <w:r w:rsidR="00AA076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บูรณาการ</w:t>
      </w:r>
      <w:r w:rsidR="00AA076F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ร่วม</w:t>
      </w:r>
      <w:r w:rsidR="00AA076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กับฝ่ายปกครองอำเภอเมืองเพชรบูรณ์</w:t>
      </w:r>
      <w:r w:rsidR="00AA076F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กันทำการจับกุมตัว</w:t>
      </w:r>
      <w:r w:rsidR="00BE7CCB" w:rsidRPr="00AA076F">
        <w:rPr>
          <w:rFonts w:ascii="Arial" w:hAnsi="Arial" w:cs="Arial" w:hint="cs"/>
          <w:sz w:val="32"/>
          <w:szCs w:val="32"/>
          <w:cs/>
        </w:rPr>
        <w:t> </w:t>
      </w:r>
      <w:r w:rsidR="00BE7CCB" w:rsidRPr="00AA076F">
        <w:rPr>
          <w:rFonts w:ascii="TH SarabunIT๙" w:hAnsi="TH SarabunIT๙" w:cs="TH SarabunIT๙"/>
          <w:sz w:val="32"/>
          <w:szCs w:val="32"/>
          <w:cs/>
        </w:rPr>
        <w:t>1.</w:t>
      </w:r>
      <w:r w:rsidR="00953C73" w:rsidRPr="00AA076F">
        <w:rPr>
          <w:rFonts w:ascii="TH SarabunIT๙" w:hAnsi="TH SarabunIT๙" w:cs="TH SarabunIT๙"/>
          <w:sz w:val="32"/>
          <w:szCs w:val="32"/>
          <w:cs/>
        </w:rPr>
        <w:t>นาย</w:t>
      </w:r>
      <w:r w:rsidR="008F45EA" w:rsidRPr="00AA076F">
        <w:rPr>
          <w:rFonts w:ascii="TH SarabunIT๙" w:hAnsi="TH SarabunIT๙" w:cs="TH SarabunIT๙" w:hint="cs"/>
          <w:sz w:val="32"/>
          <w:szCs w:val="32"/>
          <w:cs/>
        </w:rPr>
        <w:t>เอ</w:t>
      </w:r>
      <w:r w:rsidR="00D61CFC" w:rsidRPr="00AA076F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6C1B9C1B" w14:textId="3E99CA58" w:rsidR="00BE7CCB" w:rsidRPr="00953C73" w:rsidRDefault="0048185C" w:rsidP="00AA076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F9C2E" wp14:editId="266424E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7175" cy="161925"/>
                <wp:effectExtent l="0" t="0" r="47625" b="28575"/>
                <wp:wrapNone/>
                <wp:docPr id="55394411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2DBB" id="ลูกศร: รูปห้าเหลี่ยม 1" o:spid="_x0000_s1026" type="#_x0000_t15" style="position:absolute;margin-left:0;margin-top:.75pt;width:20.25pt;height:12.7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MYaRMvaAAAABAEAAA8AAABkcnMvZG93bnJldi54bWxMj09LAzEQxe9Cv0OYgjebWPy7&#10;brYUQYWCBbuC1zQZN2s3k2WTdtdv73jS0/DmDe/9plxNoRMnHFIbScPlQoFAstG11Gh4r58u7kCk&#10;bMiZLhJq+MYEq2p2VprCxZHe8LTLjeAQSoXR4HPuCymT9RhMWsQeib3POASTWQ6NdIMZOTx0cqnU&#10;jQymJW7wpsdHj/awOwYNG9/eq9fnzVhv697JYMm+fH1ofT6f1g8gMk757xh+8RkdKmbaxyO5JDoN&#10;/Ejm7TUINq8Uz72G5a0CWZXyP3z1Aw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MYa&#10;RMvaAAAABA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BE7CCB">
        <w:rPr>
          <w:rFonts w:ascii="Arial" w:hAnsi="Arial" w:cs="Arial" w:hint="cs"/>
          <w:sz w:val="32"/>
          <w:szCs w:val="32"/>
          <w:cs/>
        </w:rPr>
        <w:t> </w:t>
      </w:r>
      <w:r w:rsidR="00953C73" w:rsidRPr="00953C73"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1.ยาบ้า จำนวน 5 เม็ด ได้จากการล่อซื้อ</w:t>
      </w:r>
      <w:r w:rsidR="00AA076F" w:rsidRPr="00AA076F">
        <w:rPr>
          <w:rFonts w:ascii="TH SarabunIT๙" w:hAnsi="TH SarabunIT๙" w:cs="TH SarabunIT๙"/>
          <w:sz w:val="32"/>
          <w:szCs w:val="32"/>
        </w:rPr>
        <w:t>,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2.ยาบ้า จำนวน 2 เม็ด ได้จากการตรวจค้น</w:t>
      </w:r>
      <w:r w:rsidR="00AA076F" w:rsidRPr="00AA076F">
        <w:rPr>
          <w:rFonts w:ascii="TH SarabunIT๙" w:hAnsi="TH SarabunIT๙" w:cs="TH SarabunIT๙"/>
          <w:sz w:val="32"/>
          <w:szCs w:val="32"/>
        </w:rPr>
        <w:t>,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3.ธนบัตรล่อซื้อจำนวน 300 บาท</w:t>
      </w:r>
      <w:r w:rsidR="00AA076F" w:rsidRPr="00AA076F">
        <w:rPr>
          <w:rFonts w:ascii="TH SarabunIT๙" w:hAnsi="TH SarabunIT๙" w:cs="TH SarabunIT๙"/>
          <w:sz w:val="32"/>
          <w:szCs w:val="32"/>
        </w:rPr>
        <w:t>,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4.สำเนาธนบัตรล่อซื้อ</w:t>
      </w:r>
      <w:r w:rsidR="00AA076F" w:rsidRPr="00AA076F">
        <w:rPr>
          <w:rFonts w:ascii="TH SarabunIT๙" w:hAnsi="TH SarabunIT๙" w:cs="TH SarabunIT๙"/>
          <w:sz w:val="32"/>
          <w:szCs w:val="32"/>
        </w:rPr>
        <w:t>,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 xml:space="preserve"> 5.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อุปกรณ์การเสพจำนวน 1 ชุด</w:t>
      </w:r>
      <w:r w:rsidR="00AA076F" w:rsidRPr="00AA076F">
        <w:rPr>
          <w:rFonts w:ascii="TH SarabunIT๙" w:hAnsi="TH SarabunIT๙" w:cs="TH SarabunIT๙"/>
          <w:sz w:val="32"/>
          <w:szCs w:val="32"/>
        </w:rPr>
        <w:t>,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076F">
        <w:rPr>
          <w:rFonts w:ascii="TH SarabunIT๙" w:hAnsi="TH SarabunIT๙" w:cs="TH SarabunIT๙"/>
          <w:sz w:val="32"/>
          <w:szCs w:val="32"/>
          <w:cs/>
        </w:rPr>
        <w:br/>
      </w:r>
      <w:r w:rsidR="00AA076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.ซองพลาสติกใสสำหรับแบ่งจำหน่ายจำนวน 8 ซอง</w:t>
      </w:r>
      <w:r w:rsidR="00AA076F" w:rsidRPr="00AA076F">
        <w:rPr>
          <w:rFonts w:ascii="TH SarabunIT๙" w:hAnsi="TH SarabunIT๙" w:cs="TH SarabunIT๙"/>
          <w:sz w:val="32"/>
          <w:szCs w:val="32"/>
        </w:rPr>
        <w:t>,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 xml:space="preserve">. โทรศัพท์มือถือ ยี่ห้อ </w:t>
      </w:r>
      <w:r w:rsidR="00AA076F" w:rsidRPr="00AA076F">
        <w:rPr>
          <w:rFonts w:ascii="TH SarabunIT๙" w:hAnsi="TH SarabunIT๙" w:cs="TH SarabunIT๙"/>
          <w:sz w:val="32"/>
          <w:szCs w:val="32"/>
        </w:rPr>
        <w:t>sumsung galaxy a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03</w:t>
      </w:r>
      <w:r w:rsidR="00AA076F" w:rsidRPr="00AA076F">
        <w:rPr>
          <w:rFonts w:ascii="TH SarabunIT๙" w:hAnsi="TH SarabunIT๙" w:cs="TH SarabunIT๙"/>
          <w:sz w:val="32"/>
          <w:szCs w:val="32"/>
        </w:rPr>
        <w:t xml:space="preserve">s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สีดำ จำนวน 1 เครื่อง</w:t>
      </w:r>
    </w:p>
    <w:p w14:paraId="7AD12F1E" w14:textId="00AEF2A9" w:rsidR="001E1DDF" w:rsidRPr="00056C9F" w:rsidRDefault="00611A1F" w:rsidP="00056C9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8D3D2" wp14:editId="5EEAF5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526423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108D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0;width:20.25pt;height:12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Hlk179993346"/>
      <w:bookmarkStart w:id="1" w:name="_Hlk166686113"/>
      <w:r w:rsidR="00AA076F" w:rsidRPr="00AA076F">
        <w:rPr>
          <w:rFonts w:ascii="TH SarabunIT๙" w:eastAsia="Times New Roman" w:hAnsi="TH SarabunIT๙" w:cs="TH SarabunIT๙"/>
          <w:sz w:val="32"/>
          <w:szCs w:val="32"/>
        </w:rPr>
        <w:t>1.</w:t>
      </w:r>
      <w:r w:rsidR="00AA076F" w:rsidRPr="00AA07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A076F" w:rsidRPr="00AA076F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จำหน่ายยาเสพติดให้โทษประเภท 1 (เมทแอมเฟตามีนหรือยาบ้า) </w:t>
      </w:r>
      <w:r w:rsidR="00AA076F" w:rsidRPr="00AA076F">
        <w:rPr>
          <w:rFonts w:ascii="TH SarabunIT๙" w:eastAsia="Times New Roman" w:hAnsi="TH SarabunIT๙" w:cs="TH SarabunIT๙" w:hint="cs"/>
          <w:sz w:val="32"/>
          <w:szCs w:val="32"/>
          <w:cs/>
        </w:rPr>
        <w:t>โดยไม่ได้รับอนุญาต</w:t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 w:rsidRPr="00AA076F">
        <w:rPr>
          <w:rFonts w:ascii="TH SarabunIT๙" w:eastAsia="Times New Roman" w:hAnsi="TH SarabunIT๙" w:cs="TH SarabunIT๙"/>
          <w:sz w:val="32"/>
          <w:szCs w:val="32"/>
        </w:rPr>
        <w:t>2.</w:t>
      </w:r>
      <w:r w:rsidR="00AA076F" w:rsidRPr="00AA07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A076F" w:rsidRPr="00AA076F">
        <w:rPr>
          <w:rFonts w:ascii="TH SarabunIT๙" w:eastAsia="Times New Roman" w:hAnsi="TH SarabunIT๙" w:cs="TH SarabunIT๙"/>
          <w:sz w:val="32"/>
          <w:szCs w:val="32"/>
          <w:cs/>
        </w:rPr>
        <w:t>จำหน่าย หรือมีไว้เพื่อจำหน่าย</w:t>
      </w:r>
      <w:r w:rsidR="00AA076F" w:rsidRPr="00AA076F">
        <w:rPr>
          <w:rFonts w:ascii="TH SarabunIT๙" w:eastAsia="Times New Roman" w:hAnsi="TH SarabunIT๙" w:cs="TH SarabunIT๙" w:hint="cs"/>
          <w:sz w:val="32"/>
          <w:szCs w:val="32"/>
          <w:cs/>
        </w:rPr>
        <w:t>ซึ่ง</w:t>
      </w:r>
      <w:r w:rsidR="00AA076F" w:rsidRPr="00AA076F">
        <w:rPr>
          <w:rFonts w:ascii="TH SarabunIT๙" w:eastAsia="Times New Roman" w:hAnsi="TH SarabunIT๙" w:cs="TH SarabunIT๙"/>
          <w:sz w:val="32"/>
          <w:szCs w:val="32"/>
          <w:cs/>
        </w:rPr>
        <w:t xml:space="preserve">ยาเสพติดให้โทษประเภท 1 (เมทแอมเฟตามีนหรือยาบ้า) </w:t>
      </w:r>
      <w:r w:rsidR="00AA076F" w:rsidRPr="00AA076F">
        <w:rPr>
          <w:rFonts w:ascii="TH SarabunIT๙" w:eastAsia="Times New Roman" w:hAnsi="TH SarabunIT๙" w:cs="TH SarabunIT๙" w:hint="cs"/>
          <w:sz w:val="32"/>
          <w:szCs w:val="32"/>
          <w:cs/>
        </w:rPr>
        <w:t>อันเป็นการกระทำเพื่อการค้า  โดยไม่ได้รับอนุญาต</w:t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>
        <w:rPr>
          <w:rFonts w:ascii="TH SarabunIT๙" w:hAnsi="TH SarabunIT๙" w:cs="TH SarabunIT๙"/>
          <w:sz w:val="32"/>
          <w:szCs w:val="32"/>
          <w:cs/>
        </w:rPr>
        <w:tab/>
      </w:r>
      <w:r w:rsidR="00AA076F" w:rsidRPr="00AA07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AA076F" w:rsidRPr="00AA076F">
        <w:rPr>
          <w:rFonts w:ascii="TH SarabunIT๙" w:eastAsia="Times New Roman" w:hAnsi="TH SarabunIT๙" w:cs="TH SarabunIT๙"/>
          <w:sz w:val="32"/>
          <w:szCs w:val="32"/>
          <w:cs/>
        </w:rPr>
        <w:t>เสพยาเสพติดให้โทษประเภท 1 (เมทแอมเฟตามีนหรือยาบ้า) โดยผิดกฎหมาย</w:t>
      </w:r>
      <w:bookmarkEnd w:id="0"/>
      <w:bookmarkEnd w:id="1"/>
    </w:p>
    <w:p w14:paraId="23674FE9" w14:textId="5D6D5DC7" w:rsidR="00BE7CCB" w:rsidRPr="00056C9F" w:rsidRDefault="00056C9F" w:rsidP="00056C9F">
      <w:pPr>
        <w:pStyle w:val="a5"/>
        <w:ind w:firstLine="720"/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D22D7" wp14:editId="4A67ED9C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257175" cy="161925"/>
                <wp:effectExtent l="0" t="0" r="47625" b="28575"/>
                <wp:wrapNone/>
                <wp:docPr id="18241574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333F8" id="ลูกศร: รูปห้าเหลี่ยม 1" o:spid="_x0000_s1026" type="#_x0000_t15" style="position:absolute;margin-left:0;margin-top:15.5pt;width:20.25pt;height:12.7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MMWxHbAAAABQEAAA8AAABkcnMvZG93bnJldi54bWxMj0FLxDAQhe+C/yGM4M1NVu2i&#10;tdNFBBUWXHAreM0mY1NtJqXJbuu/N570NDze471vqvXse3GkMXaBEZYLBYLYBNtxi/DWPF7cgIhJ&#10;s9V9YEL4pgjr+vSk0qUNE7/ScZdakUs4lhrBpTSUUkbjyOu4CANx9j7C6HXKcmylHfWUy30vL5Va&#10;Sa87zgtOD/TgyHztDh5h47pb9fK0mZptM1jpDZvnz3fE87P5/g5Eojn9heEXP6NDnZn24cA2ih4h&#10;P5IQrpb5ZvdaFSD2CMWqAFlX8j99/QM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T&#10;DFsR2wAAAAU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เหตุเกิดที่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 xml:space="preserve"> บ้านเลขที่ 70/1  ม.13 ต.ท่าพล อ.เมือง จ.เพชรบูรณ์ เมื่อวันที่ 13  มกราคม 256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A076F">
        <w:rPr>
          <w:rFonts w:ascii="TH SarabunIT๙" w:hAnsi="TH SarabunIT๙" w:cs="TH SarabunIT๙"/>
          <w:sz w:val="32"/>
          <w:szCs w:val="32"/>
          <w:cs/>
        </w:rPr>
        <w:br/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>เวลาประมาณ 14.00 น.</w:t>
      </w:r>
    </w:p>
    <w:p w14:paraId="6829F176" w14:textId="582CBDAE" w:rsidR="001D4115" w:rsidRPr="00626966" w:rsidRDefault="00F01F14" w:rsidP="006269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ส่งพนักงานสอบสวน สภ.ท่าพล เพื่อดำเนินการตามกฎหมายต่อไป</w:t>
      </w:r>
    </w:p>
    <w:p w14:paraId="26E420EF" w14:textId="679BB546" w:rsidR="004E4D85" w:rsidRDefault="00AA076F" w:rsidP="00953C7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B862C0C" wp14:editId="181900F8">
                <wp:simplePos x="0" y="0"/>
                <wp:positionH relativeFrom="column">
                  <wp:posOffset>2600325</wp:posOffset>
                </wp:positionH>
                <wp:positionV relativeFrom="paragraph">
                  <wp:posOffset>1537335</wp:posOffset>
                </wp:positionV>
                <wp:extent cx="390525" cy="400050"/>
                <wp:effectExtent l="0" t="0" r="28575" b="19050"/>
                <wp:wrapNone/>
                <wp:docPr id="733768265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A9EE40" id="วงรี 2" o:spid="_x0000_s1026" style="position:absolute;margin-left:204.75pt;margin-top:121.05pt;width:30.75pt;height:31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32OcwIAAEgFAAAOAAAAZHJzL2Uyb0RvYy54bWysVEtv2zAMvg/YfxB0X21nybYGdYogRYYB&#10;RRusHXpWZCkWIIuapMTJfv0o+ZFgLXYYdpFJkfz48Efd3B4bTQ7CeQWmpMVVTokwHCpldiX98bz+&#10;8IUSH5ipmAYjSnoSnt4u3r+7ae1cTKAGXQlHEMT4eWtLWodg51nmeS0a5q/ACoNGCa5hAVW3yyrH&#10;WkRvdDbJ809ZC66yDrjwHm/vOiNdJHwpBQ+PUnoRiC4p1hbS6dK5jWe2uGHznWO2Vrwvg/1DFQ1T&#10;BpOOUHcsMLJ36hVUo7gDDzJccWgykFJxkXrAbor8j26eamZF6gWH4+04Jv//YPnD4cluHI6htX7u&#10;UYxdHKVr4hfrI8c0rNM4LHEMhOPlx+t8NplRwtE0zfN8loaZnYOt8+GrgIZEoaRCa2V9bIfN2eHe&#10;B8yJ3oNXvPagVbVWWiclUkCstCMHhj9vuyviz8KIC6/sXHSSwkmLGKvNdyGJqrDMSUqY+HQGY5wL&#10;E4rOVLNKdDmKGfYxZBnSp5wJMCJLrG7E7gEGzw5kwO6K7f1jqEh0HIPzvxXWBY8RKTOYMAY3yoB7&#10;C0BjV33mzh/LvxhNFLdQnTaOOOiWwVu+VviH7pkPG+aQ/bgnuNHhEQ+poS0p9BIlNbhfb91HfyQl&#10;WilpcZtK6n/umROU6G8G6XpdTKdx/ZIynX2eoOIuLdtLi9k3K8B/XuDbYXkSo3/QgygdNC+4+MuY&#10;FU3McMxdUh7coKxCt+X4dHCxXCY3XDnLwr15sjyCx6lG+j0fX5izPU0D8vsBhs17RdXON0YaWO4D&#10;SJV4fJ5rP29c10Sc/mmJ78GlnrzOD+DiNwAAAP//AwBQSwMEFAAGAAgAAAAhAEubr0PeAAAACwEA&#10;AA8AAABkcnMvZG93bnJldi54bWxMj0FOwzAQRfdI3MEaJHbUTkhLSeNUCMEBmiLR5SSeJqGxHcVu&#10;G27PsILlaJ7+f7/YznYQF5pC752GZKFAkGu86V2r4WP//rAGESI6g4N3pOGbAmzL25sCc+OvbkeX&#10;KraCQ1zIUUMX45hLGZqOLIaFH8nx7+gni5HPqZVmwiuH20GmSq2kxd5xQ4cjvXbUnKqz1RA/e1zv&#10;5i5UK6ybL3V4o4M9aX1/N79sQESa4x8Mv/qsDiU71f7sTBCDhkw9LxnVkGZpAoKJ7CnhdbWGR7VM&#10;QJaF/L+h/AEAAP//AwBQSwECLQAUAAYACAAAACEAtoM4kv4AAADhAQAAEwAAAAAAAAAAAAAAAAAA&#10;AAAAW0NvbnRlbnRfVHlwZXNdLnhtbFBLAQItABQABgAIAAAAIQA4/SH/1gAAAJQBAAALAAAAAAAA&#10;AAAAAAAAAC8BAABfcmVscy8ucmVsc1BLAQItABQABgAIAAAAIQAe532OcwIAAEgFAAAOAAAAAAAA&#10;AAAAAAAAAC4CAABkcnMvZTJvRG9jLnhtbFBLAQItABQABgAIAAAAIQBLm69D3gAAAAsBAAAPAAAA&#10;AAAAAAAAAAAAAM0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073D9ACA" wp14:editId="4C0524A1">
            <wp:simplePos x="0" y="0"/>
            <wp:positionH relativeFrom="margin">
              <wp:align>center</wp:align>
            </wp:positionH>
            <wp:positionV relativeFrom="margin">
              <wp:posOffset>5334000</wp:posOffset>
            </wp:positionV>
            <wp:extent cx="5305425" cy="2914650"/>
            <wp:effectExtent l="0" t="0" r="9525" b="0"/>
            <wp:wrapSquare wrapText="bothSides"/>
            <wp:docPr id="45378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1</w:t>
      </w:r>
    </w:p>
    <w:p w14:paraId="488641DC" w14:textId="0C8E9567" w:rsidR="00E244B5" w:rsidRDefault="001C0002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67A73E4B" wp14:editId="7410EE65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084095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3F6A8E3" wp14:editId="5AF9540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13850618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2 </w:t>
      </w:r>
    </w:p>
    <w:p w14:paraId="3760705E" w14:textId="03ECFAB0" w:rsidR="001068CB" w:rsidRPr="001068CB" w:rsidRDefault="001068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F4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068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CB8076A" w14:textId="379C9C5D" w:rsidR="001D4115" w:rsidRPr="00953C73" w:rsidRDefault="00F01F14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95F56" wp14:editId="150DDA6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06177342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FB8EC" id="ลูกศร: รูปห้าเหลี่ยม 1" o:spid="_x0000_s1026" type="#_x0000_t15" style="position:absolute;margin-left:0;margin-top:-.05pt;width:20.25pt;height:12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851703" w:rsidRPr="00851703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ผกก.ป. สภ.ท่าพล</w:t>
      </w:r>
    </w:p>
    <w:p w14:paraId="78C4DB60" w14:textId="72BC43C0" w:rsidR="001D4115" w:rsidRPr="00BE7CCB" w:rsidRDefault="00F01F14" w:rsidP="00ED267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C4CA4" wp14:editId="4F7FF2A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00014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4CE5F" id="ลูกศร: รูปห้าเหลี่ยม 1" o:spid="_x0000_s1026" type="#_x0000_t15" style="position:absolute;margin-left:0;margin-top:0;width:20.25pt;height:12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="00851B37" w:rsidRPr="007C0401">
        <w:rPr>
          <w:rFonts w:ascii="TH SarabunIT๙" w:hAnsi="TH SarabunIT๙" w:cs="TH SarabunIT๙"/>
          <w:sz w:val="32"/>
          <w:szCs w:val="32"/>
        </w:rPr>
        <w:t>,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ร.ต.อ.พิเชษฐ์ ธะนะใจ รอง สว.สส. สภ.ท่าพล (เจ้าพนักงาน ป.ป.ส. เลขที่ 6703587)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br/>
      </w:r>
      <w:r w:rsidR="00851B37" w:rsidRPr="007C0401">
        <w:rPr>
          <w:rFonts w:ascii="TH SarabunIT๙" w:hAnsi="TH SarabunIT๙" w:cs="TH SarabunIT๙"/>
          <w:sz w:val="32"/>
          <w:szCs w:val="32"/>
        </w:rPr>
        <w:t>,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ส.ต.ต.พงศ์เพชร เดชรักษา ผบ. หมู่(ป.) สภ.ท่าพล</w:t>
      </w:r>
      <w:r w:rsidR="00851B37" w:rsidRPr="007C0401">
        <w:rPr>
          <w:rFonts w:ascii="TH SarabunIT๙" w:hAnsi="TH SarabunIT๙" w:cs="TH SarabunIT๙"/>
          <w:sz w:val="32"/>
          <w:szCs w:val="32"/>
        </w:rPr>
        <w:t>,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ส</w:t>
      </w:r>
      <w:r w:rsidR="00851B37" w:rsidRPr="007C0401">
        <w:rPr>
          <w:rFonts w:ascii="TH SarabunIT๙" w:hAnsi="TH SarabunIT๙" w:cs="TH SarabunIT๙"/>
          <w:sz w:val="32"/>
          <w:szCs w:val="32"/>
        </w:rPr>
        <w:t>.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ต</w:t>
      </w:r>
      <w:r w:rsidR="00851B37" w:rsidRPr="007C0401">
        <w:rPr>
          <w:rFonts w:ascii="TH SarabunIT๙" w:hAnsi="TH SarabunIT๙" w:cs="TH SarabunIT๙"/>
          <w:sz w:val="32"/>
          <w:szCs w:val="32"/>
        </w:rPr>
        <w:t>.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ต</w:t>
      </w:r>
      <w:r w:rsidR="00851B37" w:rsidRPr="007C0401">
        <w:rPr>
          <w:rFonts w:ascii="TH SarabunIT๙" w:hAnsi="TH SarabunIT๙" w:cs="TH SarabunIT๙"/>
          <w:sz w:val="32"/>
          <w:szCs w:val="32"/>
        </w:rPr>
        <w:t>.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="00851B37" w:rsidRPr="007C0401">
        <w:rPr>
          <w:rFonts w:ascii="TH SarabunIT๙" w:hAnsi="TH SarabunIT๙" w:cs="TH SarabunIT๙"/>
          <w:sz w:val="32"/>
          <w:szCs w:val="32"/>
        </w:rPr>
        <w:t>.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หมู่</w:t>
      </w:r>
      <w:r w:rsidR="00851B37" w:rsidRPr="007C0401">
        <w:rPr>
          <w:rFonts w:ascii="TH SarabunIT๙" w:hAnsi="TH SarabunIT๙" w:cs="TH SarabunIT๙"/>
          <w:sz w:val="32"/>
          <w:szCs w:val="32"/>
        </w:rPr>
        <w:t>(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ป</w:t>
      </w:r>
      <w:r w:rsidR="00851B37" w:rsidRPr="007C0401">
        <w:rPr>
          <w:rFonts w:ascii="TH SarabunIT๙" w:hAnsi="TH SarabunIT๙" w:cs="TH SarabunIT๙"/>
          <w:sz w:val="32"/>
          <w:szCs w:val="32"/>
        </w:rPr>
        <w:t>.)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สภ</w:t>
      </w:r>
      <w:r w:rsidR="00851B37" w:rsidRPr="007C0401">
        <w:rPr>
          <w:rFonts w:ascii="TH SarabunIT๙" w:hAnsi="TH SarabunIT๙" w:cs="TH SarabunIT๙"/>
          <w:sz w:val="32"/>
          <w:szCs w:val="32"/>
        </w:rPr>
        <w:t>.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ท่าพล</w:t>
      </w:r>
      <w:r w:rsidR="00851B37" w:rsidRPr="007C0401">
        <w:rPr>
          <w:rFonts w:ascii="TH SarabunIT๙" w:hAnsi="TH SarabunIT๙" w:cs="TH SarabunIT๙"/>
          <w:sz w:val="32"/>
          <w:szCs w:val="32"/>
        </w:rPr>
        <w:t xml:space="preserve">,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br/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ส.ต.ต.วีระพล สินธุพงศ์ ผบ. หมู่(ป.) สภ.ท่าพล</w:t>
      </w:r>
    </w:p>
    <w:p w14:paraId="4FCF5096" w14:textId="1222FFA6" w:rsidR="001068CB" w:rsidRPr="00ED2674" w:rsidRDefault="00F01F14" w:rsidP="001D41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B2BD3" wp14:editId="5FBF6F9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083171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F62EE" id="ลูกศร: รูปห้าเหลี่ยม 1" o:spid="_x0000_s1026" type="#_x0000_t15" style="position:absolute;margin-left:0;margin-top:0;width:20.25pt;height:12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1068CB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DDF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5F52F8">
        <w:rPr>
          <w:rFonts w:ascii="TH SarabunIT๙" w:hAnsi="TH SarabunIT๙" w:cs="TH SarabunIT๙"/>
          <w:sz w:val="32"/>
          <w:szCs w:val="32"/>
        </w:rPr>
        <w:t>1.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2" w:name="_Hlk162552978"/>
      <w:r w:rsidR="001D4115"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บี</w:t>
      </w:r>
      <w:r w:rsidR="00D61CFC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1D4115" w:rsidRP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bookmarkEnd w:id="2"/>
    </w:p>
    <w:p w14:paraId="2C16D5FF" w14:textId="5588A734" w:rsidR="00851703" w:rsidRPr="00851703" w:rsidRDefault="00851703" w:rsidP="00ED2674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4463FF" wp14:editId="252C5AE7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19731322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026E4" id="ลูกศร: รูปห้าเหลี่ยม 1" o:spid="_x0000_s1026" type="#_x0000_t15" style="position:absolute;margin-left:0;margin-top:.2pt;width:20.25pt;height:12.75pt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ED267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D2674" w:rsidRPr="004A740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อาวุธปืนอัดแก๊ส จำนวน 1 กระบอก (ไม่มีทะเบียน)</w:t>
      </w:r>
    </w:p>
    <w:p w14:paraId="674E9E52" w14:textId="38819BCC" w:rsidR="001068CB" w:rsidRPr="001068CB" w:rsidRDefault="00F01F14" w:rsidP="00ED267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52C29" wp14:editId="27EA81C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6056875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1EC87" id="ลูกศร: รูปห้าเหลี่ยม 1" o:spid="_x0000_s1026" type="#_x0000_t15" style="position:absolute;margin-left:0;margin-top:-.05pt;width:20.25pt;height:12.7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51B37" w:rsidRPr="007C0401">
        <w:rPr>
          <w:rFonts w:ascii="TH SarabunIT๙" w:eastAsia="Times New Roman" w:hAnsi="TH SarabunIT๙" w:cs="TH SarabunIT๙"/>
          <w:sz w:val="32"/>
          <w:szCs w:val="32"/>
        </w:rPr>
        <w:t>“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="00851B37" w:rsidRPr="007C0401">
        <w:rPr>
          <w:rFonts w:ascii="TH SarabunIT๙" w:hAnsi="TH SarabunIT๙" w:cs="TH SarabunIT๙"/>
          <w:sz w:val="32"/>
          <w:szCs w:val="32"/>
        </w:rPr>
        <w:t>”</w:t>
      </w:r>
    </w:p>
    <w:p w14:paraId="4E1C8AC0" w14:textId="2FB73997" w:rsidR="001068CB" w:rsidRPr="001068CB" w:rsidRDefault="00F01F14" w:rsidP="006403E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A3957" wp14:editId="7C73E43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5950241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C758F" id="ลูกศร: รูปห้าเหลี่ยม 1" o:spid="_x0000_s1026" type="#_x0000_t15" style="position:absolute;margin-left:0;margin-top:0;width:20.25pt;height:12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กระท่อมไม่มีเลขที่ ม.5 ต.นางั่ว อ.เมือง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 xml:space="preserve">จ.เพชรบูรณ์ 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วันที่ 22 มกราคม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</w:rPr>
        <w:t>256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51B37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เวลา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851B37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7C0401">
        <w:rPr>
          <w:rFonts w:ascii="TH SarabunIT๙" w:hAnsi="TH SarabunIT๙" w:cs="TH SarabunIT๙" w:hint="cs"/>
          <w:sz w:val="32"/>
          <w:szCs w:val="32"/>
          <w:cs/>
        </w:rPr>
        <w:t>10.40</w:t>
      </w:r>
      <w:r w:rsidR="00851B37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7C0401">
        <w:rPr>
          <w:rFonts w:ascii="TH SarabunIT๙" w:hAnsi="TH SarabunIT๙" w:cs="TH SarabunIT๙"/>
          <w:sz w:val="32"/>
          <w:szCs w:val="32"/>
          <w:cs/>
        </w:rPr>
        <w:t>น</w:t>
      </w:r>
      <w:r w:rsidR="00851B37" w:rsidRPr="007C0401">
        <w:rPr>
          <w:rFonts w:ascii="TH SarabunIT๙" w:hAnsi="TH SarabunIT๙" w:cs="TH SarabunIT๙"/>
          <w:sz w:val="32"/>
          <w:szCs w:val="32"/>
        </w:rPr>
        <w:t>.</w:t>
      </w:r>
    </w:p>
    <w:p w14:paraId="3803D539" w14:textId="028FCA07" w:rsidR="001068CB" w:rsidRDefault="00F01F14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E244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B2942B7" w14:textId="6550A950" w:rsidR="00844D60" w:rsidRPr="00773B69" w:rsidRDefault="00844D60" w:rsidP="00844D60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2</w:t>
      </w:r>
    </w:p>
    <w:p w14:paraId="221BC749" w14:textId="47C37D89" w:rsidR="00ED2674" w:rsidRDefault="00851B37" w:rsidP="0085170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27BDC7BA" wp14:editId="6303E98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83125" cy="3092450"/>
            <wp:effectExtent l="0" t="0" r="3175" b="0"/>
            <wp:wrapSquare wrapText="bothSides"/>
            <wp:docPr id="11851293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58CFC" w14:textId="6A410B3F" w:rsidR="00851B37" w:rsidRDefault="00851B37" w:rsidP="00C827C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8B87F87" w14:textId="7716C42B" w:rsidR="00851B37" w:rsidRDefault="00851B37" w:rsidP="00C827C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D6AFA8D" w14:textId="20D1077D" w:rsidR="00851B37" w:rsidRDefault="00851B37" w:rsidP="00C827C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BC3AA47" w14:textId="31B3C0CB" w:rsidR="00851B37" w:rsidRDefault="00851B37" w:rsidP="00C827C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39CA83" wp14:editId="5E34DD3A">
                <wp:simplePos x="0" y="0"/>
                <wp:positionH relativeFrom="column">
                  <wp:posOffset>2705100</wp:posOffset>
                </wp:positionH>
                <wp:positionV relativeFrom="paragraph">
                  <wp:posOffset>6350</wp:posOffset>
                </wp:positionV>
                <wp:extent cx="342900" cy="314325"/>
                <wp:effectExtent l="0" t="0" r="19050" b="28575"/>
                <wp:wrapNone/>
                <wp:docPr id="1641300427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D25A8" id="วงรี 2" o:spid="_x0000_s1026" style="position:absolute;margin-left:213pt;margin-top:.5pt;width:27pt;height:24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8UcAIAAEgFAAAOAAAAZHJzL2Uyb0RvYy54bWysVE1v2zAMvQ/YfxB0X2ynybYGdYqgRYYB&#10;QRusHXpWZCkWIIuapMTJfv0o2XGytdhh2EUmRfLxw4+6uT00muyF8wpMSYtRTokwHCpltiX9/rz8&#10;8JkSH5ipmAYjSnoUnt7O37+7ae1MjKEGXQlHEMT4WWtLWodgZ1nmeS0a5kdghUGjBNewgKrbZpVj&#10;LaI3Ohvn+cesBVdZB1x4j7f3nZHOE76UgodHKb0IRJcUawvpdOncxDOb37DZ1jFbK96Xwf6hioYp&#10;g0kHqHsWGNk59QqqUdyBBxlGHJoMpFRcpB6wmyL/o5unmlmResHheDuMyf8/WP6wf7Jrh2NorZ95&#10;FGMXB+ma+MX6yCEN6zgMSxwC4Xh5NRlf5zhSjqarYnI1nsZhZudg63z4IqAhUSip0FpZH9thM7Zf&#10;+dB5n7zitQetqqXSOimRAuJOO7Jn+PM226LHv/DKzkUnKRy1iLHafBOSqArLHKeEiU9nMMa5MKHo&#10;TDWrRJejmObYUVfXEJF6SoARWWJ1A3YP8HuhJ+wOpvePoSLRcQjO/1ZYFzxEpMxgwhDcKAPuLQCN&#10;XfWZO38s/2I0UdxAdVw74qBbBm/5UuEfWjEf1swh+/Gn4kaHRzykhrak0EuU1OB+vnUf/ZGUaKWk&#10;xW0qqf+xY05Qor8apOt1MZnE9UvKZPppjIq7tGwuLWbX3AH+8wLfDsuTGP2DPonSQfOCi7+IWdHE&#10;DMfcJeXBnZS70G05Ph1cLBbJDVfOsrAyT5ZH8DjVSL/nwwtztqdpQH4/wGnzXlG1842RBha7AFIl&#10;Hp/n2s8b1zURp39a4ntwqSev8wM4/wUAAP//AwBQSwMEFAAGAAgAAAAhAK21LpvaAAAACAEAAA8A&#10;AABkcnMvZG93bnJldi54bWxMj0FPwzAMhe9I/IfISNxYwrRVVdd0Qgh+wAoSO7qNacsap2qyrfx7&#10;zAlOtvWenr9X7hc/qgvNcQhs4XFlQBG3wQ3cWXh/e33IQcWE7HAMTBa+KcK+ur0psXDhyge61KlT&#10;EsKxQAt9SlOhdWx78hhXYSIW7TPMHpOcc6fdjFcJ96NeG5NpjwPLhx4neu6pPdVnbyF9DJgflj7W&#10;GTbtlzm+0NGfrL2/W552oBIt6c8Mv/iCDpUwNeHMLqrRwmadSZckggzRN7mRpbGwNVvQVan/F6h+&#10;AAAA//8DAFBLAQItABQABgAIAAAAIQC2gziS/gAAAOEBAAATAAAAAAAAAAAAAAAAAAAAAABbQ29u&#10;dGVudF9UeXBlc10ueG1sUEsBAi0AFAAGAAgAAAAhADj9If/WAAAAlAEAAAsAAAAAAAAAAAAAAAAA&#10;LwEAAF9yZWxzLy5yZWxzUEsBAi0AFAAGAAgAAAAhANocrxRwAgAASAUAAA4AAAAAAAAAAAAAAAAA&#10;LgIAAGRycy9lMm9Eb2MueG1sUEsBAi0AFAAGAAgAAAAhAK21LpvaAAAACAEAAA8AAAAAAAAAAAAA&#10;AAAAygQAAGRycy9kb3ducmV2LnhtbFBLBQYAAAAABAAEAPMAAADRBQAAAAA=&#10;" fillcolor="white [3212]" strokecolor="#09101d [484]" strokeweight="1pt">
                <v:stroke joinstyle="miter"/>
              </v:oval>
            </w:pict>
          </mc:Fallback>
        </mc:AlternateContent>
      </w:r>
    </w:p>
    <w:p w14:paraId="3566C6A5" w14:textId="77777777" w:rsidR="00851B37" w:rsidRDefault="00851B37" w:rsidP="00C827C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D01854" w14:textId="77777777" w:rsidR="00851B37" w:rsidRDefault="00851B37" w:rsidP="00C827C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85B5C08" w14:textId="77777777" w:rsidR="00851B37" w:rsidRDefault="00851B37" w:rsidP="00C827C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A5ED865" w14:textId="10EFB152" w:rsidR="00851703" w:rsidRPr="00C827C0" w:rsidRDefault="00E26250" w:rsidP="00C827C0">
      <w:pPr>
        <w:pStyle w:val="a5"/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9488" behindDoc="1" locked="0" layoutInCell="1" allowOverlap="1" wp14:anchorId="01B9E972" wp14:editId="5FFEDC1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335596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85170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63A06851" w14:textId="6E259B8E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BCECC29" w14:textId="328248C4" w:rsidR="00851703" w:rsidRPr="00953C73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8CC996" wp14:editId="4CE9193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2007881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0867D" id="ลูกศร: รูปห้าเหลี่ยม 1" o:spid="_x0000_s1026" type="#_x0000_t15" style="position:absolute;margin-left:0;margin-top:-.05pt;width:20.25pt;height:12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="00851B37">
        <w:rPr>
          <w:rFonts w:ascii="TH SarabunIT๙" w:hAnsi="TH SarabunIT๙" w:cs="TH SarabunIT๙"/>
          <w:sz w:val="32"/>
          <w:szCs w:val="32"/>
        </w:rPr>
        <w:t xml:space="preserve">, </w:t>
      </w:r>
      <w:r w:rsidR="00851B37" w:rsidRPr="00851B37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ศรีบัวรินทร์ สว.สส. สภ.ท่าพล</w:t>
      </w:r>
      <w:r w:rsidRPr="00F01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677B077A" w14:textId="4C1F4049" w:rsidR="00851703" w:rsidRPr="00BE7CCB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889C3D" wp14:editId="70CFCFB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347836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EC61" id="ลูกศร: รูปห้าเหลี่ยม 1" o:spid="_x0000_s1026" type="#_x0000_t15" style="position:absolute;margin-left:0;margin-top:0;width:20.25pt;height:12.7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ร.ต.อ.พิเชษฐ์ ธะนะใจ รอง สว.สส.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</w:t>
      </w:r>
      <w:r w:rsidR="00C827C0">
        <w:rPr>
          <w:rFonts w:ascii="TH SarabunIT๙" w:hAnsi="TH SarabunIT๙" w:cs="TH SarabunIT๙" w:hint="cs"/>
          <w:b/>
          <w:sz w:val="32"/>
          <w:szCs w:val="32"/>
          <w:cs/>
        </w:rPr>
        <w:t>703587</w:t>
      </w:r>
      <w:r w:rsidR="00C827C0" w:rsidRPr="004A740E">
        <w:rPr>
          <w:rFonts w:ascii="TH SarabunIT๙" w:hAnsi="TH SarabunIT๙" w:cs="TH SarabunIT๙" w:hint="cs"/>
          <w:b/>
          <w:sz w:val="32"/>
          <w:szCs w:val="32"/>
          <w:cs/>
        </w:rPr>
        <w:t>)</w:t>
      </w:r>
      <w:r w:rsidR="00C827C0" w:rsidRPr="004A740E">
        <w:rPr>
          <w:rFonts w:ascii="TH SarabunIT๙" w:hAnsi="TH SarabunIT๙" w:cs="TH SarabunIT๙"/>
          <w:sz w:val="32"/>
          <w:szCs w:val="32"/>
        </w:rPr>
        <w:t>,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ส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หมู่</w:t>
      </w:r>
      <w:r w:rsidR="00C827C0" w:rsidRPr="004A740E">
        <w:rPr>
          <w:rFonts w:ascii="TH SarabunIT๙" w:hAnsi="TH SarabunIT๙" w:cs="TH SarabunIT๙"/>
          <w:sz w:val="32"/>
          <w:szCs w:val="32"/>
        </w:rPr>
        <w:t>(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ป</w:t>
      </w:r>
      <w:r w:rsidR="00C827C0" w:rsidRPr="004A740E">
        <w:rPr>
          <w:rFonts w:ascii="TH SarabunIT๙" w:hAnsi="TH SarabunIT๙" w:cs="TH SarabunIT๙"/>
          <w:sz w:val="32"/>
          <w:szCs w:val="32"/>
        </w:rPr>
        <w:t>.)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สภ</w:t>
      </w:r>
      <w:r w:rsidR="00C827C0" w:rsidRPr="004A740E">
        <w:rPr>
          <w:rFonts w:ascii="TH SarabunIT๙" w:hAnsi="TH SarabunIT๙" w:cs="TH SarabunIT๙"/>
          <w:sz w:val="32"/>
          <w:szCs w:val="32"/>
        </w:rPr>
        <w:t>.</w:t>
      </w:r>
      <w:r w:rsidR="00C827C0" w:rsidRPr="004A740E">
        <w:rPr>
          <w:rFonts w:ascii="TH SarabunIT๙" w:hAnsi="TH SarabunIT๙" w:cs="TH SarabunIT๙"/>
          <w:sz w:val="32"/>
          <w:szCs w:val="32"/>
          <w:cs/>
        </w:rPr>
        <w:t>ท่าพล</w:t>
      </w:r>
      <w:r w:rsidR="00C827C0"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ส.ต.ต.</w:t>
      </w:r>
      <w:r w:rsidR="00C827C0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7C0">
        <w:rPr>
          <w:rFonts w:ascii="TH SarabunIT๙" w:hAnsi="TH SarabunIT๙" w:cs="TH SarabunIT๙"/>
          <w:sz w:val="32"/>
          <w:szCs w:val="32"/>
          <w:cs/>
        </w:rPr>
        <w:br/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 xml:space="preserve">ผบ. หมู่(ป.) สภ.ท่าพล </w:t>
      </w:r>
      <w:r w:rsidR="00C827C0"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="00C827C0" w:rsidRPr="004A740E">
        <w:rPr>
          <w:rFonts w:ascii="TH SarabunIT๙" w:hAnsi="TH SarabunIT๙" w:cs="TH SarabunIT๙" w:hint="cs"/>
          <w:sz w:val="32"/>
          <w:szCs w:val="32"/>
          <w:cs/>
        </w:rPr>
        <w:t>ส.ต.ต.วีระพล สินธุพงศ์ ผบ. หมู่(ป.) สภ.ท่าพล</w:t>
      </w:r>
    </w:p>
    <w:p w14:paraId="75DAB134" w14:textId="044C1A03" w:rsidR="00851703" w:rsidRDefault="00851703" w:rsidP="008517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749BF4" wp14:editId="5903D2E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61330258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6E00F" id="ลูกศร: รูปห้าเหลี่ยม 1" o:spid="_x0000_s1026" type="#_x0000_t15" style="position:absolute;margin-left:0;margin-top:0;width:20.25pt;height:12.7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7C0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C827C0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27C0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6403EE">
        <w:rPr>
          <w:rFonts w:ascii="TH SarabunIT๙" w:hAnsi="TH SarabunIT๙" w:cs="TH SarabunIT๙" w:hint="cs"/>
          <w:sz w:val="32"/>
          <w:szCs w:val="32"/>
          <w:cs/>
        </w:rPr>
        <w:t>ซี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CD0895" w14:textId="7F6115B9" w:rsidR="00851703" w:rsidRPr="00851703" w:rsidRDefault="00851703" w:rsidP="00C827C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48405E" wp14:editId="5C6EFE9D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3572340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52822" id="ลูกศร: รูปห้าเหลี่ยม 1" o:spid="_x0000_s1026" type="#_x0000_t15" style="position:absolute;margin-left:0;margin-top:.2pt;width:20.25pt;height:12.75pt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851703">
        <w:rPr>
          <w:rFonts w:ascii="TH SarabunIT๙" w:hAnsi="TH SarabunIT๙" w:cs="TH SarabunIT๙"/>
          <w:sz w:val="32"/>
          <w:szCs w:val="32"/>
          <w:cs/>
        </w:rPr>
        <w:t>1.</w:t>
      </w:r>
      <w:r w:rsidR="00C827C0" w:rsidRPr="00C82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ยาบ้า จำนวน 5 เม็ด</w:t>
      </w:r>
      <w:r w:rsidR="00851B37">
        <w:rPr>
          <w:rFonts w:ascii="TH SarabunIT๙" w:hAnsi="TH SarabunIT๙" w:cs="TH SarabunIT๙"/>
          <w:sz w:val="32"/>
          <w:szCs w:val="32"/>
        </w:rPr>
        <w:t>, 2</w:t>
      </w:r>
      <w:r w:rsidR="00851B37" w:rsidRPr="00851B37">
        <w:rPr>
          <w:rFonts w:ascii="TH SarabunIT๙" w:hAnsi="TH SarabunIT๙" w:cs="TH SarabunIT๙"/>
          <w:sz w:val="32"/>
          <w:szCs w:val="32"/>
        </w:rPr>
        <w:t xml:space="preserve">. </w:t>
      </w:r>
      <w:r w:rsidR="00851B37" w:rsidRPr="00851B37">
        <w:rPr>
          <w:rFonts w:ascii="TH SarabunIT๙" w:hAnsi="TH SarabunIT๙" w:cs="TH SarabunIT๙"/>
          <w:sz w:val="32"/>
          <w:szCs w:val="32"/>
          <w:cs/>
        </w:rPr>
        <w:t>โทรศัพท์ ยี่ห้อ อ็อปโป้ (</w:t>
      </w:r>
      <w:r w:rsidR="00851B37" w:rsidRPr="00851B37">
        <w:rPr>
          <w:rFonts w:ascii="TH SarabunIT๙" w:hAnsi="TH SarabunIT๙" w:cs="TH SarabunIT๙"/>
          <w:sz w:val="32"/>
          <w:szCs w:val="32"/>
        </w:rPr>
        <w:t xml:space="preserve">OPPO) A3X </w:t>
      </w:r>
      <w:r w:rsidR="00851B37" w:rsidRPr="00851B37">
        <w:rPr>
          <w:rFonts w:ascii="TH SarabunIT๙" w:hAnsi="TH SarabunIT๙" w:cs="TH SarabunIT๙"/>
          <w:sz w:val="32"/>
          <w:szCs w:val="32"/>
          <w:cs/>
        </w:rPr>
        <w:t xml:space="preserve">สีดำ จำนวน </w:t>
      </w:r>
      <w:r w:rsidR="00851B37" w:rsidRPr="00851B37">
        <w:rPr>
          <w:rFonts w:ascii="TH SarabunIT๙" w:hAnsi="TH SarabunIT๙" w:cs="TH SarabunIT๙"/>
          <w:sz w:val="32"/>
          <w:szCs w:val="32"/>
        </w:rPr>
        <w:t xml:space="preserve">1 </w:t>
      </w:r>
      <w:r w:rsidR="00851B37" w:rsidRPr="00851B37">
        <w:rPr>
          <w:rFonts w:ascii="TH SarabunIT๙" w:hAnsi="TH SarabunIT๙" w:cs="TH SarabunIT๙"/>
          <w:sz w:val="32"/>
          <w:szCs w:val="32"/>
          <w:cs/>
        </w:rPr>
        <w:t>เครื่อง</w:t>
      </w:r>
    </w:p>
    <w:p w14:paraId="4F4A765C" w14:textId="0FA00A57" w:rsidR="00851B37" w:rsidRPr="00AA3CCC" w:rsidRDefault="00851703" w:rsidP="00851B3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5F3D66" wp14:editId="5CEE3C3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7298263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15223" id="ลูกศร: รูปห้าเหลี่ยม 1" o:spid="_x0000_s1026" type="#_x0000_t15" style="position:absolute;margin-left:0;margin-top:-.05pt;width:20.25pt;height:12.75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3" w:name="_Hlk162553015"/>
      <w:r w:rsidR="00851B37" w:rsidRPr="00AA3CCC">
        <w:rPr>
          <w:rFonts w:ascii="TH SarabunIT๙" w:hAnsi="TH SarabunIT๙" w:cs="TH SarabunIT๙"/>
          <w:sz w:val="32"/>
          <w:szCs w:val="32"/>
          <w:cs/>
        </w:rPr>
        <w:t>1. มียาเสพติดให้โทษประเภท 1 (เมทแอมเฟตามีนหรือยาบ้า) ไว้ในความครอบครองโดย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 xml:space="preserve">2. เสพยาเสพติดให้โทษประเภท </w:t>
      </w:r>
      <w:r w:rsidR="00851B37" w:rsidRPr="00AA3CCC">
        <w:rPr>
          <w:rFonts w:ascii="TH SarabunIT๙" w:hAnsi="TH SarabunIT๙" w:cs="TH SarabunIT๙"/>
          <w:sz w:val="32"/>
          <w:szCs w:val="32"/>
        </w:rPr>
        <w:t>1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B37" w:rsidRPr="00AA3CCC">
        <w:rPr>
          <w:rFonts w:ascii="TH SarabunIT๙" w:hAnsi="TH SarabunIT๙" w:cs="TH SarabunIT๙"/>
          <w:sz w:val="32"/>
          <w:szCs w:val="32"/>
        </w:rPr>
        <w:t>(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</w:t>
      </w:r>
      <w:r w:rsidR="00851B37" w:rsidRPr="00AA3CCC">
        <w:rPr>
          <w:rFonts w:ascii="TH SarabunIT๙" w:hAnsi="TH SarabunIT๙" w:cs="TH SarabunIT๙"/>
          <w:sz w:val="32"/>
          <w:szCs w:val="32"/>
        </w:rPr>
        <w:t>)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 xml:space="preserve"> โดยฝ่าฝืนกฎหมาย</w:t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>
        <w:rPr>
          <w:rFonts w:ascii="TH SarabunIT๙" w:hAnsi="TH SarabunIT๙" w:cs="TH SarabunIT๙"/>
          <w:sz w:val="32"/>
          <w:szCs w:val="32"/>
        </w:rPr>
        <w:tab/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ลักลอบเล่นการพน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 xml:space="preserve">ันออนไลน์ (สล็อต) 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เอาทรัพย์สินกัน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โดยไม่ได้รับอนุญาต</w:t>
      </w:r>
    </w:p>
    <w:bookmarkEnd w:id="3"/>
    <w:p w14:paraId="519E9059" w14:textId="1B83CEF0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8B6A24" wp14:editId="500A724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59071691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620A0" id="ลูกศร: รูปห้าเหลี่ยม 1" o:spid="_x0000_s1026" type="#_x0000_t15" style="position:absolute;margin-left:0;margin-top:0;width:20.25pt;height:12.7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ริมถนนสาธารณะ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นางั่ว  อ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เมือง  จ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 xml:space="preserve">เพชรบูรณ์ เมื่อวันที่ 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23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 256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 xml:space="preserve"> เวลาประมาณ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851B37" w:rsidRPr="00AA3CCC">
        <w:rPr>
          <w:rFonts w:ascii="TH SarabunIT๙" w:hAnsi="TH SarabunIT๙" w:cs="TH SarabunIT๙" w:hint="cs"/>
          <w:sz w:val="32"/>
          <w:szCs w:val="32"/>
          <w:cs/>
        </w:rPr>
        <w:t>08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.0</w:t>
      </w:r>
      <w:r w:rsidR="00851B37" w:rsidRPr="00AA3CCC">
        <w:rPr>
          <w:rFonts w:ascii="TH SarabunIT๙" w:hAnsi="TH SarabunIT๙" w:cs="TH SarabunIT๙"/>
          <w:sz w:val="32"/>
          <w:szCs w:val="32"/>
        </w:rPr>
        <w:t xml:space="preserve">0 </w:t>
      </w:r>
      <w:r w:rsidR="00851B37" w:rsidRPr="00AA3CCC">
        <w:rPr>
          <w:rFonts w:ascii="TH SarabunIT๙" w:hAnsi="TH SarabunIT๙" w:cs="TH SarabunIT๙"/>
          <w:sz w:val="32"/>
          <w:szCs w:val="32"/>
          <w:cs/>
        </w:rPr>
        <w:t>น</w:t>
      </w:r>
      <w:r w:rsidR="00851B37" w:rsidRPr="00AA3CCC">
        <w:rPr>
          <w:rFonts w:ascii="TH SarabunIT๙" w:hAnsi="TH SarabunIT๙" w:cs="TH SarabunIT๙"/>
          <w:sz w:val="32"/>
          <w:szCs w:val="32"/>
        </w:rPr>
        <w:t>.</w:t>
      </w:r>
    </w:p>
    <w:p w14:paraId="4B149A19" w14:textId="572687A2" w:rsidR="00851703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0687CE8" w14:textId="73DB473A" w:rsidR="00851703" w:rsidRPr="00773B69" w:rsidRDefault="00851703" w:rsidP="0085170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C827C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3</w:t>
      </w:r>
    </w:p>
    <w:p w14:paraId="0B09A139" w14:textId="0834BAD6" w:rsidR="00C827C0" w:rsidRDefault="00851B37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BF9A45B" wp14:editId="06115126">
                <wp:simplePos x="0" y="0"/>
                <wp:positionH relativeFrom="column">
                  <wp:posOffset>3781425</wp:posOffset>
                </wp:positionH>
                <wp:positionV relativeFrom="paragraph">
                  <wp:posOffset>277495</wp:posOffset>
                </wp:positionV>
                <wp:extent cx="257175" cy="285750"/>
                <wp:effectExtent l="0" t="0" r="28575" b="19050"/>
                <wp:wrapNone/>
                <wp:docPr id="116175395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1D623" id="วงรี 2" o:spid="_x0000_s1026" style="position:absolute;margin-left:297.75pt;margin-top:21.85pt;width:20.25pt;height:2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oqcQIAAEgFAAAOAAAAZHJzL2Uyb0RvYy54bWysVE1v2zAMvQ/YfxB0X20HzdIFcYqgRYcB&#10;QRs0HXpWZCkWIIuapMTJfv0o2XGytdhh2EUmRfLxw4+a3R4aTfbCeQWmpMVVTokwHCpltiX9/vLw&#10;6YYSH5ipmAYjSnoUnt7OP36YtXYqRlCDroQjCGL8tLUlrUOw0yzzvBYN81dghUGjBNewgKrbZpVj&#10;LaI3Ohvl+eesBVdZB1x4j7f3nZHOE76UgocnKb0IRJcUawvpdOncxDObz9h065itFe/LYP9QRcOU&#10;waQD1D0LjOycegPVKO7AgwxXHJoMpFRcpB6wmyL/o5t1zaxIveBwvB3G5P8fLH/cr+3K4Rha66ce&#10;xdjFQbomfrE+ckjDOg7DEodAOF6OxpNiMqaEo2l0M56M0zCzc7B1PnwV0JAolFRorayP7bAp2y99&#10;wJzoffKK1x60qh6U1kmJFBB32pE9w5+32RbxZ2HEhVd2LjpJ4ahFjNXmWUiiqlhmSpj4dAZjnAsT&#10;is5Us0p0OYpxnp+6GCJSzgQYkSVWN2D3AL8XesLuiu39Y6hIdByC878V1gUPESkzmDAEN8qAew9A&#10;Y1d95s4fy78YTRQ3UB1XjjjolsFb/qDwDy2ZDyvmkP24J7jR4QkPqaEtKfQSJTW4n+/dR38kJVop&#10;aXGbSup/7JgTlOhvBun6pbi+juuXlOvxZISKu7RsLi1m19wB/vMC3w7Lkxj9gz6J0kHziou/iFnR&#10;xAzH3CXlwZ2Uu9BtOT4dXCwWyQ1XzrKwNGvLI3icaqTfy+GVOdvTNCC/H+G0eW+o2vnGSAOLXQCp&#10;Eo/Pc+3njeuaiNM/LfE9uNST1/kBnP8CAAD//wMAUEsDBBQABgAIAAAAIQBdSfwV3AAAAAkBAAAP&#10;AAAAZHJzL2Rvd25yZXYueG1sTI/RToNAEEXfTfyHzZj4ZhetUESGxhj9gKKJfRxgZLHsLGG3Lf69&#10;65M+Tubk3nPL7WJHdeLZD04QblcJKJbWdYP0CO9vrzc5KB9IOhqdMMI3e9hWlxclFZ07y45PdehV&#10;DBFfEIIJYSq09q1hS37lJpb4+3SzpRDPudfdTOcYbkd9lySZtjRIbDA08bPh9lAfLUL4GCjfLcbX&#10;GTXtV7J/4b09IF5fLU+PoAIv4Q+GX/2oDlV0atxROq9GhPQhTSOKcL/egIpAts7iuAYhzzegq1L/&#10;X1D9AAAA//8DAFBLAQItABQABgAIAAAAIQC2gziS/gAAAOEBAAATAAAAAAAAAAAAAAAAAAAAAABb&#10;Q29udGVudF9UeXBlc10ueG1sUEsBAi0AFAAGAAgAAAAhADj9If/WAAAAlAEAAAsAAAAAAAAAAAAA&#10;AAAALwEAAF9yZWxzLy5yZWxzUEsBAi0AFAAGAAgAAAAhAHfJWipxAgAASAUAAA4AAAAAAAAAAAAA&#10;AAAALgIAAGRycy9lMm9Eb2MueG1sUEsBAi0AFAAGAAgAAAAhAF1J/BXcAAAACQEAAA8AAAAAAAAA&#10;AAAAAAAAyw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3125175" wp14:editId="1171D96C">
                <wp:simplePos x="0" y="0"/>
                <wp:positionH relativeFrom="column">
                  <wp:posOffset>676275</wp:posOffset>
                </wp:positionH>
                <wp:positionV relativeFrom="paragraph">
                  <wp:posOffset>258445</wp:posOffset>
                </wp:positionV>
                <wp:extent cx="390525" cy="400050"/>
                <wp:effectExtent l="0" t="0" r="28575" b="19050"/>
                <wp:wrapNone/>
                <wp:docPr id="736567784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00C2F" id="วงรี 2" o:spid="_x0000_s1026" style="position:absolute;margin-left:53.25pt;margin-top:20.35pt;width:30.75pt;height:31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32OcwIAAEgFAAAOAAAAZHJzL2Uyb0RvYy54bWysVEtv2zAMvg/YfxB0X21nybYGdYogRYYB&#10;RRusHXpWZCkWIIuapMTJfv0o+ZFgLXYYdpFJkfz48Efd3B4bTQ7CeQWmpMVVTokwHCpldiX98bz+&#10;8IUSH5ipmAYjSnoSnt4u3r+7ae1cTKAGXQlHEMT4eWtLWodg51nmeS0a5q/ACoNGCa5hAVW3yyrH&#10;WkRvdDbJ809ZC66yDrjwHm/vOiNdJHwpBQ+PUnoRiC4p1hbS6dK5jWe2uGHznWO2Vrwvg/1DFQ1T&#10;BpOOUHcsMLJ36hVUo7gDDzJccWgykFJxkXrAbor8j26eamZF6gWH4+04Jv//YPnD4cluHI6htX7u&#10;UYxdHKVr4hfrI8c0rNM4LHEMhOPlx+t8NplRwtE0zfN8loaZnYOt8+GrgIZEoaRCa2V9bIfN2eHe&#10;B8yJ3oNXvPagVbVWWiclUkCstCMHhj9vuyviz8KIC6/sXHSSwkmLGKvNdyGJqrDMSUqY+HQGY5wL&#10;E4rOVLNKdDmKGfYxZBnSp5wJMCJLrG7E7gEGzw5kwO6K7f1jqEh0HIPzvxXWBY8RKTOYMAY3yoB7&#10;C0BjV33mzh/LvxhNFLdQnTaOOOiWwVu+VviH7pkPG+aQ/bgnuNHhEQ+poS0p9BIlNbhfb91HfyQl&#10;WilpcZtK6n/umROU6G8G6XpdTKdx/ZIynX2eoOIuLdtLi9k3K8B/XuDbYXkSo3/QgygdNC+4+MuY&#10;FU3McMxdUh7coKxCt+X4dHCxXCY3XDnLwr15sjyCx6lG+j0fX5izPU0D8vsBhs17RdXON0YaWO4D&#10;SJV4fJ5rP29c10Sc/mmJ78GlnrzOD+DiNwAAAP//AwBQSwMEFAAGAAgAAAAhAG+rFffaAAAACgEA&#10;AA8AAABkcnMvZG93bnJldi54bWxMj81OwzAQhO9IvIO1SNyozV8apXEqhOABGpDocRNv49DYjmK3&#10;DW/P5gTH0Yxmvim3sxvEmabYB6/hfqVAkG+D6X2n4fPj/S4HERN6g0PwpOGHImyr66sSCxMufkfn&#10;OnWCS3wsUINNaSykjK0lh3EVRvLsHcLkMLGcOmkmvHC5G+SDUpl02HtesDjSq6X2WJ+chvTVY76b&#10;bawzbNpvtX+jvTtqfXszv2xAJJrTXxgWfEaHipmacPImioG1yp45quFJrUEsgSznc83iPK5BVqX8&#10;f6H6BQAA//8DAFBLAQItABQABgAIAAAAIQC2gziS/gAAAOEBAAATAAAAAAAAAAAAAAAAAAAAAABb&#10;Q29udGVudF9UeXBlc10ueG1sUEsBAi0AFAAGAAgAAAAhADj9If/WAAAAlAEAAAsAAAAAAAAAAAAA&#10;AAAALwEAAF9yZWxzLy5yZWxzUEsBAi0AFAAGAAgAAAAhAB7nfY5zAgAASAUAAA4AAAAAAAAAAAAA&#10;AAAALgIAAGRycy9lMm9Eb2MueG1sUEsBAi0AFAAGAAgAAAAhAG+rFffaAAAACgEAAA8AAAAAAAAA&#10;AAAAAAAAzQ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A6DA4AB" wp14:editId="6C35B23E">
            <wp:simplePos x="0" y="0"/>
            <wp:positionH relativeFrom="margin">
              <wp:align>right</wp:align>
            </wp:positionH>
            <wp:positionV relativeFrom="margin">
              <wp:posOffset>5743575</wp:posOffset>
            </wp:positionV>
            <wp:extent cx="2712085" cy="1333500"/>
            <wp:effectExtent l="0" t="0" r="0" b="0"/>
            <wp:wrapSquare wrapText="bothSides"/>
            <wp:docPr id="18395143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13E0C77C" wp14:editId="5BC33E31">
            <wp:simplePos x="0" y="0"/>
            <wp:positionH relativeFrom="margin">
              <wp:align>left</wp:align>
            </wp:positionH>
            <wp:positionV relativeFrom="margin">
              <wp:posOffset>5743575</wp:posOffset>
            </wp:positionV>
            <wp:extent cx="2724150" cy="1294765"/>
            <wp:effectExtent l="0" t="0" r="0" b="635"/>
            <wp:wrapSquare wrapText="bothSides"/>
            <wp:docPr id="1797423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86F7E" w14:textId="305A0313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EA35F" w14:textId="4480728A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4F6BB5B" w14:textId="07AD299B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5FB1CD9" w14:textId="09ED5985" w:rsidR="00C827C0" w:rsidRDefault="00E65867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9424" behindDoc="0" locked="0" layoutInCell="1" allowOverlap="1" wp14:anchorId="097AE074" wp14:editId="71900301">
            <wp:simplePos x="0" y="0"/>
            <wp:positionH relativeFrom="margin">
              <wp:align>right</wp:align>
            </wp:positionH>
            <wp:positionV relativeFrom="margin">
              <wp:posOffset>7172325</wp:posOffset>
            </wp:positionV>
            <wp:extent cx="2712085" cy="1581150"/>
            <wp:effectExtent l="0" t="0" r="0" b="0"/>
            <wp:wrapSquare wrapText="bothSides"/>
            <wp:docPr id="18006908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9083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B3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C306EE" wp14:editId="4ADD94A5">
                <wp:simplePos x="0" y="0"/>
                <wp:positionH relativeFrom="column">
                  <wp:posOffset>1047750</wp:posOffset>
                </wp:positionH>
                <wp:positionV relativeFrom="paragraph">
                  <wp:posOffset>248285</wp:posOffset>
                </wp:positionV>
                <wp:extent cx="800100" cy="476250"/>
                <wp:effectExtent l="0" t="0" r="19050" b="19050"/>
                <wp:wrapNone/>
                <wp:docPr id="128730265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BDC74" id="วงรี 2" o:spid="_x0000_s1026" style="position:absolute;margin-left:82.5pt;margin-top:19.55pt;width:63pt;height:37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2KocgIAAEgFAAAOAAAAZHJzL2Uyb0RvYy54bWysVEtv2zAMvg/YfxB0X20HSdsFdYqgRYYB&#10;RVs0HXpWZCkWIIuapMTJfv0o+ZFgLXYYdrFJkfz40Efd3B4aTfbCeQWmpMVFTokwHCpltiX98br6&#10;ck2JD8xUTIMRJT0KT28Xnz/dtHYuJlCDroQjCGL8vLUlrUOw8yzzvBYN8xdghUGjBNewgKrbZpVj&#10;LaI3Opvk+WXWgqusAy68x9P7zkgXCV9KwcOTlF4EokuKtYX0dem7id9sccPmW8dsrXhfBvuHKhqm&#10;DCYdoe5ZYGTn1DuoRnEHHmS44NBkIKXiIvWA3RT5H92sa2ZF6gWH4+04Jv//YPnjfm2fHY6htX7u&#10;UYxdHKRr4h/rI4c0rOM4LHEIhOPhdY4F40g5mqZXl5NZGmZ2CrbOh28CGhKFkgqtlfWxHTZn+wcf&#10;MCd6D17x2INW1UppnZRIAXGnHdkzvLzNtoiXhRFnXtmp6CSFoxYxVpsXIYmqsMxJSpj4dAJjnAsT&#10;is5Us0p0OYpZjh31WYb0KWcCjMgSqxuxe4DBswMZsDuY3j+GikTHMTj/W2Fd8BiRMoMJY3CjDLiP&#10;ADR21Wfu/LH8s9FEcQPV8dkRB90yeMtXCm/ogfnwzByyHy8VNzo84UdqaEsKvURJDe7XR+fRH0mJ&#10;Vkpa3KaS+p875gQl+rtBun4tptO4fkmZzq4mqLhzy+bcYnbNHeCdF/h2WJ7E6B/0IEoHzRsu/jJm&#10;RRMzHHOXlAc3KHeh23J8OrhYLpMbrpxl4cGsLY/gcaqRfq+HN+ZsT9OA/H6EYfPeUbXzjZEGlrsA&#10;UiUen+bazxvXNRGnf1rie3CuJ6/TA7j4DQAA//8DAFBLAwQUAAYACAAAACEAAkh1l9wAAAAKAQAA&#10;DwAAAGRycy9kb3ducmV2LnhtbEyPwU7DMBBE70j8g7VI3KjjAlGbxqkQgg9oqESPm3iJ08Z2FLtt&#10;+HuWExxnZzT7ptzObhAXmmIfvAa1yECQb4Ppfadh//H+sAIRE3qDQ/Ck4ZsibKvbmxILE65+R5c6&#10;dYJLfCxQg01pLKSMrSWHcRFG8ux9hclhYjl10kx45XI3yGWW5dJh7/mDxZFeLbWn+uw0pM8eV7vZ&#10;xjrHpj1mhzc6uJPW93fzywZEojn9heEXn9GhYqYmnL2JYmCdP/OWpOFxrUBwYLlWfGjYUU8KZFXK&#10;/xOqHwAAAP//AwBQSwECLQAUAAYACAAAACEAtoM4kv4AAADhAQAAEwAAAAAAAAAAAAAAAAAAAAAA&#10;W0NvbnRlbnRfVHlwZXNdLnhtbFBLAQItABQABgAIAAAAIQA4/SH/1gAAAJQBAAALAAAAAAAAAAAA&#10;AAAAAC8BAABfcmVscy8ucmVsc1BLAQItABQABgAIAAAAIQC6C2KocgIAAEgFAAAOAAAAAAAAAAAA&#10;AAAAAC4CAABkcnMvZTJvRG9jLnhtbFBLAQItABQABgAIAAAAIQACSHWX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851B37">
        <w:rPr>
          <w:noProof/>
        </w:rPr>
        <w:drawing>
          <wp:anchor distT="0" distB="0" distL="114300" distR="114300" simplePos="0" relativeHeight="251878400" behindDoc="0" locked="0" layoutInCell="1" allowOverlap="1" wp14:anchorId="7049D86A" wp14:editId="3AC9589F">
            <wp:simplePos x="0" y="0"/>
            <wp:positionH relativeFrom="margin">
              <wp:align>left</wp:align>
            </wp:positionH>
            <wp:positionV relativeFrom="page">
              <wp:posOffset>8077200</wp:posOffset>
            </wp:positionV>
            <wp:extent cx="2733675" cy="1571625"/>
            <wp:effectExtent l="0" t="0" r="9525" b="9525"/>
            <wp:wrapSquare wrapText="bothSides"/>
            <wp:docPr id="12628023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E98EF" w14:textId="4FCF5872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11DC0B3" w14:textId="72A76615" w:rsidR="00C827C0" w:rsidRDefault="00C827C0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869D5B" w14:textId="5E0FB9AF" w:rsidR="008F4C73" w:rsidRDefault="0048185C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9680" behindDoc="1" locked="0" layoutInCell="1" allowOverlap="1" wp14:anchorId="42C013B1" wp14:editId="07F66E5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11571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84F72F1" w14:textId="5C7BE22F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E65867">
        <w:rPr>
          <w:rFonts w:ascii="TH SarabunIT๙" w:hAnsi="TH SarabunIT๙" w:cs="TH SarabunIT๙"/>
          <w:sz w:val="32"/>
          <w:szCs w:val="32"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F3936A7" w14:textId="7260A0F3" w:rsidR="0048185C" w:rsidRPr="00953C73" w:rsidRDefault="008F4C73" w:rsidP="0048185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5591D" wp14:editId="52E1040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6061784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AAA24" id="ลูกศร: รูปห้าเหลี่ยม 1" o:spid="_x0000_s1026" type="#_x0000_t15" style="position:absolute;margin-left:0;margin-top:-.05pt;width:20.25pt;height:12.7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48185C">
        <w:rPr>
          <w:rFonts w:ascii="TH SarabunIT๙" w:hAnsi="TH SarabunIT๙" w:cs="TH SarabunIT๙"/>
          <w:sz w:val="32"/>
          <w:szCs w:val="32"/>
          <w:cs/>
        </w:rPr>
        <w:tab/>
      </w:r>
      <w:r w:rsidR="0048185C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48185C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E65867">
        <w:rPr>
          <w:rFonts w:ascii="TH SarabunIT๙" w:hAnsi="TH SarabunIT๙" w:cs="TH SarabunIT๙"/>
          <w:sz w:val="32"/>
          <w:szCs w:val="32"/>
        </w:rPr>
        <w:t>,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867"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="00E65867">
        <w:rPr>
          <w:rFonts w:ascii="TH SarabunIT๙" w:hAnsi="TH SarabunIT๙" w:cs="TH SarabunIT๙"/>
          <w:sz w:val="32"/>
          <w:szCs w:val="32"/>
        </w:rPr>
        <w:t xml:space="preserve">, </w:t>
      </w:r>
      <w:r w:rsidR="00E65867" w:rsidRPr="00851B37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ศรีบัวรินทร์ สว.สส. สภ.ท่าพล</w:t>
      </w:r>
    </w:p>
    <w:p w14:paraId="4B22D61F" w14:textId="22F29DE9" w:rsidR="008F4C73" w:rsidRPr="00BE7CCB" w:rsidRDefault="008F4C73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C68FD" wp14:editId="41517E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41005634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B48EC" id="ลูกศร: รูปห้าเหลี่ยม 1" o:spid="_x0000_s1026" type="#_x0000_t15" style="position:absolute;margin-left:0;margin-top:0;width:20.25pt;height:12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>ร.ต.อ.พิเชษฐ์ ธะนะใจ รอง สว.สส.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>สภ.ท่าพล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867">
        <w:rPr>
          <w:rFonts w:ascii="TH SarabunIT๙" w:hAnsi="TH SarabunIT๙" w:cs="TH SarabunIT๙"/>
          <w:sz w:val="32"/>
          <w:szCs w:val="32"/>
          <w:cs/>
        </w:rPr>
        <w:br/>
      </w:r>
      <w:r w:rsidR="00E65867" w:rsidRPr="004A740E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</w:t>
      </w:r>
      <w:r w:rsidR="00E65867">
        <w:rPr>
          <w:rFonts w:ascii="TH SarabunIT๙" w:hAnsi="TH SarabunIT๙" w:cs="TH SarabunIT๙" w:hint="cs"/>
          <w:b/>
          <w:sz w:val="32"/>
          <w:szCs w:val="32"/>
          <w:cs/>
        </w:rPr>
        <w:t>703587</w:t>
      </w:r>
      <w:r w:rsidR="00E65867" w:rsidRPr="004A740E">
        <w:rPr>
          <w:rFonts w:ascii="TH SarabunIT๙" w:hAnsi="TH SarabunIT๙" w:cs="TH SarabunIT๙" w:hint="cs"/>
          <w:b/>
          <w:sz w:val="32"/>
          <w:szCs w:val="32"/>
          <w:cs/>
        </w:rPr>
        <w:t>)</w:t>
      </w:r>
      <w:r w:rsidR="00E65867" w:rsidRPr="004A740E">
        <w:rPr>
          <w:rFonts w:ascii="TH SarabunIT๙" w:hAnsi="TH SarabunIT๙" w:cs="TH SarabunIT๙"/>
          <w:sz w:val="32"/>
          <w:szCs w:val="32"/>
        </w:rPr>
        <w:t>,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>ส</w:t>
      </w:r>
      <w:r w:rsidR="00E65867" w:rsidRPr="004A740E">
        <w:rPr>
          <w:rFonts w:ascii="TH SarabunIT๙" w:hAnsi="TH SarabunIT๙" w:cs="TH SarabunIT๙"/>
          <w:sz w:val="32"/>
          <w:szCs w:val="32"/>
        </w:rPr>
        <w:t>.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="00E65867" w:rsidRPr="004A740E">
        <w:rPr>
          <w:rFonts w:ascii="TH SarabunIT๙" w:hAnsi="TH SarabunIT๙" w:cs="TH SarabunIT๙"/>
          <w:sz w:val="32"/>
          <w:szCs w:val="32"/>
        </w:rPr>
        <w:t>.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>ต</w:t>
      </w:r>
      <w:r w:rsidR="00E65867" w:rsidRPr="004A740E">
        <w:rPr>
          <w:rFonts w:ascii="TH SarabunIT๙" w:hAnsi="TH SarabunIT๙" w:cs="TH SarabunIT๙"/>
          <w:sz w:val="32"/>
          <w:szCs w:val="32"/>
        </w:rPr>
        <w:t>.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="00E65867" w:rsidRPr="004A740E">
        <w:rPr>
          <w:rFonts w:ascii="TH SarabunIT๙" w:hAnsi="TH SarabunIT๙" w:cs="TH SarabunIT๙"/>
          <w:sz w:val="32"/>
          <w:szCs w:val="32"/>
        </w:rPr>
        <w:t>.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>หมู่</w:t>
      </w:r>
      <w:r w:rsidR="00E65867" w:rsidRPr="004A740E">
        <w:rPr>
          <w:rFonts w:ascii="TH SarabunIT๙" w:hAnsi="TH SarabunIT๙" w:cs="TH SarabunIT๙"/>
          <w:sz w:val="32"/>
          <w:szCs w:val="32"/>
        </w:rPr>
        <w:t>(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>ป</w:t>
      </w:r>
      <w:r w:rsidR="00E65867" w:rsidRPr="004A740E">
        <w:rPr>
          <w:rFonts w:ascii="TH SarabunIT๙" w:hAnsi="TH SarabunIT๙" w:cs="TH SarabunIT๙"/>
          <w:sz w:val="32"/>
          <w:szCs w:val="32"/>
        </w:rPr>
        <w:t>.)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>สภ</w:t>
      </w:r>
      <w:r w:rsidR="00E65867" w:rsidRPr="004A740E">
        <w:rPr>
          <w:rFonts w:ascii="TH SarabunIT๙" w:hAnsi="TH SarabunIT๙" w:cs="TH SarabunIT๙"/>
          <w:sz w:val="32"/>
          <w:szCs w:val="32"/>
        </w:rPr>
        <w:t>.</w:t>
      </w:r>
      <w:r w:rsidR="00E65867" w:rsidRPr="004A740E">
        <w:rPr>
          <w:rFonts w:ascii="TH SarabunIT๙" w:hAnsi="TH SarabunIT๙" w:cs="TH SarabunIT๙"/>
          <w:sz w:val="32"/>
          <w:szCs w:val="32"/>
          <w:cs/>
        </w:rPr>
        <w:t>ท่าพล</w:t>
      </w:r>
      <w:r w:rsidR="00E65867"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>ส.ต.ต.วีระพล สินธุพงศ์ ผบ. หมู่(ป.) สภ.ท่าพล</w:t>
      </w:r>
      <w:r w:rsidR="00E65867" w:rsidRPr="004A740E">
        <w:rPr>
          <w:rFonts w:ascii="TH SarabunIT๙" w:hAnsi="TH SarabunIT๙" w:cs="TH SarabunIT๙"/>
          <w:sz w:val="32"/>
          <w:szCs w:val="32"/>
        </w:rPr>
        <w:t xml:space="preserve">, 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>ส.ต.ต.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 xml:space="preserve">พงศ์เพชร เดชรักษา </w:t>
      </w:r>
      <w:r w:rsidR="00E65867" w:rsidRPr="004A740E">
        <w:rPr>
          <w:rFonts w:ascii="TH SarabunIT๙" w:hAnsi="TH SarabunIT๙" w:cs="TH SarabunIT๙" w:hint="cs"/>
          <w:sz w:val="32"/>
          <w:szCs w:val="32"/>
          <w:cs/>
        </w:rPr>
        <w:t>ผบ. หมู่(ป.) สภ.ท่าพล</w:t>
      </w:r>
    </w:p>
    <w:p w14:paraId="38365779" w14:textId="450AE570" w:rsidR="00542B51" w:rsidRPr="00E12B98" w:rsidRDefault="008F4C73" w:rsidP="008F4C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AE18C" wp14:editId="750025B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0549400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52EB5" id="ลูกศร: รูปห้าเหลี่ยม 1" o:spid="_x0000_s1026" type="#_x0000_t15" style="position:absolute;margin-left:0;margin-top:0;width:20.25pt;height:12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542B51"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127D45CC" w14:textId="348ED611" w:rsidR="008F4C73" w:rsidRPr="0048185C" w:rsidRDefault="0048185C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AF36E5" wp14:editId="79F0270F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0496746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07175" id="ลูกศร: รูปห้าเหลี่ยม 1" o:spid="_x0000_s1026" type="#_x0000_t15" style="position:absolute;margin-left:0;margin-top:.2pt;width:20.25pt;height:12.7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 xml:space="preserve">1. โทรศัพท์มือถือ ยี่ห้อ </w:t>
      </w:r>
      <w:r w:rsidR="00E65867" w:rsidRPr="00E65867">
        <w:rPr>
          <w:rFonts w:ascii="TH SarabunIT๙" w:hAnsi="TH SarabunIT๙" w:cs="TH SarabunIT๙"/>
          <w:sz w:val="32"/>
          <w:szCs w:val="32"/>
        </w:rPr>
        <w:t xml:space="preserve">GM 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="00E65867" w:rsidRPr="00E65867">
        <w:rPr>
          <w:rFonts w:ascii="TH SarabunIT๙" w:hAnsi="TH SarabunIT๙" w:cs="TH SarabunIT๙"/>
          <w:sz w:val="32"/>
          <w:szCs w:val="32"/>
        </w:rPr>
        <w:t xml:space="preserve">Note 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E65867" w:rsidRPr="00E65867">
        <w:rPr>
          <w:rFonts w:ascii="TH SarabunIT๙" w:hAnsi="TH SarabunIT๙" w:cs="TH SarabunIT๙"/>
          <w:sz w:val="32"/>
          <w:szCs w:val="32"/>
        </w:rPr>
        <w:t xml:space="preserve">Gaming 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>3 สีดำ จำนวน 1 เครื่อง</w:t>
      </w:r>
    </w:p>
    <w:p w14:paraId="6AEB511D" w14:textId="5E55AE74" w:rsidR="008F4C73" w:rsidRPr="001068CB" w:rsidRDefault="008F4C73" w:rsidP="00E6586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F04EA" wp14:editId="18F5E17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7535575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BDD53" id="ลูกศร: รูปห้าเหลี่ยม 1" o:spid="_x0000_s1026" type="#_x0000_t15" style="position:absolute;margin-left:0;margin-top:-.05pt;width:20.25pt;height:12.7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E65867" w:rsidRPr="00E65867">
        <w:rPr>
          <w:rFonts w:ascii="TH SarabunIT๙" w:hAnsi="TH SarabunIT๙" w:cs="TH SarabunIT๙"/>
          <w:sz w:val="32"/>
          <w:szCs w:val="32"/>
        </w:rPr>
        <w:t xml:space="preserve">1. 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>ลักลอบเล่นการพนัน (สล๊อต) เอาทรัพย์สินกัน โดยไม่ได้รับอนุญาต</w:t>
      </w:r>
      <w:r w:rsidR="00E65867">
        <w:rPr>
          <w:rFonts w:ascii="TH SarabunIT๙" w:hAnsi="TH SarabunIT๙" w:cs="TH SarabunIT๙"/>
          <w:sz w:val="32"/>
          <w:szCs w:val="32"/>
          <w:cs/>
        </w:rPr>
        <w:br/>
      </w:r>
      <w:r w:rsidR="00E65867">
        <w:rPr>
          <w:rFonts w:ascii="TH SarabunIT๙" w:hAnsi="TH SarabunIT๙" w:cs="TH SarabunIT๙"/>
          <w:sz w:val="32"/>
          <w:szCs w:val="32"/>
          <w:cs/>
        </w:rPr>
        <w:tab/>
      </w:r>
      <w:r w:rsidR="00E65867">
        <w:rPr>
          <w:rFonts w:ascii="TH SarabunIT๙" w:hAnsi="TH SarabunIT๙" w:cs="TH SarabunIT๙"/>
          <w:sz w:val="32"/>
          <w:szCs w:val="32"/>
          <w:cs/>
        </w:rPr>
        <w:tab/>
      </w:r>
      <w:r w:rsidR="00E65867">
        <w:rPr>
          <w:rFonts w:ascii="TH SarabunIT๙" w:hAnsi="TH SarabunIT๙" w:cs="TH SarabunIT๙"/>
          <w:sz w:val="32"/>
          <w:szCs w:val="32"/>
          <w:cs/>
        </w:rPr>
        <w:tab/>
      </w:r>
      <w:r w:rsidR="00E65867" w:rsidRPr="00E65867">
        <w:rPr>
          <w:rFonts w:ascii="TH SarabunIT๙" w:hAnsi="TH SarabunIT๙" w:cs="TH SarabunIT๙"/>
          <w:sz w:val="32"/>
          <w:szCs w:val="32"/>
        </w:rPr>
        <w:t xml:space="preserve">2. 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E65867" w:rsidRPr="00E65867">
        <w:rPr>
          <w:rFonts w:ascii="TH SarabunIT๙" w:hAnsi="TH SarabunIT๙" w:cs="TH SarabunIT๙"/>
          <w:sz w:val="32"/>
          <w:szCs w:val="32"/>
        </w:rPr>
        <w:t>1 (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เมทแอมเฟตามีนหรือยาบ้า) โดยฝ่าฝืนกฎหมาย</w:t>
      </w:r>
    </w:p>
    <w:p w14:paraId="6093B39A" w14:textId="3AFCF538" w:rsidR="008F4C73" w:rsidRPr="001068CB" w:rsidRDefault="008F4C73" w:rsidP="00542B5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7DBCE" wp14:editId="74910A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702228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3A7B6" id="ลูกศร: รูปห้าเหลี่ยม 1" o:spid="_x0000_s1026" type="#_x0000_t15" style="position:absolute;margin-left:0;margin-top:0;width:20.25pt;height:12.7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 xml:space="preserve">สภ.ท่าพล  ม.13 ต.ท่าพล อ.เมือง จ.เพชรบูรณ์ </w:t>
      </w:r>
      <w:r w:rsidR="00E65867">
        <w:rPr>
          <w:rFonts w:ascii="TH SarabunIT๙" w:hAnsi="TH SarabunIT๙" w:cs="TH SarabunIT๙"/>
          <w:sz w:val="32"/>
          <w:szCs w:val="32"/>
          <w:cs/>
        </w:rPr>
        <w:br/>
      </w:r>
      <w:r w:rsidR="00E65867" w:rsidRPr="00E65867">
        <w:rPr>
          <w:rFonts w:ascii="TH SarabunIT๙" w:hAnsi="TH SarabunIT๙" w:cs="TH SarabunIT๙"/>
          <w:sz w:val="32"/>
          <w:szCs w:val="32"/>
          <w:cs/>
        </w:rPr>
        <w:t>เมื่อวันที่ 8  มกราคม 2567  เวลาประมาณ 15.30 น.</w:t>
      </w:r>
    </w:p>
    <w:p w14:paraId="1D5E14B5" w14:textId="5EB27212" w:rsidR="008F4C73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0B45AC03" w14:textId="4DF5C244" w:rsidR="00E65867" w:rsidRDefault="008F4C73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4</w:t>
      </w:r>
    </w:p>
    <w:p w14:paraId="0353E2C9" w14:textId="682A8357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483D0346" wp14:editId="1FF3ECF7">
            <wp:simplePos x="0" y="0"/>
            <wp:positionH relativeFrom="margin">
              <wp:align>center</wp:align>
            </wp:positionH>
            <wp:positionV relativeFrom="margin">
              <wp:posOffset>5048250</wp:posOffset>
            </wp:positionV>
            <wp:extent cx="5248275" cy="2921635"/>
            <wp:effectExtent l="0" t="0" r="9525" b="0"/>
            <wp:wrapSquare wrapText="bothSides"/>
            <wp:docPr id="1905259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5915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2D833" w14:textId="77777777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734348CF" w14:textId="607428DE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66DF19A5" w14:textId="4D070601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3187212F" w14:textId="77777777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2BAED48F" w14:textId="4B9618F4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1681669C" w14:textId="6994983C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24512C56" w14:textId="77777777" w:rsidR="00E65867" w:rsidRDefault="00E65867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06E3F372" w14:textId="10080D53" w:rsidR="004A7A5C" w:rsidRPr="00E26250" w:rsidRDefault="001D06FB" w:rsidP="00E65867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8288" behindDoc="1" locked="0" layoutInCell="1" allowOverlap="1" wp14:anchorId="4EE9220E" wp14:editId="0E58B90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7835534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587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 </w:t>
      </w:r>
    </w:p>
    <w:sectPr w:rsidR="004A7A5C" w:rsidRPr="00E26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197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7B"/>
    <w:rsid w:val="00056C9F"/>
    <w:rsid w:val="000F25B7"/>
    <w:rsid w:val="001068CB"/>
    <w:rsid w:val="00166F4A"/>
    <w:rsid w:val="001C0002"/>
    <w:rsid w:val="001D06FB"/>
    <w:rsid w:val="001D4115"/>
    <w:rsid w:val="001E1DDF"/>
    <w:rsid w:val="002563E6"/>
    <w:rsid w:val="003D3EB8"/>
    <w:rsid w:val="00420587"/>
    <w:rsid w:val="00465F06"/>
    <w:rsid w:val="0048185C"/>
    <w:rsid w:val="004A7A5C"/>
    <w:rsid w:val="004E4D85"/>
    <w:rsid w:val="00542B51"/>
    <w:rsid w:val="00611A1F"/>
    <w:rsid w:val="00626966"/>
    <w:rsid w:val="00633AA0"/>
    <w:rsid w:val="006403EE"/>
    <w:rsid w:val="006B088F"/>
    <w:rsid w:val="00735ECA"/>
    <w:rsid w:val="00793F55"/>
    <w:rsid w:val="00844D60"/>
    <w:rsid w:val="00851703"/>
    <w:rsid w:val="00851B37"/>
    <w:rsid w:val="00866FBD"/>
    <w:rsid w:val="008F45EA"/>
    <w:rsid w:val="008F4C73"/>
    <w:rsid w:val="00953C73"/>
    <w:rsid w:val="00AA076F"/>
    <w:rsid w:val="00AF4C5D"/>
    <w:rsid w:val="00B61685"/>
    <w:rsid w:val="00BE7CCB"/>
    <w:rsid w:val="00C41C43"/>
    <w:rsid w:val="00C827C0"/>
    <w:rsid w:val="00CE5FD3"/>
    <w:rsid w:val="00D45328"/>
    <w:rsid w:val="00D61CFC"/>
    <w:rsid w:val="00E12B98"/>
    <w:rsid w:val="00E244B5"/>
    <w:rsid w:val="00E26250"/>
    <w:rsid w:val="00E65867"/>
    <w:rsid w:val="00ED1CB7"/>
    <w:rsid w:val="00ED2674"/>
    <w:rsid w:val="00EE717B"/>
    <w:rsid w:val="00F0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9FC5E"/>
  <w15:chartTrackingRefBased/>
  <w15:docId w15:val="{DBB370AE-05F2-4184-B71C-EF607F3D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17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71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53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056C9F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a7">
    <w:name w:val="ท้ายกระดาษ อักขระ"/>
    <w:basedOn w:val="a0"/>
    <w:link w:val="a6"/>
    <w:uiPriority w:val="99"/>
    <w:rsid w:val="00056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8A38A-E9FA-4AB9-99C0-8E158CDF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5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thaphon 4114</cp:lastModifiedBy>
  <cp:revision>13</cp:revision>
  <cp:lastPrinted>2024-04-04T19:15:00Z</cp:lastPrinted>
  <dcterms:created xsi:type="dcterms:W3CDTF">2024-04-04T18:10:00Z</dcterms:created>
  <dcterms:modified xsi:type="dcterms:W3CDTF">2025-04-25T14:37:00Z</dcterms:modified>
</cp:coreProperties>
</file>