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C3D55" w14:textId="7812F810" w:rsidR="00EE717B" w:rsidRPr="00EE717B" w:rsidRDefault="00793F55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6508513"/>
      <w:bookmarkEnd w:id="0"/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1423AF3" wp14:editId="6AB57272">
            <wp:simplePos x="0" y="0"/>
            <wp:positionH relativeFrom="page">
              <wp:posOffset>-47625</wp:posOffset>
            </wp:positionH>
            <wp:positionV relativeFrom="page">
              <wp:posOffset>19685</wp:posOffset>
            </wp:positionV>
            <wp:extent cx="7810500" cy="10048875"/>
            <wp:effectExtent l="0" t="0" r="0" b="0"/>
            <wp:wrapNone/>
            <wp:docPr id="21441329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7B"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เดือน </w:t>
      </w:r>
      <w:r w:rsidR="0050509B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="00EE717B" w:rsidRPr="00EE717B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AA076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218998AF" w14:textId="2F29C0F4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4E4D8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6B32AE5" w14:textId="3AABA7F3" w:rsidR="00EE717B" w:rsidRPr="00EE717B" w:rsidRDefault="00EE717B" w:rsidP="00F01F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717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ท่าพล</w:t>
      </w:r>
    </w:p>
    <w:tbl>
      <w:tblPr>
        <w:tblpPr w:leftFromText="180" w:rightFromText="180" w:vertAnchor="page" w:horzAnchor="margin" w:tblpXSpec="center" w:tblpY="3601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2263"/>
        <w:gridCol w:w="2127"/>
        <w:gridCol w:w="992"/>
        <w:gridCol w:w="992"/>
        <w:gridCol w:w="1985"/>
        <w:gridCol w:w="2645"/>
      </w:tblGrid>
      <w:tr w:rsidR="008F4C73" w:rsidRPr="00EE717B" w14:paraId="4A2BFBCA" w14:textId="77777777" w:rsidTr="008F45EA">
        <w:trPr>
          <w:trHeight w:val="348"/>
        </w:trPr>
        <w:tc>
          <w:tcPr>
            <w:tcW w:w="2263" w:type="dxa"/>
            <w:vMerge w:val="restart"/>
            <w:shd w:val="clear" w:color="auto" w:fill="FFF2CC" w:themeFill="accent4" w:themeFillTint="33"/>
            <w:vAlign w:val="center"/>
          </w:tcPr>
          <w:p w14:paraId="7C21D86E" w14:textId="77777777" w:rsidR="008F4C73" w:rsidRPr="00EE717B" w:rsidRDefault="008F4C73" w:rsidP="008F45E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27" w:type="dxa"/>
            <w:vMerge w:val="restart"/>
            <w:shd w:val="clear" w:color="auto" w:fill="FFF2CC" w:themeFill="accent4" w:themeFillTint="33"/>
            <w:vAlign w:val="center"/>
          </w:tcPr>
          <w:p w14:paraId="3978DF0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EE717B"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984" w:type="dxa"/>
            <w:gridSpan w:val="2"/>
            <w:shd w:val="clear" w:color="auto" w:fill="FFF2CC" w:themeFill="accent4" w:themeFillTint="33"/>
            <w:vAlign w:val="center"/>
          </w:tcPr>
          <w:p w14:paraId="6D112579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985" w:type="dxa"/>
            <w:vMerge w:val="restart"/>
            <w:shd w:val="clear" w:color="auto" w:fill="FFF2CC" w:themeFill="accent4" w:themeFillTint="33"/>
            <w:vAlign w:val="center"/>
          </w:tcPr>
          <w:p w14:paraId="45D77E8E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645" w:type="dxa"/>
            <w:vMerge w:val="restart"/>
            <w:shd w:val="clear" w:color="auto" w:fill="FFF2CC" w:themeFill="accent4" w:themeFillTint="33"/>
          </w:tcPr>
          <w:p w14:paraId="771EE1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76AF9D21" w14:textId="77777777" w:rsidR="008F4C73" w:rsidRPr="00EE717B" w:rsidRDefault="008F4C73" w:rsidP="008F45EA">
            <w:pPr>
              <w:tabs>
                <w:tab w:val="left" w:pos="745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8F4C73" w:rsidRPr="00EE717B" w14:paraId="4A948743" w14:textId="77777777" w:rsidTr="008F45EA">
        <w:trPr>
          <w:trHeight w:val="465"/>
        </w:trPr>
        <w:tc>
          <w:tcPr>
            <w:tcW w:w="2263" w:type="dxa"/>
            <w:vMerge/>
            <w:shd w:val="clear" w:color="auto" w:fill="FFFFFF" w:themeFill="background1"/>
            <w:vAlign w:val="center"/>
          </w:tcPr>
          <w:p w14:paraId="14675784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  <w:vAlign w:val="center"/>
          </w:tcPr>
          <w:p w14:paraId="5B952257" w14:textId="77777777" w:rsidR="008F4C73" w:rsidRPr="00EE717B" w:rsidRDefault="008F4C73" w:rsidP="008F45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03535713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F4023DC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985" w:type="dxa"/>
            <w:vMerge/>
            <w:shd w:val="clear" w:color="auto" w:fill="FFFFFF" w:themeFill="background1"/>
          </w:tcPr>
          <w:p w14:paraId="4AAC6BFE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645" w:type="dxa"/>
            <w:vMerge/>
            <w:shd w:val="clear" w:color="auto" w:fill="FFFFFF" w:themeFill="background1"/>
          </w:tcPr>
          <w:p w14:paraId="53B7BB2D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8F4C73" w:rsidRPr="00EE717B" w14:paraId="3D3315DE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3F15EDFB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127" w:type="dxa"/>
            <w:shd w:val="clear" w:color="auto" w:fill="FFFFFF" w:themeFill="background1"/>
          </w:tcPr>
          <w:p w14:paraId="47578B7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048DAFBF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4A9BD441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72A9F59" w14:textId="77777777" w:rsidR="008F4C73" w:rsidRPr="00E244B5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 w:val="restart"/>
            <w:shd w:val="clear" w:color="auto" w:fill="FFFFFF" w:themeFill="background1"/>
          </w:tcPr>
          <w:p w14:paraId="192FFC1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60E6C144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F912F6A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4FD4A397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2B94A688" w14:textId="77777777" w:rsidR="008F4C73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</w:pPr>
          </w:p>
          <w:p w14:paraId="00C57E9C" w14:textId="42A77B99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ประจำเดือน เดือน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 w:rsidR="006229D6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ก.พ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25</w:t>
            </w:r>
            <w:r w:rsidRPr="00EE717B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</w:t>
            </w:r>
            <w:r w:rsidR="006229D6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8</w:t>
            </w:r>
          </w:p>
          <w:p w14:paraId="3396D9ED" w14:textId="77777777" w:rsidR="008F4C73" w:rsidRPr="00EE717B" w:rsidRDefault="008F4C73" w:rsidP="008F45EA">
            <w:pPr>
              <w:spacing w:line="240" w:lineRule="auto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  <w:tr w:rsidR="008F4C73" w:rsidRPr="00EE717B" w14:paraId="697E3D50" w14:textId="77777777" w:rsidTr="008F45EA">
        <w:trPr>
          <w:trHeight w:val="1344"/>
        </w:trPr>
        <w:tc>
          <w:tcPr>
            <w:tcW w:w="2263" w:type="dxa"/>
            <w:shd w:val="clear" w:color="auto" w:fill="FFFFFF" w:themeFill="background1"/>
          </w:tcPr>
          <w:p w14:paraId="6BDAB089" w14:textId="037EFDCF" w:rsidR="008F4C73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อาชญากรรมที่เป็น</w:t>
            </w:r>
            <w:r w:rsidR="0048185C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ความผิดทางคดีอาญา</w:t>
            </w:r>
          </w:p>
          <w:p w14:paraId="3FB379D8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(หมายจับ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ความผิดเกี่ยวกับการพนัน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ความผิดเกี่ยวกับทางเทคโนโลยี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ความผิดเกี่ยวกับอาวุธปืนหรืออื่น ๆ</w:t>
            </w:r>
            <w:r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>,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บุคคลต่างด้าวผิดกฎหมาย ฯลฯ)</w:t>
            </w:r>
          </w:p>
        </w:tc>
        <w:tc>
          <w:tcPr>
            <w:tcW w:w="2127" w:type="dxa"/>
            <w:shd w:val="clear" w:color="auto" w:fill="FFFFFF" w:themeFill="background1"/>
          </w:tcPr>
          <w:p w14:paraId="635639E5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นำมาตรการการป้องกันแล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ะ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992" w:type="dxa"/>
            <w:shd w:val="clear" w:color="auto" w:fill="FFFFFF" w:themeFill="background1"/>
          </w:tcPr>
          <w:p w14:paraId="7DF7EBA4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992" w:type="dxa"/>
            <w:shd w:val="clear" w:color="auto" w:fill="FFFFFF" w:themeFill="background1"/>
          </w:tcPr>
          <w:p w14:paraId="2B17F089" w14:textId="77777777" w:rsidR="008F4C73" w:rsidRPr="00EE717B" w:rsidRDefault="008F4C73" w:rsidP="008F45E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1985" w:type="dxa"/>
            <w:shd w:val="clear" w:color="auto" w:fill="FFFFFF" w:themeFill="background1"/>
          </w:tcPr>
          <w:p w14:paraId="50737848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EE717B"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ดำเนินการ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การป้องกันและปราบปราม</w:t>
            </w:r>
            <w:r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อาชญากรรม</w:t>
            </w:r>
            <w:r w:rsidRPr="00EE717B"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  <w:t>ของสำนักงานตำรวจแห่งชาติ เป็นแนวทางการปฏิบัติ</w:t>
            </w:r>
          </w:p>
        </w:tc>
        <w:tc>
          <w:tcPr>
            <w:tcW w:w="2645" w:type="dxa"/>
            <w:vMerge/>
            <w:shd w:val="clear" w:color="auto" w:fill="FFFFFF" w:themeFill="background1"/>
          </w:tcPr>
          <w:p w14:paraId="78DA4B0D" w14:textId="77777777" w:rsidR="008F4C73" w:rsidRPr="00EE717B" w:rsidRDefault="008F4C73" w:rsidP="008F45E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2A4BBFD8" w14:textId="77777777" w:rsidR="00EE717B" w:rsidRPr="00EE717B" w:rsidRDefault="00EE717B" w:rsidP="00F01F14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EE717B">
        <w:rPr>
          <w:rFonts w:ascii="TH SarabunIT๙" w:hAnsi="TH SarabunIT๙" w:cs="TH SarabunIT๙"/>
          <w:b/>
          <w:bCs/>
          <w:sz w:val="48"/>
          <w:szCs w:val="48"/>
          <w:cs/>
        </w:rPr>
        <w:t>งานสืบสวน</w:t>
      </w:r>
    </w:p>
    <w:p w14:paraId="522939CB" w14:textId="001F3D22" w:rsidR="00BE7CCB" w:rsidRDefault="00BE7CC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DF38F" w14:textId="77777777" w:rsidR="008F45EA" w:rsidRDefault="008F45EA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34D0DDE" w14:textId="77777777" w:rsidR="001E1DDF" w:rsidRDefault="001E1DDF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FDF4D51" w14:textId="5F18A931" w:rsidR="008F45EA" w:rsidRPr="00BE7CCB" w:rsidRDefault="00EE717B" w:rsidP="00F01F1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๑.๑ ผลการ</w:t>
      </w:r>
      <w:r w:rsidR="008F4C73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ดำเนินการ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งานสืบสวน ประจำเดือน </w:t>
      </w:r>
      <w:r w:rsidR="0050509B">
        <w:rPr>
          <w:rFonts w:ascii="TH SarabunIT๙" w:hAnsi="TH SarabunIT๙" w:cs="TH SarabunIT๙" w:hint="cs"/>
          <w:b/>
          <w:bCs/>
          <w:sz w:val="36"/>
          <w:szCs w:val="36"/>
          <w:cs/>
        </w:rPr>
        <w:t>ก.พ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>๖</w:t>
      </w:r>
      <w:r w:rsidR="00AA076F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="00BE7CCB" w:rsidRPr="00BE7CC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7CC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60C264AF" w14:textId="4003E384" w:rsidR="00BE7CCB" w:rsidRPr="00BE7CCB" w:rsidRDefault="00BE7CCB" w:rsidP="00F01F14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 w:rsidRPr="00BE7CCB"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  <w:cs/>
        </w:rPr>
        <w:t xml:space="preserve">รายที่ 1 </w:t>
      </w:r>
    </w:p>
    <w:p w14:paraId="6CB2EA7C" w14:textId="2973F81A" w:rsidR="00BE7CCB" w:rsidRPr="00BE7CCB" w:rsidRDefault="00BE7C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E7C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0509B">
        <w:rPr>
          <w:rFonts w:ascii="TH SarabunIT๙" w:hAnsi="TH SarabunIT๙" w:cs="TH SarabunIT๙"/>
          <w:sz w:val="32"/>
          <w:szCs w:val="32"/>
        </w:rPr>
        <w:t>0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BE7CCB">
        <w:rPr>
          <w:rFonts w:ascii="TH SarabunIT๙" w:hAnsi="TH SarabunIT๙" w:cs="TH SarabunIT๙"/>
          <w:sz w:val="32"/>
          <w:szCs w:val="32"/>
          <w:cs/>
        </w:rPr>
        <w:t>. 6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735EC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E7CCB">
        <w:rPr>
          <w:rFonts w:ascii="TH SarabunIT๙" w:hAnsi="TH SarabunIT๙" w:cs="TH SarabunIT๙"/>
          <w:sz w:val="32"/>
          <w:szCs w:val="32"/>
          <w:cs/>
        </w:rPr>
        <w:t>.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E7C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5F55745" w14:textId="34188715" w:rsidR="00BE7CCB" w:rsidRDefault="00611A1F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359AE" wp14:editId="5BD46B7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57175" cy="161925"/>
                <wp:effectExtent l="0" t="0" r="47625" b="28575"/>
                <wp:wrapNone/>
                <wp:docPr id="260671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97AF8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7pt;width:20.25pt;height:12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Wr/r/bAAAABAEAAA8AAABkcnMvZG93bnJldi54bWxMj0FLAzEQhe+C/yGM4M0mllrs&#10;utkiggoFhXYFr2ky3WzdTJZN2l3/veNJj/Pe471vyvUUOnHGIbWRNNzOFAgkG11LjYaP+vnmHkTK&#10;hpzpIqGGb0ywri4vSlO4ONIWz7vcCC6hVBgNPue+kDJZj8GkWeyR2DvEIZjM59BIN5iRy0Mn50ot&#10;ZTAt8YI3PT55tF+7U9Cw8e1Kvb1sxvq97p0Mluzr8VPr66vp8QFExin/heEXn9GhYqZ9PJFLotPA&#10;j2RWFyDYXKg7EHsN8+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V&#10;q/6/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953C73" w:rsidRPr="00953C73">
        <w:rPr>
          <w:rFonts w:ascii="TH SarabunIT๙" w:hAnsi="TH SarabunIT๙" w:cs="TH SarabunIT๙"/>
          <w:sz w:val="32"/>
          <w:szCs w:val="32"/>
        </w:rPr>
        <w:t>,</w:t>
      </w:r>
      <w:r w:rsidR="00953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3C73">
        <w:rPr>
          <w:rFonts w:ascii="TH SarabunIT๙" w:hAnsi="TH SarabunIT๙" w:cs="TH SarabunIT๙"/>
          <w:sz w:val="32"/>
          <w:szCs w:val="32"/>
          <w:cs/>
        </w:rPr>
        <w:br/>
      </w:r>
      <w:r w:rsidR="008F45EA" w:rsidRPr="008F45EA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="0050509B">
        <w:rPr>
          <w:rFonts w:ascii="TH SarabunIT๙" w:hAnsi="TH SarabunIT๙" w:cs="TH SarabunIT๙"/>
          <w:sz w:val="32"/>
          <w:szCs w:val="32"/>
        </w:rPr>
        <w:t>,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09B" w:rsidRPr="001203FD">
        <w:rPr>
          <w:rFonts w:ascii="TH SarabunIT๙" w:hAnsi="TH SarabunIT๙" w:cs="TH SarabunIT๙"/>
          <w:sz w:val="32"/>
          <w:szCs w:val="32"/>
          <w:cs/>
        </w:rPr>
        <w:t>พ.ต.ต.ประสิทธิ์ ศรีบัวรินทร์ สว.สส. สภ.ท่าพล</w:t>
      </w:r>
    </w:p>
    <w:p w14:paraId="64FFB873" w14:textId="77777777" w:rsidR="008F45EA" w:rsidRPr="00953C73" w:rsidRDefault="008F45EA" w:rsidP="008F45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1E76D2" w14:textId="2C030EAA" w:rsidR="0050509B" w:rsidRPr="0050509B" w:rsidRDefault="00611A1F" w:rsidP="0050509B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8C6743" wp14:editId="3D22B6A9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57175" cy="161925"/>
                <wp:effectExtent l="0" t="0" r="47625" b="28575"/>
                <wp:wrapNone/>
                <wp:docPr id="143332104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ACA1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.4pt;width:20.25pt;height:12.7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IQ63WrZAAAAAwEAAA8AAABkcnMvZG93bnJldi54bWxMz8FKxDAQBuC74DuEEby5iasu&#10;WjtdRFBhQcGt4DWbjG21mZQmu61v73jS4/AP/3xTrufQqwONqYuMcL4woIhd9B03CG/1w9k1qJQt&#10;e9tHJoRvSrCujo9KW/g48SsdtrlRUsKpsAhtzkOhdXItBZsWcSCW7COOwWYZx0b70U5SHnq9NGal&#10;g+1YLrR2oPuW3Nd2HxA2bXdjnh83U/1SD14Hx+7p8x3x9GS+uwWVac5/y/DLFzpUYtrFPfukegR5&#10;JCOIXrJLcwVqh7BcXYCuSv3fXv0A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hDrd&#10;a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ร.ต.</w:t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.</w:t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>พิเชษฐ์ ธะนะใจ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 รอง สว.</w:t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 สภ.ท่าพล</w:t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br/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>(เจ้าพนักงานป.ป.ส. เลขที่ 6703587)</w:t>
      </w:r>
      <w:r w:rsidR="0050509B" w:rsidRPr="00AA3CCC">
        <w:rPr>
          <w:rFonts w:ascii="TH SarabunIT๙" w:hAnsi="TH SarabunIT๙" w:cs="TH SarabunIT๙"/>
          <w:sz w:val="32"/>
          <w:szCs w:val="32"/>
        </w:rPr>
        <w:t>,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 ส</w:t>
      </w:r>
      <w:r w:rsidR="0050509B" w:rsidRPr="00AA3CCC">
        <w:rPr>
          <w:rFonts w:ascii="TH SarabunIT๙" w:hAnsi="TH SarabunIT๙" w:cs="TH SarabunIT๙"/>
          <w:sz w:val="32"/>
          <w:szCs w:val="32"/>
        </w:rPr>
        <w:t>.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ต</w:t>
      </w:r>
      <w:r w:rsidR="0050509B" w:rsidRPr="00AA3CCC">
        <w:rPr>
          <w:rFonts w:ascii="TH SarabunIT๙" w:hAnsi="TH SarabunIT๙" w:cs="TH SarabunIT๙"/>
          <w:sz w:val="32"/>
          <w:szCs w:val="32"/>
        </w:rPr>
        <w:t>.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ต</w:t>
      </w:r>
      <w:r w:rsidR="0050509B" w:rsidRPr="00AA3CCC">
        <w:rPr>
          <w:rFonts w:ascii="TH SarabunIT๙" w:hAnsi="TH SarabunIT๙" w:cs="TH SarabunIT๙"/>
          <w:sz w:val="32"/>
          <w:szCs w:val="32"/>
        </w:rPr>
        <w:t>.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พงศ์เพชร เดชรักษา ผบ</w:t>
      </w:r>
      <w:r w:rsidR="0050509B" w:rsidRPr="00AA3CCC">
        <w:rPr>
          <w:rFonts w:ascii="TH SarabunIT๙" w:hAnsi="TH SarabunIT๙" w:cs="TH SarabunIT๙"/>
          <w:sz w:val="32"/>
          <w:szCs w:val="32"/>
        </w:rPr>
        <w:t>.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 หมู่</w:t>
      </w:r>
      <w:r w:rsidR="0050509B" w:rsidRPr="00AA3CCC">
        <w:rPr>
          <w:rFonts w:ascii="TH SarabunIT๙" w:hAnsi="TH SarabunIT๙" w:cs="TH SarabunIT๙"/>
          <w:sz w:val="32"/>
          <w:szCs w:val="32"/>
        </w:rPr>
        <w:t>(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ป</w:t>
      </w:r>
      <w:r w:rsidR="0050509B" w:rsidRPr="00AA3CCC">
        <w:rPr>
          <w:rFonts w:ascii="TH SarabunIT๙" w:hAnsi="TH SarabunIT๙" w:cs="TH SarabunIT๙"/>
          <w:sz w:val="32"/>
          <w:szCs w:val="32"/>
        </w:rPr>
        <w:t>.)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 สภ</w:t>
      </w:r>
      <w:r w:rsidR="0050509B" w:rsidRPr="00AA3CCC">
        <w:rPr>
          <w:rFonts w:ascii="TH SarabunIT๙" w:hAnsi="TH SarabunIT๙" w:cs="TH SarabunIT๙"/>
          <w:sz w:val="32"/>
          <w:szCs w:val="32"/>
        </w:rPr>
        <w:t>.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ท่าพล,</w:t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br/>
        <w:t xml:space="preserve">ส.ต.ต.ชิดณุชา </w:t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จันทารักษ์ ผบ. หมู่(ป.) สภ.ท่าพล</w:t>
      </w:r>
      <w:r w:rsidR="0050509B" w:rsidRPr="00AA3CCC">
        <w:rPr>
          <w:rFonts w:ascii="TH SarabunIT๙" w:hAnsi="TH SarabunIT๙" w:cs="TH SarabunIT๙"/>
          <w:sz w:val="32"/>
          <w:szCs w:val="32"/>
        </w:rPr>
        <w:t xml:space="preserve">,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ส.ต.ต.วีระพล </w:t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สินธุพงศ์ ผบ. หมู่(ป.) สภ.ท่าพล</w:t>
      </w:r>
    </w:p>
    <w:p w14:paraId="013A20C2" w14:textId="3C2D3B97" w:rsidR="00BE7CCB" w:rsidRPr="00F01F14" w:rsidRDefault="00866FBD" w:rsidP="00953C7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0C0D67" wp14:editId="7BACD19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12237468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1AD71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0;width:20.25pt;height:12.7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C0002" w:rsidRPr="00866FBD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633A3E31" wp14:editId="5F20BF2F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723649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FBD">
        <w:rPr>
          <w:rFonts w:ascii="TH SarabunIT๙" w:hAnsi="TH SarabunIT๙" w:cs="TH SarabunIT๙"/>
          <w:sz w:val="32"/>
          <w:szCs w:val="32"/>
          <w:cs/>
        </w:rPr>
        <w:tab/>
      </w:r>
      <w:r w:rsidR="00AA076F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BE7CCB" w:rsidRPr="00AA076F">
        <w:rPr>
          <w:rFonts w:ascii="Arial" w:hAnsi="Arial" w:cs="Arial" w:hint="cs"/>
          <w:sz w:val="32"/>
          <w:szCs w:val="32"/>
          <w:cs/>
        </w:rPr>
        <w:t> </w:t>
      </w:r>
      <w:r w:rsidR="00BE7CCB" w:rsidRPr="00AA076F">
        <w:rPr>
          <w:rFonts w:ascii="TH SarabunIT๙" w:hAnsi="TH SarabunIT๙" w:cs="TH SarabunIT๙"/>
          <w:sz w:val="32"/>
          <w:szCs w:val="32"/>
          <w:cs/>
        </w:rPr>
        <w:t>1.</w:t>
      </w:r>
      <w:r w:rsidR="00953C73" w:rsidRPr="00AA076F">
        <w:rPr>
          <w:rFonts w:ascii="TH SarabunIT๙" w:hAnsi="TH SarabunIT๙" w:cs="TH SarabunIT๙"/>
          <w:sz w:val="32"/>
          <w:szCs w:val="32"/>
          <w:cs/>
        </w:rPr>
        <w:t>นาย</w:t>
      </w:r>
      <w:r w:rsidR="008F45EA" w:rsidRPr="00AA076F">
        <w:rPr>
          <w:rFonts w:ascii="TH SarabunIT๙" w:hAnsi="TH SarabunIT๙" w:cs="TH SarabunIT๙" w:hint="cs"/>
          <w:sz w:val="32"/>
          <w:szCs w:val="32"/>
          <w:cs/>
        </w:rPr>
        <w:t>เอ</w:t>
      </w:r>
      <w:r w:rsidR="00D61CFC" w:rsidRPr="00AA076F"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953C73" w:rsidRPr="00953C73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6C1B9C1B" w14:textId="0A1DCEFA" w:rsidR="00BE7CCB" w:rsidRPr="00953C73" w:rsidRDefault="0048185C" w:rsidP="00AA076F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5F9C2E" wp14:editId="266424E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57175" cy="161925"/>
                <wp:effectExtent l="0" t="0" r="47625" b="28575"/>
                <wp:wrapNone/>
                <wp:docPr id="55394411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B2DBB" id="ลูกศร: รูปห้าเหลี่ยม 1" o:spid="_x0000_s1026" type="#_x0000_t15" style="position:absolute;margin-left:0;margin-top:.75pt;width:20.25pt;height:12.7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MYaRMvaAAAABAEAAA8AAABkcnMvZG93bnJldi54bWxMj09LAzEQxe9Cv0OYgjebWPy7&#10;brYUQYWCBbuC1zQZN2s3k2WTdtdv73jS0/DmDe/9plxNoRMnHFIbScPlQoFAstG11Gh4r58u7kCk&#10;bMiZLhJq+MYEq2p2VprCxZHe8LTLjeAQSoXR4HPuCymT9RhMWsQeib3POASTWQ6NdIMZOTx0cqnU&#10;jQymJW7wpsdHj/awOwYNG9/eq9fnzVhv697JYMm+fH1ofT6f1g8gMk757xh+8RkdKmbaxyO5JDoN&#10;/Ejm7TUINq8Uz72G5a0CWZXyP3z1Aw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MYa&#10;RMvaAAAABA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CCB" w:rsidRPr="00BE7CCB">
        <w:rPr>
          <w:rFonts w:ascii="Arial" w:hAnsi="Arial" w:cs="Arial" w:hint="cs"/>
          <w:sz w:val="32"/>
          <w:szCs w:val="32"/>
          <w:cs/>
        </w:rPr>
        <w:t> </w:t>
      </w:r>
      <w:r w:rsidR="00953C73" w:rsidRPr="00953C73">
        <w:t xml:space="preserve"> 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 xml:space="preserve">1.ยาบ้า จำนวน </w:t>
      </w:r>
      <w:r w:rsidR="0050509B">
        <w:rPr>
          <w:rFonts w:ascii="TH SarabunIT๙" w:hAnsi="TH SarabunIT๙" w:cs="TH SarabunIT๙"/>
          <w:sz w:val="32"/>
          <w:szCs w:val="32"/>
        </w:rPr>
        <w:t>13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14:paraId="7AD12F1E" w14:textId="0B4935F7" w:rsidR="001E1DDF" w:rsidRPr="00056C9F" w:rsidRDefault="00611A1F" w:rsidP="0050509B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8D3D2" wp14:editId="5EEAF58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7526423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108D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1" o:spid="_x0000_s1026" type="#_x0000_t15" style="position:absolute;margin-left:0;margin-top:0;width:20.25pt;height:12.7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CCB"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53C73" w:rsidRPr="00953C73">
        <w:rPr>
          <w:rFonts w:ascii="TH SarabunIT๙" w:hAnsi="TH SarabunIT๙" w:cs="TH SarabunIT๙"/>
          <w:sz w:val="32"/>
          <w:szCs w:val="32"/>
          <w:cs/>
        </w:rPr>
        <w:tab/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1. มียาเสพติดให้โทษประเภท 1 (เมทแอมเฟตามีนหรือยาบ้า) ไว้ในความครอบครองโดย</w:t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>ไม่ได้รับอนุญาต</w:t>
      </w:r>
      <w:r w:rsidR="0050509B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>
        <w:rPr>
          <w:rFonts w:ascii="TH SarabunIT๙" w:hAnsi="TH SarabunIT๙" w:cs="TH SarabunIT๙"/>
          <w:sz w:val="32"/>
          <w:szCs w:val="32"/>
        </w:rPr>
        <w:tab/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2. เสพยาเสพติดให้โทษประเภท </w:t>
      </w:r>
      <w:r w:rsidR="0050509B" w:rsidRPr="00AA3CCC">
        <w:rPr>
          <w:rFonts w:ascii="TH SarabunIT๙" w:hAnsi="TH SarabunIT๙" w:cs="TH SarabunIT๙"/>
          <w:sz w:val="32"/>
          <w:szCs w:val="32"/>
        </w:rPr>
        <w:t>1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</w:rPr>
        <w:t>(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</w:t>
      </w:r>
      <w:r w:rsidR="0050509B" w:rsidRPr="00AA3CCC">
        <w:rPr>
          <w:rFonts w:ascii="TH SarabunIT๙" w:hAnsi="TH SarabunIT๙" w:cs="TH SarabunIT๙"/>
          <w:sz w:val="32"/>
          <w:szCs w:val="32"/>
        </w:rPr>
        <w:t>)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 โดยฝ่าฝืนกฎหมาย</w:t>
      </w:r>
    </w:p>
    <w:p w14:paraId="23674FE9" w14:textId="10DB6498" w:rsidR="00BE7CCB" w:rsidRPr="00056C9F" w:rsidRDefault="00056C9F" w:rsidP="00056C9F">
      <w:pPr>
        <w:pStyle w:val="a5"/>
        <w:ind w:firstLine="720"/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1D22D7" wp14:editId="0A8D27BD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257175" cy="85725"/>
                <wp:effectExtent l="0" t="0" r="47625" b="28575"/>
                <wp:wrapNone/>
                <wp:docPr id="18241574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57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1E57" id="ลูกศร: รูปห้าเหลี่ยม 1" o:spid="_x0000_s1026" type="#_x0000_t15" style="position:absolute;margin-left:0;margin-top:8pt;width:20.25pt;height:6.7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mQhAIAAIgFAAAOAAAAZHJzL2Uyb0RvYy54bWysVN1P2zAQf5+0/8Hy+0hTtcAqUlQVMU1i&#10;UAETz8axG0u2z7PdpuWv39lJ02qgPUzLg3O+j999+O6urndGk63wQYGtaHk2okRYDrWy64r+fL79&#10;cklJiMzWTIMVFd2LQK/nnz9dtW4mxtCAroUnCGLDrHUVbWJ0s6IIvBGGhTNwwqJQgjcs4tWvi9qz&#10;FtGNLsaj0XnRgq+dBy5CQO5NJ6TzjC+l4PFByiAi0RXF2GI+fT5f01nMr9hs7ZlrFO/DYP8QhWHK&#10;otMB6oZFRjZevYMyinsIIOMZB1OAlIqLnANmU47+yOapYU7kXLA4wQ1lCv8Plt9vn9zKYxlaF2YB&#10;yZTFTnqT/hgf2eVi7YdiiV0kHJnj6UV5MaWEo+hyejGeploWR1vnQ/wmwJBEYMBgxEqzmPJhM7a9&#10;C7HTP+gldgCt6luldb6kHhBL7cmW4esxzoWNk2yuN+YH1B3/fIRf947Ixtfu2JMDG0PK3ZSQcoAn&#10;Topj0pmKey2Sa20fhSSqTmlmhwPCaSxlJ2pYLTp2Oe1DeeczAyZkickN2D3AR3mWfTV7/WQqcjsP&#10;xqO/BdaVdrDInsHGwdgoC/4jAB0Hz50+luykNIl8hXq/8sRDN0zB8VuFT3zHQlwxj9ODc4YbIT7g&#10;ITW0FYWeoqQB//YRP+mnHvFvlLQ4jRUNvzbMC0r0d4vt/rWcTNL45ssEuw0v/lTyeiqxG7MEbJkS&#10;d4/jmUz6UR9I6cG84OJYJK8oYpaj74ry6A+XZey2BK4eLhaLrIYj61i8s0+OJ/BU1dS9z7sX5l3f&#10;5xHn4x4Ok/uu0zvdZGlhsYkgVR6DY137euO452btV1PaJ6f3rHVcoPPfAAAA//8DAFBLAwQUAAYA&#10;CAAAACEAaOq7nt0AAAAFAQAADwAAAGRycy9kb3ducmV2LnhtbEyPQU/DMAyF70j8h8hIXBBLGLSC&#10;0nRCSNO4oImCOGeN11Y0TkmyrvDrMSc4Wc/Peu9zuZrdICYMsfek4WqhQCA13vbUanh7XV/egojJ&#10;kDWDJ9TwhRFW1elJaQrrj/SCU51awSEUC6OhS2kspIxNh87EhR+R2Nv74ExiGVppgzlyuBvkUqlc&#10;OtMTN3RmxMcOm4/64DRs1s/T+/c+CxfXmXrKfd1vN5+91udn88M9iIRz+juGX3xGh4qZdv5ANopB&#10;Az+SeJvzZPdGZSB2GpZ3GciqlP/pqx8AAAD//wMAUEsBAi0AFAAGAAgAAAAhALaDOJL+AAAA4QEA&#10;ABMAAAAAAAAAAAAAAAAAAAAAAFtDb250ZW50X1R5cGVzXS54bWxQSwECLQAUAAYACAAAACEAOP0h&#10;/9YAAACUAQAACwAAAAAAAAAAAAAAAAAvAQAAX3JlbHMvLnJlbHNQSwECLQAUAAYACAAAACEA31/J&#10;kIQCAACIBQAADgAAAAAAAAAAAAAAAAAuAgAAZHJzL2Uyb0RvYy54bWxQSwECLQAUAAYACAAAACEA&#10;aOq7nt0AAAAFAQAADwAAAAAAAAAAAAAAAADeBAAAZHJzL2Rvd25yZXYueG1sUEsFBgAAAAAEAAQA&#10;8wAAAOgFAAAAAA==&#10;" adj="18000" fillcolor="#ffd966 [1943]" strokecolor="#09101d [484]" strokeweight="1pt">
                <w10:wrap anchorx="margin"/>
              </v:shape>
            </w:pict>
          </mc:Fallback>
        </mc:AlternateContent>
      </w:r>
      <w:r w:rsidR="00BE7C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เหตุเกิดที่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076F" w:rsidRPr="00AA076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บ้านเลขที่ 184/2</w:t>
      </w:r>
      <w:r w:rsidR="0050509B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0509B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ต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.ท่าพล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  อ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เมือง  จ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เพชรบูรณ์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50509B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="0050509B" w:rsidRPr="00AA3CCC">
        <w:rPr>
          <w:rFonts w:ascii="TH SarabunIT๙" w:hAnsi="TH SarabunIT๙" w:cs="TH SarabunIT๙"/>
          <w:sz w:val="32"/>
          <w:szCs w:val="32"/>
        </w:rPr>
        <w:t>256</w:t>
      </w:r>
      <w:r w:rsidR="0050509B" w:rsidRPr="00AA3CC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0509B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 xml:space="preserve"> เวลาประมาณ</w:t>
      </w:r>
      <w:r w:rsidR="0050509B" w:rsidRPr="00AA3CCC">
        <w:rPr>
          <w:rFonts w:ascii="TH SarabunIT๙" w:hAnsi="TH SarabunIT๙" w:cs="TH SarabunIT๙"/>
          <w:sz w:val="32"/>
          <w:szCs w:val="32"/>
        </w:rPr>
        <w:t xml:space="preserve"> 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.0</w:t>
      </w:r>
      <w:r w:rsidR="0050509B" w:rsidRPr="00AA3CCC">
        <w:rPr>
          <w:rFonts w:ascii="TH SarabunIT๙" w:hAnsi="TH SarabunIT๙" w:cs="TH SarabunIT๙"/>
          <w:sz w:val="32"/>
          <w:szCs w:val="32"/>
        </w:rPr>
        <w:t xml:space="preserve">0 </w:t>
      </w:r>
      <w:r w:rsidR="0050509B" w:rsidRPr="00AA3CCC">
        <w:rPr>
          <w:rFonts w:ascii="TH SarabunIT๙" w:hAnsi="TH SarabunIT๙" w:cs="TH SarabunIT๙"/>
          <w:sz w:val="32"/>
          <w:szCs w:val="32"/>
          <w:cs/>
        </w:rPr>
        <w:t>น</w:t>
      </w:r>
      <w:r w:rsidR="0050509B" w:rsidRPr="00AA3CCC">
        <w:rPr>
          <w:rFonts w:ascii="TH SarabunIT๙" w:hAnsi="TH SarabunIT๙" w:cs="TH SarabunIT๙"/>
          <w:sz w:val="32"/>
          <w:szCs w:val="32"/>
        </w:rPr>
        <w:t>.</w:t>
      </w:r>
    </w:p>
    <w:p w14:paraId="6829F176" w14:textId="121544CD" w:rsidR="001D4115" w:rsidRPr="00626966" w:rsidRDefault="00F01F14" w:rsidP="006269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BE7CCB" w:rsidRPr="00BE7CCB">
        <w:rPr>
          <w:rFonts w:ascii="TH SarabunIT๙" w:hAnsi="TH SarabunIT๙" w:cs="TH SarabunIT๙"/>
          <w:sz w:val="32"/>
          <w:szCs w:val="32"/>
          <w:cs/>
        </w:rPr>
        <w:t>ส่งพนักงานสอบสวน สภ.ท่าพล เพื่อดำเนินการตามกฎหมายต่อไป</w:t>
      </w:r>
    </w:p>
    <w:p w14:paraId="26E420EF" w14:textId="4E26EFF2" w:rsidR="004E4D85" w:rsidRDefault="00844D60" w:rsidP="00953C7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1</w:t>
      </w:r>
    </w:p>
    <w:p w14:paraId="289210CD" w14:textId="46CFE6CA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Angsana New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889664" behindDoc="0" locked="0" layoutInCell="1" allowOverlap="1" wp14:anchorId="0CD465E8" wp14:editId="066D202C">
            <wp:simplePos x="0" y="0"/>
            <wp:positionH relativeFrom="margin">
              <wp:posOffset>476250</wp:posOffset>
            </wp:positionH>
            <wp:positionV relativeFrom="margin">
              <wp:posOffset>3667125</wp:posOffset>
            </wp:positionV>
            <wp:extent cx="4819650" cy="2667000"/>
            <wp:effectExtent l="0" t="0" r="0" b="0"/>
            <wp:wrapSquare wrapText="bothSides"/>
            <wp:docPr id="7961682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68201" name="รูปภาพ 7961682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99651" w14:textId="5EB20700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9A7C1DF" w14:textId="6D8C5DDD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DD31FA" wp14:editId="26CB690A">
                <wp:simplePos x="0" y="0"/>
                <wp:positionH relativeFrom="column">
                  <wp:posOffset>1609724</wp:posOffset>
                </wp:positionH>
                <wp:positionV relativeFrom="paragraph">
                  <wp:posOffset>153670</wp:posOffset>
                </wp:positionV>
                <wp:extent cx="790575" cy="647700"/>
                <wp:effectExtent l="0" t="0" r="28575" b="19050"/>
                <wp:wrapNone/>
                <wp:docPr id="541385921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731EC" id="วงรี 2" o:spid="_x0000_s1026" style="position:absolute;margin-left:126.75pt;margin-top:12.1pt;width:62.25pt;height:5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FZcQIAAEgFAAAOAAAAZHJzL2Uyb0RvYy54bWysVE1v2zAMvQ/YfxB0X2wHSbMGdYqgRYYB&#10;RVssHXpWZCkWIIuapMTJfv0o2XGytdhh2EUmRfLxw4+6uT00muyF8wpMSYtRTokwHCpltiX9/rL6&#10;9JkSH5ipmAYjSnoUnt4uPn64ae1cjKEGXQlHEMT4eWtLWodg51nmeS0a5kdghUGjBNewgKrbZpVj&#10;LaI3Ohvn+VXWgqusAy68x9v7zkgXCV9KwcOTlF4EokuKtYV0unRu4pktbth865itFe/LYP9QRcOU&#10;waQD1D0LjOycegPVKO7AgwwjDk0GUiouUg/YTZH/0c26ZlakXnA43g5j8v8Plj/u1/bZ4Rha6+ce&#10;xdjFQbomfrE+ckjDOg7DEodAOF7OrvPpbEoJR9PVZDbL0zCzc7B1PnwR0JAolFRorayP7bA52z/4&#10;gDnR++QVrz1oVa2U1kmJFBB32pE9w5+32RbxZ2HEhVd2LjpJ4ahFjNXmm5BEVVjmOCVMfDqDMc6F&#10;CUVnqlkluhzFNB+6GCJSzgQYkSVWN2D3AL8XesLuiu39Y6hIdByC878V1gUPESkzmDAEN8qAew9A&#10;Y1d95s4fy78YTRQ3UB2fHXHQLYO3fKXwDz0wH56ZQ/bjnuBGhyc8pIa2pNBLlNTgfr53H/2RlGil&#10;pMVtKqn/sWNOUKK/GqTrdTGZxPVLymQ6G6PiLi2bS4vZNXeA/7zAt8PyJEb/oE+idNC84uIvY1Y0&#10;McMxd0l5cCflLnRbjk8HF8tlcsOVsyw8mLXlETxONdLv5fDKnO1pGpDfj3DavDdU7XxjpIHlLoBU&#10;icfnufbzxnVNxOmflvgeXOrJ6/wALn4BAAD//wMAUEsDBBQABgAIAAAAIQALoIrk3AAAAAoBAAAP&#10;AAAAZHJzL2Rvd25yZXYueG1sTI/BTsMwDIbvSLxDZCRuLCVjpSpNJ4TgAVYmsaPbmKasSaom28rb&#10;Y05ws+VPv7+/2i5uFGea4xC8hvtVBoJ8F8zgew3797e7AkRM6A2OwZOGb4qwra+vKixNuPgdnZvU&#10;Cw7xsUQNNqWplDJ2lhzGVZjI8+0zzA4Tr3MvzYwXDnejVFmWS4eD5w8WJ3qx1B2bk9OQPgYsdouN&#10;TY5t95UdXungjlrf3izPTyASLekPhl99Voeandpw8iaKUYParDeM8vCgQDCwfiy4XMukyhXIupL/&#10;K9Q/AAAA//8DAFBLAQItABQABgAIAAAAIQC2gziS/gAAAOEBAAATAAAAAAAAAAAAAAAAAAAAAABb&#10;Q29udGVudF9UeXBlc10ueG1sUEsBAi0AFAAGAAgAAAAhADj9If/WAAAAlAEAAAsAAAAAAAAAAAAA&#10;AAAALwEAAF9yZWxzLy5yZWxzUEsBAi0AFAAGAAgAAAAhAB7q0VlxAgAASAUAAA4AAAAAAAAAAAAA&#10;AAAALgIAAGRycy9lMm9Eb2MueG1sUEsBAi0AFAAGAAgAAAAhAAugiuTcAAAACgEAAA8AAAAAAAAA&#10;AAAAAAAAywQAAGRycy9kb3ducmV2LnhtbFBLBQYAAAAABAAEAPMAAADUBQAAAAA=&#10;" fillcolor="white [3212]" strokecolor="#09101d [484]" strokeweight="1pt">
                <v:stroke joinstyle="miter"/>
              </v:oval>
            </w:pict>
          </mc:Fallback>
        </mc:AlternateContent>
      </w:r>
    </w:p>
    <w:p w14:paraId="4D00727E" w14:textId="4804A54D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3AEC720" w14:textId="77777777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FC4351B" w14:textId="0048CBFB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E410DF4" w14:textId="77777777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9059F30" w14:textId="5457652F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841464A" w14:textId="2AE3B706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6E7928C8" wp14:editId="64896824">
            <wp:simplePos x="0" y="0"/>
            <wp:positionH relativeFrom="margin">
              <wp:posOffset>504825</wp:posOffset>
            </wp:positionH>
            <wp:positionV relativeFrom="page">
              <wp:posOffset>7324725</wp:posOffset>
            </wp:positionV>
            <wp:extent cx="4781550" cy="2409825"/>
            <wp:effectExtent l="0" t="0" r="0" b="9525"/>
            <wp:wrapSquare wrapText="bothSides"/>
            <wp:docPr id="6595968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2432C" w14:textId="796AD6DF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474CEC1" w14:textId="7C09601D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AA12EB9" w14:textId="0EB939DD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E6D02ED" wp14:editId="32D7E64F">
                <wp:simplePos x="0" y="0"/>
                <wp:positionH relativeFrom="margin">
                  <wp:align>center</wp:align>
                </wp:positionH>
                <wp:positionV relativeFrom="paragraph">
                  <wp:posOffset>115570</wp:posOffset>
                </wp:positionV>
                <wp:extent cx="381000" cy="361950"/>
                <wp:effectExtent l="0" t="0" r="19050" b="19050"/>
                <wp:wrapNone/>
                <wp:docPr id="1790520831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66E9D" id="วงรี 2" o:spid="_x0000_s1026" style="position:absolute;margin-left:0;margin-top:9.1pt;width:30pt;height:28.5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7QcwIAAEgFAAAOAAAAZHJzL2Uyb0RvYy54bWysVEtv2zAMvg/YfxB0X22nadcGdYogRYcB&#10;RRu0HXpWZCkWIIuapMTJfv0o+ZFgLXYYdrFJkfz40Efd3O4bTXbCeQWmpMVZTokwHCplNiX98Xr/&#10;5YoSH5ipmAYjSnoQnt7OP3+6ae1MTKAGXQlHEMT4WWtLWodgZ1nmeS0a5s/ACoNGCa5hAVW3ySrH&#10;WkRvdDbJ88usBVdZB1x4j6d3nZHOE76UgocnKb0IRJcUawvp69J3Hb/Z/IbNNo7ZWvG+DPYPVTRM&#10;GUw6Qt2xwMjWqXdQjeIOPMhwxqHJQErFReoBuynyP7p5qZkVqRccjrfjmPz/g+WPuxe7cjiG1vqZ&#10;RzF2sZeuiX+sj+zTsA7jsMQ+EI6H51dFnuNIOZrOL4vrizTM7BhsnQ/fBDQkCiUVWivrYztsxnYP&#10;PmBO9B684rEHrap7pXVSIgXEUjuyY3h5600RLwsjTryyY9FJCgctYqw2z0ISVWGZk5Qw8ekIxjgX&#10;JhSdqWaV6HIUF7GjPsuQPuVMgBFZYnUjdg8weHYgA3YH0/vHUJHoOAbnfyusCx4jUmYwYQxulAH3&#10;EYDGrvrMnT+WfzKaKK6hOqwccdAtg7f8XuENPTAfVswh+/FScaPDE36khrak0EuU1OB+fXQe/ZGU&#10;aKWkxW0qqf+5ZU5Qor8bpOt1MZ3G9UvK9OLrBBV3almfWsy2WQLeeYFvh+VJjP5BD6J00Lzh4i9i&#10;VjQxwzF3SXlwg7IM3Zbj08HFYpHccOUsCw/mxfIIHqca6fe6f2PO9jQNyO9HGDbvHVU73xhpYLEN&#10;IFXi8XGu/bxxXRNx+qclvgenevI6PoDz3wAAAP//AwBQSwMEFAAGAAgAAAAhAMDmfNHXAAAABQEA&#10;AA8AAABkcnMvZG93bnJldi54bWxMj8FOwzAQRO9I/IO1SNyoTSRClMapEIIPaECix028JKHxOord&#10;Nvw9ywmOs7OaeVPtVj+pMy1xDGzhfmNAEXfBjdxbeH97vStAxYTscApMFr4pwq6+vqqwdOHCezo3&#10;qVcSwrFEC0NKc6l17AbyGDdhJhbvMywek8il127Bi4T7SWfG5NrjyNIw4EzPA3XH5uQtpI8Ri/06&#10;xCbHtvsyhxc6+KO1tzfr0xZUojX9PcMvvqBDLUxtOLGLarIgQ5JciwyUuLkR3Vp4fMhA15X+T1//&#10;AAAA//8DAFBLAQItABQABgAIAAAAIQC2gziS/gAAAOEBAAATAAAAAAAAAAAAAAAAAAAAAABbQ29u&#10;dGVudF9UeXBlc10ueG1sUEsBAi0AFAAGAAgAAAAhADj9If/WAAAAlAEAAAsAAAAAAAAAAAAAAAAA&#10;LwEAAF9yZWxzLy5yZWxzUEsBAi0AFAAGAAgAAAAhAIx+PtBzAgAASAUAAA4AAAAAAAAAAAAAAAAA&#10;LgIAAGRycy9lMm9Eb2MueG1sUEsBAi0AFAAGAAgAAAAhAMDmfNHXAAAABQEAAA8AAAAAAAAAAAAA&#10;AAAAzQQAAGRycy9kb3ducmV2LnhtbFBLBQYAAAAABAAEAPMAAADRBQAAAAA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</w:p>
    <w:p w14:paraId="0CF52B6D" w14:textId="77777777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504C007" w14:textId="4B4A75FB" w:rsidR="0050509B" w:rsidRDefault="0050509B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88641DC" w14:textId="7802FDF6" w:rsidR="00E244B5" w:rsidRDefault="001C0002" w:rsidP="00E244B5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0768" behindDoc="1" locked="0" layoutInCell="1" allowOverlap="1" wp14:anchorId="67A73E4B" wp14:editId="649DF954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810500" cy="10048875"/>
            <wp:effectExtent l="0" t="0" r="0" b="0"/>
            <wp:wrapNone/>
            <wp:docPr id="20840950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3F6A8E3" wp14:editId="5AF9540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13850618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4B5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2 </w:t>
      </w:r>
    </w:p>
    <w:p w14:paraId="3760705E" w14:textId="4DE4940B" w:rsidR="001068CB" w:rsidRPr="001068CB" w:rsidRDefault="001068CB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50509B">
        <w:rPr>
          <w:rFonts w:ascii="TH SarabunIT๙" w:hAnsi="TH SarabunIT๙" w:cs="TH SarabunIT๙"/>
          <w:sz w:val="32"/>
          <w:szCs w:val="32"/>
        </w:rPr>
        <w:t>13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8F4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AA076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50509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CB8076A" w14:textId="1F919B2B" w:rsidR="001D4115" w:rsidRPr="00953C73" w:rsidRDefault="00F01F14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295F56" wp14:editId="150DDA6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06177342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FB8EC" id="ลูกศร: รูปห้าเหลี่ยม 1" o:spid="_x0000_s1026" type="#_x0000_t15" style="position:absolute;margin-left:0;margin-top:-.05pt;width:20.25pt;height:12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1D4115" w:rsidRPr="00953C73">
        <w:rPr>
          <w:rFonts w:ascii="TH SarabunIT๙" w:hAnsi="TH SarabunIT๙" w:cs="TH SarabunIT๙"/>
          <w:sz w:val="32"/>
          <w:szCs w:val="32"/>
        </w:rPr>
        <w:t>,</w:t>
      </w:r>
      <w:r w:rsidR="001D41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>
        <w:rPr>
          <w:rFonts w:ascii="TH SarabunIT๙" w:hAnsi="TH SarabunIT๙" w:cs="TH SarabunIT๙"/>
          <w:sz w:val="32"/>
          <w:szCs w:val="32"/>
          <w:cs/>
        </w:rPr>
        <w:br/>
      </w:r>
      <w:r w:rsidR="006F1127" w:rsidRPr="007C0401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</w:p>
    <w:p w14:paraId="78C4DB60" w14:textId="7B38F744" w:rsidR="001D4115" w:rsidRPr="00BE7CCB" w:rsidRDefault="00F01F14" w:rsidP="00ED267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C4CA4" wp14:editId="4F7FF2A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00014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4CE5F" id="ลูกศร: รูปห้าเหลี่ยม 1" o:spid="_x0000_s1026" type="#_x0000_t15" style="position:absolute;margin-left:0;margin-top:0;width:20.25pt;height:12.7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1D4115">
        <w:rPr>
          <w:rFonts w:ascii="TH SarabunIT๙" w:hAnsi="TH SarabunIT๙" w:cs="TH SarabunIT๙"/>
          <w:sz w:val="32"/>
          <w:szCs w:val="32"/>
          <w:cs/>
        </w:rPr>
        <w:tab/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="001D4115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D4115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 w:hint="cs"/>
          <w:b/>
          <w:sz w:val="32"/>
          <w:szCs w:val="32"/>
          <w:cs/>
        </w:rPr>
        <w:t xml:space="preserve">พ.ต.ต.ประสิทธิ์ ศรีบัวรินทร์ สว.สส. สภ.ท่าพล </w:t>
      </w:r>
      <w:r w:rsidR="006F1127" w:rsidRPr="00852CEB">
        <w:rPr>
          <w:rFonts w:ascii="TH SarabunIT๙" w:hAnsi="TH SarabunIT๙" w:cs="TH SarabunIT๙"/>
          <w:b/>
          <w:sz w:val="32"/>
          <w:szCs w:val="32"/>
          <w:cs/>
        </w:rPr>
        <w:br/>
      </w:r>
      <w:r w:rsidR="006F1127" w:rsidRPr="00852CEB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6600620)</w:t>
      </w:r>
      <w:r w:rsidR="006F1127" w:rsidRPr="00852CEB">
        <w:rPr>
          <w:rFonts w:ascii="TH SarabunIT๙" w:hAnsi="TH SarabunIT๙" w:cs="TH SarabunIT๙"/>
          <w:sz w:val="32"/>
          <w:szCs w:val="32"/>
        </w:rPr>
        <w:t>,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ร.ต.อ.พิเชษฐ์ ธะนะใจ รอง สว.สส. สภ.ท่าพล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6703587)</w:t>
      </w:r>
      <w:r w:rsidR="006F1127" w:rsidRPr="00852CEB">
        <w:rPr>
          <w:rFonts w:ascii="TH SarabunIT๙" w:hAnsi="TH SarabunIT๙" w:cs="TH SarabunIT๙"/>
          <w:sz w:val="32"/>
          <w:szCs w:val="32"/>
        </w:rPr>
        <w:t>,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ส.ต.ต.พงศ์เพชร เดชรักษา ผบ. หมู่(ป.) สภ.ท่าพล</w:t>
      </w:r>
      <w:r w:rsidR="006F1127" w:rsidRPr="00852CEB">
        <w:rPr>
          <w:rFonts w:ascii="TH SarabunIT๙" w:hAnsi="TH SarabunIT๙" w:cs="TH SarabunIT๙"/>
          <w:sz w:val="32"/>
          <w:szCs w:val="32"/>
        </w:rPr>
        <w:t xml:space="preserve">,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ส</w:t>
      </w:r>
      <w:r w:rsidR="006F1127" w:rsidRPr="00852CEB">
        <w:rPr>
          <w:rFonts w:ascii="TH SarabunIT๙" w:hAnsi="TH SarabunIT๙" w:cs="TH SarabunIT๙"/>
          <w:sz w:val="32"/>
          <w:szCs w:val="32"/>
        </w:rPr>
        <w:t>.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ต</w:t>
      </w:r>
      <w:r w:rsidR="006F1127" w:rsidRPr="00852CEB">
        <w:rPr>
          <w:rFonts w:ascii="TH SarabunIT๙" w:hAnsi="TH SarabunIT๙" w:cs="TH SarabunIT๙"/>
          <w:sz w:val="32"/>
          <w:szCs w:val="32"/>
        </w:rPr>
        <w:t>.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ต</w:t>
      </w:r>
      <w:r w:rsidR="006F1127" w:rsidRPr="00852CEB">
        <w:rPr>
          <w:rFonts w:ascii="TH SarabunIT๙" w:hAnsi="TH SarabunIT๙" w:cs="TH SarabunIT๙"/>
          <w:sz w:val="32"/>
          <w:szCs w:val="32"/>
        </w:rPr>
        <w:t>.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 xml:space="preserve"> ผบ</w:t>
      </w:r>
      <w:r w:rsidR="006F1127" w:rsidRPr="00852CEB">
        <w:rPr>
          <w:rFonts w:ascii="TH SarabunIT๙" w:hAnsi="TH SarabunIT๙" w:cs="TH SarabunIT๙"/>
          <w:sz w:val="32"/>
          <w:szCs w:val="32"/>
        </w:rPr>
        <w:t>.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หมู่</w:t>
      </w:r>
      <w:r w:rsidR="006F1127" w:rsidRPr="00852CEB">
        <w:rPr>
          <w:rFonts w:ascii="TH SarabunIT๙" w:hAnsi="TH SarabunIT๙" w:cs="TH SarabunIT๙"/>
          <w:sz w:val="32"/>
          <w:szCs w:val="32"/>
        </w:rPr>
        <w:t>(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ป</w:t>
      </w:r>
      <w:r w:rsidR="006F1127" w:rsidRPr="00852CEB">
        <w:rPr>
          <w:rFonts w:ascii="TH SarabunIT๙" w:hAnsi="TH SarabunIT๙" w:cs="TH SarabunIT๙"/>
          <w:sz w:val="32"/>
          <w:szCs w:val="32"/>
        </w:rPr>
        <w:t>.)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สภ</w:t>
      </w:r>
      <w:r w:rsidR="006F1127" w:rsidRPr="00852CEB">
        <w:rPr>
          <w:rFonts w:ascii="TH SarabunIT๙" w:hAnsi="TH SarabunIT๙" w:cs="TH SarabunIT๙"/>
          <w:sz w:val="32"/>
          <w:szCs w:val="32"/>
        </w:rPr>
        <w:t>.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ท่าพล</w:t>
      </w:r>
      <w:r w:rsidR="006F1127" w:rsidRPr="00852CEB">
        <w:rPr>
          <w:rFonts w:ascii="TH SarabunIT๙" w:hAnsi="TH SarabunIT๙" w:cs="TH SarabunIT๙"/>
          <w:sz w:val="32"/>
          <w:szCs w:val="32"/>
        </w:rPr>
        <w:t xml:space="preserve">, 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>ส.ต.ต.วีระพล สินธุพงศ์ ผบ. หมู่(ป.) สภ.ท่าพล</w:t>
      </w:r>
    </w:p>
    <w:p w14:paraId="4FCF5096" w14:textId="1681E136" w:rsidR="001068CB" w:rsidRPr="00ED2674" w:rsidRDefault="00F01F14" w:rsidP="001D411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B2BD3" wp14:editId="7558581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1083171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F3BA2" id="ลูกศร: รูปห้าเหลี่ยม 1" o:spid="_x0000_s1026" type="#_x0000_t15" style="position:absolute;margin-left:0;margin-top:0;width:20.25pt;height:12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1068CB"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1DDF"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4115" w:rsidRPr="005F52F8">
        <w:rPr>
          <w:rFonts w:ascii="TH SarabunIT๙" w:hAnsi="TH SarabunIT๙" w:cs="TH SarabunIT๙"/>
          <w:sz w:val="32"/>
          <w:szCs w:val="32"/>
        </w:rPr>
        <w:t>1.</w:t>
      </w:r>
      <w:r w:rsidR="001D4115"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1" w:name="_Hlk162552978"/>
      <w:r w:rsidR="001D4115"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บี</w:t>
      </w:r>
      <w:r w:rsidR="00D61CFC"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1D4115" w:rsidRP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bookmarkEnd w:id="1"/>
    </w:p>
    <w:p w14:paraId="2C16D5FF" w14:textId="234A1F10" w:rsidR="00851703" w:rsidRPr="00851703" w:rsidRDefault="00851703" w:rsidP="006F1127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4463FF" wp14:editId="4075A57B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257175" cy="161925"/>
                <wp:effectExtent l="0" t="0" r="47625" b="28575"/>
                <wp:wrapNone/>
                <wp:docPr id="19731322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4BB3E" id="ลูกศร: รูปห้าเหลี่ยม 1" o:spid="_x0000_s1026" type="#_x0000_t15" style="position:absolute;margin-left:0;margin-top:3.95pt;width:20.25pt;height:12.75pt;z-index:251750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Lh6BHjbAAAABAEAAA8AAABkcnMvZG93bnJldi54bWxMj0FLAzEUhO+C/yE8wZtNtFXb&#10;dd8WEVQoKNgVek2T52Z187Js0u76740nPQ4zzHxTriffiSMNsQ2McDlTIIhNsC03CO/148USREya&#10;re4CE8I3RVhXpyelLmwY+Y2O29SIXMKx0Agupb6QMhpHXsdZ6Imz9xEGr1OWQyPtoMdc7jt5pdSN&#10;9LrlvOB0Tw+OzNf24BE2rl2pl6fNWL/WvZXesHn+3CGen033dyASTekvDL/4GR2qzLQPB7ZRdAj5&#10;SEK4XYHI5kJdg9gjzOcLkFUp/8NXP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C4&#10;egR4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>1. ยาบ้า เม็ดสีแดง จำนวน 1 เม็ด</w:t>
      </w:r>
      <w:r w:rsidR="006F1127">
        <w:rPr>
          <w:rFonts w:ascii="TH SarabunIT๙" w:hAnsi="TH SarabunIT๙" w:cs="TH SarabunIT๙"/>
          <w:sz w:val="32"/>
          <w:szCs w:val="32"/>
        </w:rPr>
        <w:t>,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 xml:space="preserve"> 2. ยาบ้า เม็ดสีเขียว จำนวน 1 เม็ด</w:t>
      </w:r>
      <w:r w:rsidR="006F1127">
        <w:rPr>
          <w:rFonts w:ascii="TH SarabunIT๙" w:hAnsi="TH SarabunIT๙" w:cs="TH SarabunIT๙"/>
          <w:sz w:val="32"/>
          <w:szCs w:val="32"/>
        </w:rPr>
        <w:t>,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 xml:space="preserve"> 3. ยาบ้า ชนิดเม็ดกลมแบน สีแดง จำนวน 1 ชิ้น ติดอยู่กับฟอยล์อะลูมิเนียม</w:t>
      </w:r>
      <w:r w:rsidR="006F1127">
        <w:rPr>
          <w:rFonts w:ascii="TH SarabunIT๙" w:hAnsi="TH SarabunIT๙" w:cs="TH SarabunIT๙"/>
          <w:sz w:val="32"/>
          <w:szCs w:val="32"/>
        </w:rPr>
        <w:t>,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 xml:space="preserve"> 4. อุปกรณ์การเสพ จำนวน 1 ชุด</w:t>
      </w:r>
    </w:p>
    <w:p w14:paraId="674E9E52" w14:textId="47420033" w:rsidR="001068CB" w:rsidRPr="001068CB" w:rsidRDefault="00F01F14" w:rsidP="006F112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52C29" wp14:editId="2C00EC11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257175" cy="161925"/>
                <wp:effectExtent l="0" t="0" r="47625" b="28575"/>
                <wp:wrapNone/>
                <wp:docPr id="186056875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BD66B" id="ลูกศร: รูปห้าเหลี่ยม 1" o:spid="_x0000_s1026" type="#_x0000_t15" style="position:absolute;margin-left:0;margin-top:12.7pt;width:20.25pt;height:12.75pt;z-index:251692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Audi0XbAAAABQEAAA8AAABkcnMvZG93bnJldi54bWxMj0FLxDAUhO+C/yE8wZubuGzF&#10;rX1dRFBhQWG3gtds8myqzUtpstv6740nPQ4zzHxTbWbfixONsQuMcL1QIIhNsB23CG/N49UtiJg0&#10;W90HJoRvirCpz88qXdow8Y5O+9SKXMKx1AgupaGUMhpHXsdFGIiz9xFGr1OWYyvtqKdc7nu5VOpG&#10;et1xXnB6oAdH5mt/9Ahb163Vy9N2al6bwUpv2Dx/viNeXsz3dyASzekvDL/4GR3qzHQIR7ZR9Aj5&#10;SEJYFisQ2V2pAsQBoVBrkHUl/9PXP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AL&#10;nYtF2wAAAAU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6F112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Start w:id="2" w:name="_Hlk166686113"/>
      <w:r w:rsidR="006F1127" w:rsidRPr="00852CEB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F1127" w:rsidRPr="00852C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๑ (เมทแอมเฟตามีนหรือยาบ้า)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ไว้ในความครอบครองโดยไม่ได้รับอนุญาต</w:t>
      </w:r>
      <w:r w:rsidR="006F1127">
        <w:rPr>
          <w:rFonts w:ascii="TH SarabunIT๙" w:hAnsi="TH SarabunIT๙" w:cs="TH SarabunIT๙"/>
          <w:sz w:val="32"/>
          <w:szCs w:val="32"/>
        </w:rPr>
        <w:t xml:space="preserve">, </w:t>
      </w:r>
      <w:r w:rsidR="006F1127" w:rsidRPr="00852CEB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F1127" w:rsidRPr="00852C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๑ (เมทแอมเฟตามีนหรือยาบ้า)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โดย</w:t>
      </w:r>
      <w:bookmarkEnd w:id="2"/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>ฝ่าฝืนกฎหมาย</w:t>
      </w:r>
    </w:p>
    <w:p w14:paraId="4E1C8AC0" w14:textId="30DB45EC" w:rsidR="001068CB" w:rsidRPr="001068CB" w:rsidRDefault="00F01F14" w:rsidP="006403EE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9A3957" wp14:editId="5A729D8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65950241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1FECB" id="ลูกศร: รูปห้าเหลี่ยม 1" o:spid="_x0000_s1026" type="#_x0000_t15" style="position:absolute;margin-left:0;margin-top:0;width:20.25pt;height:12.7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>กระท่อมไม่มีเลขที่</w:t>
      </w:r>
      <w:r w:rsidR="006F1127" w:rsidRPr="00852CEB">
        <w:rPr>
          <w:rFonts w:ascii="TH SarabunIT๙" w:hAnsi="TH SarabunIT๙" w:cs="TH SarabunIT๙"/>
          <w:sz w:val="32"/>
          <w:szCs w:val="32"/>
        </w:rPr>
        <w:t xml:space="preserve"> 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>หมู่ 16</w:t>
      </w:r>
      <w:r w:rsidR="006F1127" w:rsidRPr="00852CEB">
        <w:rPr>
          <w:rFonts w:ascii="TH SarabunIT๙" w:hAnsi="TH SarabunIT๙" w:cs="TH SarabunIT๙"/>
          <w:sz w:val="32"/>
          <w:szCs w:val="32"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ต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.ท่าพล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อ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เมือง จ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>ว.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เพชรบูรณ์</w:t>
      </w:r>
      <w:r w:rsidR="006F1127" w:rsidRPr="00852CEB">
        <w:rPr>
          <w:rFonts w:ascii="TH SarabunIT๙" w:hAnsi="TH SarabunIT๙" w:cs="TH SarabunIT๙"/>
          <w:sz w:val="32"/>
          <w:szCs w:val="32"/>
        </w:rPr>
        <w:t xml:space="preserve"> 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6F1127" w:rsidRPr="00852CEB">
        <w:rPr>
          <w:rFonts w:ascii="TH SarabunIT๙" w:hAnsi="TH SarabunIT๙" w:cs="TH SarabunIT๙"/>
          <w:sz w:val="32"/>
          <w:szCs w:val="32"/>
        </w:rPr>
        <w:t>13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ก.พ.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</w:rPr>
        <w:t>2568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เวลา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="006F1127" w:rsidRPr="00852CEB">
        <w:rPr>
          <w:rFonts w:ascii="TH SarabunIT๙" w:hAnsi="TH SarabunIT๙" w:cs="TH SarabunIT๙"/>
          <w:sz w:val="32"/>
          <w:szCs w:val="32"/>
        </w:rPr>
        <w:t xml:space="preserve"> 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>08.00</w:t>
      </w:r>
      <w:r w:rsidR="006F1127" w:rsidRPr="00852CEB">
        <w:rPr>
          <w:rFonts w:ascii="TH SarabunIT๙" w:hAnsi="TH SarabunIT๙" w:cs="TH SarabunIT๙"/>
          <w:sz w:val="32"/>
          <w:szCs w:val="32"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น</w:t>
      </w:r>
      <w:r w:rsidR="006F1127" w:rsidRPr="00852CEB">
        <w:rPr>
          <w:rFonts w:ascii="TH SarabunIT๙" w:hAnsi="TH SarabunIT๙" w:cs="TH SarabunIT๙"/>
          <w:sz w:val="32"/>
          <w:szCs w:val="32"/>
        </w:rPr>
        <w:t>.</w:t>
      </w:r>
    </w:p>
    <w:p w14:paraId="3803D539" w14:textId="7658140B" w:rsidR="001068CB" w:rsidRDefault="00F01F14" w:rsidP="00F01F1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1E1DD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="00E244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68CB"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5B2942B7" w14:textId="67056C99" w:rsidR="00844D60" w:rsidRPr="00773B69" w:rsidRDefault="006F1127" w:rsidP="00844D60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19FF143B" wp14:editId="46BB6A89">
            <wp:simplePos x="0" y="0"/>
            <wp:positionH relativeFrom="margin">
              <wp:posOffset>104775</wp:posOffset>
            </wp:positionH>
            <wp:positionV relativeFrom="margin">
              <wp:posOffset>5438775</wp:posOffset>
            </wp:positionV>
            <wp:extent cx="5686425" cy="2819400"/>
            <wp:effectExtent l="0" t="0" r="9525" b="0"/>
            <wp:wrapSquare wrapText="bothSides"/>
            <wp:docPr id="6881961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90"/>
                    <a:stretch/>
                  </pic:blipFill>
                  <pic:spPr bwMode="auto">
                    <a:xfrm>
                      <a:off x="0" y="0"/>
                      <a:ext cx="5686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60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44D6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รายที่ 2</w:t>
      </w:r>
    </w:p>
    <w:p w14:paraId="3A5ED865" w14:textId="1DB246EA" w:rsidR="00851703" w:rsidRPr="006F1127" w:rsidRDefault="00E26250" w:rsidP="006F112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9488" behindDoc="1" locked="0" layoutInCell="1" allowOverlap="1" wp14:anchorId="01B9E972" wp14:editId="3A6A093B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3335596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85170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="0085170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63A06851" w14:textId="1377D89F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6F1127">
        <w:rPr>
          <w:rFonts w:ascii="TH SarabunIT๙" w:hAnsi="TH SarabunIT๙" w:cs="TH SarabunIT๙"/>
          <w:sz w:val="32"/>
          <w:szCs w:val="32"/>
        </w:rPr>
        <w:t>13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0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 w:rsidR="00851B37"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1BCECC29" w14:textId="412EE04B" w:rsidR="00851703" w:rsidRPr="00953C73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8CC996" wp14:editId="4CE9193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2007881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0867D" id="ลูกศร: รูปห้าเหลี่ยม 1" o:spid="_x0000_s1026" type="#_x0000_t15" style="position:absolute;margin-left:0;margin-top:-.05pt;width:20.25pt;height:12.7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</w:p>
    <w:p w14:paraId="677B077A" w14:textId="1938B73E" w:rsidR="00851703" w:rsidRPr="00BE7CCB" w:rsidRDefault="00851703" w:rsidP="0085170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889C3D" wp14:editId="33C095B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53478364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D67E2" id="ลูกศร: รูปห้าเหลี่ยม 1" o:spid="_x0000_s1026" type="#_x0000_t15" style="position:absolute;margin-left:0;margin-top:0;width:20.25pt;height:12.7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 xml:space="preserve">พ.ต.ต.ประสิทธิ์ ศรีบัวรินทร์ สว.สส.สภ.ท่าพล </w:t>
      </w:r>
      <w:r w:rsidR="006F1127">
        <w:rPr>
          <w:rFonts w:ascii="TH SarabunIT๙" w:hAnsi="TH SarabunIT๙" w:cs="TH SarabunIT๙"/>
          <w:sz w:val="32"/>
          <w:szCs w:val="32"/>
          <w:cs/>
        </w:rPr>
        <w:br/>
      </w:r>
      <w:r w:rsidR="006F1127">
        <w:rPr>
          <w:rFonts w:ascii="TH SarabunIT๙" w:hAnsi="TH SarabunIT๙" w:cs="TH SarabunIT๙" w:hint="cs"/>
          <w:sz w:val="32"/>
          <w:szCs w:val="32"/>
          <w:cs/>
        </w:rPr>
        <w:t>(เจ้าพนักงาน ป.ป.ส. เลขที่ 6600620)</w:t>
      </w:r>
      <w:r w:rsidR="006F1127">
        <w:rPr>
          <w:rFonts w:ascii="TH SarabunIT๙" w:hAnsi="TH SarabunIT๙" w:cs="TH SarabunIT๙"/>
          <w:sz w:val="32"/>
          <w:szCs w:val="32"/>
        </w:rPr>
        <w:t>,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/>
          <w:sz w:val="32"/>
          <w:szCs w:val="32"/>
          <w:cs/>
        </w:rPr>
        <w:t>ร.ต.อ.พิเชษฐ์ ธะนะใจ รอง สว.สส. สภ.ท่าพล</w:t>
      </w:r>
      <w:r w:rsidR="006F1127" w:rsidRPr="00852C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852CEB">
        <w:rPr>
          <w:rFonts w:ascii="TH SarabunIT๙" w:hAnsi="TH SarabunIT๙" w:cs="TH SarabunIT๙" w:hint="cs"/>
          <w:b/>
          <w:sz w:val="32"/>
          <w:szCs w:val="32"/>
          <w:cs/>
        </w:rPr>
        <w:t>(เจ้าพนักงาน ป.ป.ส. เลขที่ 6703587)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ส.ต.ต.พงศ์เพชร เดชรักษา ผบ. หมู่(ป.) สภ.ท่าพล</w:t>
      </w:r>
      <w:r w:rsidR="006F1127" w:rsidRPr="007C0401">
        <w:rPr>
          <w:rFonts w:ascii="TH SarabunIT๙" w:hAnsi="TH SarabunIT๙" w:cs="TH SarabunIT๙"/>
          <w:sz w:val="32"/>
          <w:szCs w:val="32"/>
        </w:rPr>
        <w:t xml:space="preserve">, 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 xml:space="preserve">ส.ต.ต.ชิดณุชา จันทารักษ์ </w:t>
      </w:r>
      <w:r w:rsidR="006F1127">
        <w:rPr>
          <w:rFonts w:ascii="TH SarabunIT๙" w:hAnsi="TH SarabunIT๙" w:cs="TH SarabunIT๙"/>
          <w:sz w:val="32"/>
          <w:szCs w:val="32"/>
          <w:cs/>
        </w:rPr>
        <w:br/>
      </w:r>
      <w:r w:rsidR="006F1127">
        <w:rPr>
          <w:rFonts w:ascii="TH SarabunIT๙" w:hAnsi="TH SarabunIT๙" w:cs="TH SarabunIT๙" w:hint="cs"/>
          <w:sz w:val="32"/>
          <w:szCs w:val="32"/>
          <w:cs/>
        </w:rPr>
        <w:t>ผบ. หมู่(ป.) สภ.ท่าพล</w:t>
      </w:r>
      <w:r w:rsidR="006F1127">
        <w:rPr>
          <w:rFonts w:ascii="TH SarabunIT๙" w:hAnsi="TH SarabunIT๙" w:cs="TH SarabunIT๙"/>
          <w:sz w:val="32"/>
          <w:szCs w:val="32"/>
        </w:rPr>
        <w:t xml:space="preserve">, 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ส.ต.ต.วีระพล สินธุพงศ์ ผบ. หมู่(ป.) สภ.ท่าพล</w:t>
      </w:r>
    </w:p>
    <w:p w14:paraId="75DAB134" w14:textId="64EDE601" w:rsidR="00851703" w:rsidRDefault="00851703" w:rsidP="008517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749BF4" wp14:editId="5E0551C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61330258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634BC" id="ลูกศร: รูปห้าเหลี่ยม 1" o:spid="_x0000_s1026" type="#_x0000_t15" style="position:absolute;margin-left:0;margin-top:0;width:20.25pt;height:12.7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827C0"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="00C827C0" w:rsidRPr="001E1D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27C0" w:rsidRPr="001E1D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นาย</w:t>
      </w:r>
      <w:r w:rsidR="006403EE">
        <w:rPr>
          <w:rFonts w:ascii="TH SarabunIT๙" w:hAnsi="TH SarabunIT๙" w:cs="TH SarabunIT๙" w:hint="cs"/>
          <w:sz w:val="32"/>
          <w:szCs w:val="32"/>
          <w:cs/>
        </w:rPr>
        <w:t>ซี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CD0895" w14:textId="3B9E18F4" w:rsidR="00851703" w:rsidRPr="00851703" w:rsidRDefault="00851703" w:rsidP="006F112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48405E" wp14:editId="46DF1E18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3572340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95EB0" id="ลูกศร: รูปห้าเหลี่ยม 1" o:spid="_x0000_s1026" type="#_x0000_t15" style="position:absolute;margin-left:0;margin-top:.2pt;width:20.25pt;height:12.75pt;z-index:251758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>1. ยาบ้า เม็ด สีแดง จำนวน 6 เม็ด</w:t>
      </w:r>
      <w:r w:rsidR="006F1127">
        <w:rPr>
          <w:rFonts w:ascii="TH SarabunIT๙" w:hAnsi="TH SarabunIT๙" w:cs="TH SarabunIT๙"/>
          <w:sz w:val="32"/>
          <w:szCs w:val="32"/>
        </w:rPr>
        <w:t xml:space="preserve">, 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>2. อุปกรณ์การเสพ 1 ชุด</w:t>
      </w:r>
      <w:r w:rsidR="006F1127">
        <w:rPr>
          <w:rFonts w:ascii="TH SarabunIT๙" w:hAnsi="TH SarabunIT๙" w:cs="TH SarabunIT๙"/>
          <w:sz w:val="32"/>
          <w:szCs w:val="32"/>
        </w:rPr>
        <w:t xml:space="preserve">, 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 xml:space="preserve">3. โทรศัพท์มือถือ ยี่ห้อ </w:t>
      </w:r>
      <w:r w:rsidR="006F1127" w:rsidRPr="006F1127">
        <w:rPr>
          <w:rFonts w:ascii="TH SarabunIT๙" w:hAnsi="TH SarabunIT๙" w:cs="TH SarabunIT๙"/>
          <w:sz w:val="32"/>
          <w:szCs w:val="32"/>
        </w:rPr>
        <w:t xml:space="preserve">TECNO POP 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="006F1127" w:rsidRPr="006F1127">
        <w:rPr>
          <w:rFonts w:ascii="TH SarabunIT๙" w:hAnsi="TH SarabunIT๙" w:cs="TH SarabunIT๙"/>
          <w:sz w:val="32"/>
          <w:szCs w:val="32"/>
        </w:rPr>
        <w:t xml:space="preserve">LTE </w:t>
      </w:r>
      <w:r w:rsidR="006F1127" w:rsidRPr="006F1127">
        <w:rPr>
          <w:rFonts w:ascii="TH SarabunIT๙" w:hAnsi="TH SarabunIT๙" w:cs="TH SarabunIT๙"/>
          <w:sz w:val="32"/>
          <w:szCs w:val="32"/>
          <w:cs/>
        </w:rPr>
        <w:t>สีน้ำเงิน จำนวน 1 เครื่อง</w:t>
      </w:r>
    </w:p>
    <w:p w14:paraId="6593038D" w14:textId="40779593" w:rsidR="006F1127" w:rsidRPr="004F637B" w:rsidRDefault="00851703" w:rsidP="006F1127">
      <w:pPr>
        <w:spacing w:before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5F3D66" wp14:editId="3397528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47298263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BA173" id="ลูกศร: รูปห้าเหลี่ยม 1" o:spid="_x0000_s1026" type="#_x0000_t15" style="position:absolute;margin-left:0;margin-top:-.05pt;width:20.25pt;height:12.75pt;z-index:251756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Start w:id="3" w:name="_Hlk162553015"/>
      <w:r w:rsidR="006F11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ยาเสพติดให้โทษประเภท 1 </w:t>
      </w:r>
      <w:r w:rsidR="006F1127" w:rsidRPr="001203FD">
        <w:rPr>
          <w:rFonts w:ascii="TH SarabunIT๙" w:eastAsia="Times New Roman" w:hAnsi="TH SarabunIT๙" w:cs="TH SarabunIT๙"/>
          <w:sz w:val="32"/>
          <w:szCs w:val="32"/>
          <w:cs/>
        </w:rPr>
        <w:t>(เมทแอมเฟตามีนหรือยาบ้า)</w:t>
      </w:r>
      <w:r w:rsidR="006F11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ไว้ในความครอบครองโดยไม่ได้รับอนุญาต</w:t>
      </w:r>
      <w:r w:rsidR="006F112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6F1127">
        <w:rPr>
          <w:rFonts w:ascii="TH SarabunIT๙" w:eastAsia="Times New Roman" w:hAnsi="TH SarabunIT๙" w:cs="TH SarabunIT๙"/>
          <w:sz w:val="32"/>
          <w:szCs w:val="32"/>
        </w:rPr>
        <w:tab/>
      </w:r>
      <w:r w:rsidR="006F1127">
        <w:rPr>
          <w:rFonts w:ascii="TH SarabunIT๙" w:eastAsia="Times New Roman" w:hAnsi="TH SarabunIT๙" w:cs="TH SarabunIT๙"/>
          <w:sz w:val="32"/>
          <w:szCs w:val="32"/>
        </w:rPr>
        <w:tab/>
      </w:r>
      <w:r w:rsidR="006F1127">
        <w:rPr>
          <w:rFonts w:ascii="TH SarabunIT๙" w:eastAsia="Times New Roman" w:hAnsi="TH SarabunIT๙" w:cs="TH SarabunIT๙"/>
          <w:sz w:val="32"/>
          <w:szCs w:val="32"/>
        </w:rPr>
        <w:tab/>
      </w:r>
      <w:r w:rsidR="006F11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="006F1127" w:rsidRPr="00AA3CCC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="006F1127" w:rsidRPr="00AA3CCC">
        <w:rPr>
          <w:rFonts w:ascii="TH SarabunIT๙" w:hAnsi="TH SarabunIT๙" w:cs="TH SarabunIT๙"/>
          <w:sz w:val="32"/>
          <w:szCs w:val="32"/>
        </w:rPr>
        <w:t>1</w:t>
      </w:r>
      <w:r w:rsidR="006F1127" w:rsidRPr="00AA3C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1127" w:rsidRPr="00AA3CCC">
        <w:rPr>
          <w:rFonts w:ascii="TH SarabunIT๙" w:hAnsi="TH SarabunIT๙" w:cs="TH SarabunIT๙"/>
          <w:sz w:val="32"/>
          <w:szCs w:val="32"/>
        </w:rPr>
        <w:t>(</w:t>
      </w:r>
      <w:r w:rsidR="006F1127" w:rsidRPr="00AA3CCC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</w:t>
      </w:r>
      <w:r w:rsidR="006F1127" w:rsidRPr="00AA3CCC">
        <w:rPr>
          <w:rFonts w:ascii="TH SarabunIT๙" w:hAnsi="TH SarabunIT๙" w:cs="TH SarabunIT๙"/>
          <w:sz w:val="32"/>
          <w:szCs w:val="32"/>
        </w:rPr>
        <w:t>)</w:t>
      </w:r>
      <w:r w:rsidR="006F1127" w:rsidRPr="00AA3CCC">
        <w:rPr>
          <w:rFonts w:ascii="TH SarabunIT๙" w:hAnsi="TH SarabunIT๙" w:cs="TH SarabunIT๙"/>
          <w:sz w:val="32"/>
          <w:szCs w:val="32"/>
          <w:cs/>
        </w:rPr>
        <w:t xml:space="preserve"> โดยฝ่าฝืนกฎหมาย</w:t>
      </w:r>
      <w:r w:rsidR="006F112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6F1127">
        <w:rPr>
          <w:rFonts w:ascii="TH SarabunIT๙" w:hAnsi="TH SarabunIT๙" w:cs="TH SarabunIT๙"/>
          <w:sz w:val="32"/>
          <w:szCs w:val="32"/>
        </w:rPr>
        <w:tab/>
      </w:r>
      <w:r w:rsidR="006F1127">
        <w:rPr>
          <w:rFonts w:ascii="TH SarabunIT๙" w:hAnsi="TH SarabunIT๙" w:cs="TH SarabunIT๙"/>
          <w:sz w:val="32"/>
          <w:szCs w:val="32"/>
        </w:rPr>
        <w:tab/>
      </w:r>
      <w:r w:rsidR="006F1127">
        <w:rPr>
          <w:rFonts w:ascii="TH SarabunIT๙" w:hAnsi="TH SarabunIT๙" w:cs="TH SarabunIT๙"/>
          <w:sz w:val="32"/>
          <w:szCs w:val="32"/>
        </w:rPr>
        <w:tab/>
      </w:r>
      <w:r w:rsidR="006F1127">
        <w:rPr>
          <w:rFonts w:ascii="TH SarabunIT๙" w:hAnsi="TH SarabunIT๙" w:cs="TH SarabunIT๙" w:hint="cs"/>
          <w:sz w:val="32"/>
          <w:szCs w:val="32"/>
          <w:cs/>
        </w:rPr>
        <w:t>3. ร่วมกันลักลอบเล่นการพนัน (สล๊อต) เอาทรัพย์สินกัน โดยไม่ได้รับอนุญาต</w:t>
      </w:r>
    </w:p>
    <w:bookmarkEnd w:id="3"/>
    <w:p w14:paraId="519E9059" w14:textId="360A30D1" w:rsidR="00851703" w:rsidRPr="001068CB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8B6A24" wp14:editId="500A724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59071691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620A0" id="ลูกศร: รูปห้าเหลี่ยม 1" o:spid="_x0000_s1026" type="#_x0000_t15" style="position:absolute;margin-left:0;margin-top:0;width:20.25pt;height:12.7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 w:rsidR="006F1127">
        <w:rPr>
          <w:rFonts w:ascii="TH SarabunIT๙" w:hAnsi="TH SarabunIT๙" w:cs="TH SarabunIT๙"/>
          <w:sz w:val="32"/>
          <w:szCs w:val="32"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หน้าบ้านเลขที่ 294</w:t>
      </w:r>
      <w:r w:rsidR="006F1127" w:rsidRPr="007C0401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6F1127" w:rsidRPr="007C0401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ท่าพล</w:t>
      </w:r>
      <w:r w:rsidR="006F1127" w:rsidRPr="007C0401">
        <w:rPr>
          <w:rFonts w:ascii="TH SarabunIT๙" w:hAnsi="TH SarabunIT๙" w:cs="TH SarabunIT๙"/>
          <w:sz w:val="32"/>
          <w:szCs w:val="32"/>
          <w:cs/>
        </w:rPr>
        <w:t xml:space="preserve"> อ.เมือง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 w:rsidRPr="007C0401">
        <w:rPr>
          <w:rFonts w:ascii="TH SarabunIT๙" w:hAnsi="TH SarabunIT๙" w:cs="TH SarabunIT๙"/>
          <w:sz w:val="32"/>
          <w:szCs w:val="32"/>
          <w:cs/>
        </w:rPr>
        <w:t xml:space="preserve">จ.เพชรบูรณ์ </w:t>
      </w:r>
      <w:r w:rsidR="006F1127">
        <w:rPr>
          <w:rFonts w:ascii="TH SarabunIT๙" w:hAnsi="TH SarabunIT๙" w:cs="TH SarabunIT๙"/>
          <w:sz w:val="32"/>
          <w:szCs w:val="32"/>
        </w:rPr>
        <w:br/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6F1127" w:rsidRPr="007C04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1127" w:rsidRPr="007C0401">
        <w:rPr>
          <w:rFonts w:ascii="TH SarabunIT๙" w:hAnsi="TH SarabunIT๙" w:cs="TH SarabunIT๙"/>
          <w:sz w:val="32"/>
          <w:szCs w:val="32"/>
        </w:rPr>
        <w:t>256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F1127" w:rsidRPr="007C0401">
        <w:rPr>
          <w:rFonts w:ascii="TH SarabunIT๙" w:hAnsi="TH SarabunIT๙" w:cs="TH SarabunIT๙"/>
          <w:sz w:val="32"/>
          <w:szCs w:val="32"/>
        </w:rPr>
        <w:t xml:space="preserve"> </w:t>
      </w:r>
      <w:r w:rsidR="006F1127" w:rsidRPr="007C0401">
        <w:rPr>
          <w:rFonts w:ascii="TH SarabunIT๙" w:hAnsi="TH SarabunIT๙" w:cs="TH SarabunIT๙"/>
          <w:sz w:val="32"/>
          <w:szCs w:val="32"/>
          <w:cs/>
        </w:rPr>
        <w:t>เวลา</w:t>
      </w:r>
      <w:r w:rsidR="006F1127" w:rsidRPr="007C0401">
        <w:rPr>
          <w:rFonts w:ascii="TH SarabunIT๙" w:hAnsi="TH SarabunIT๙" w:cs="TH SarabunIT๙"/>
          <w:sz w:val="32"/>
          <w:szCs w:val="32"/>
        </w:rPr>
        <w:t xml:space="preserve"> 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F1127">
        <w:rPr>
          <w:rFonts w:ascii="TH SarabunIT๙" w:hAnsi="TH SarabunIT๙" w:cs="TH SarabunIT๙" w:hint="cs"/>
          <w:sz w:val="32"/>
          <w:szCs w:val="32"/>
          <w:cs/>
        </w:rPr>
        <w:t>0</w:t>
      </w:r>
      <w:r w:rsidR="006F1127" w:rsidRPr="007C0401">
        <w:rPr>
          <w:rFonts w:ascii="TH SarabunIT๙" w:hAnsi="TH SarabunIT๙" w:cs="TH SarabunIT๙" w:hint="cs"/>
          <w:sz w:val="32"/>
          <w:szCs w:val="32"/>
          <w:cs/>
        </w:rPr>
        <w:t>0</w:t>
      </w:r>
      <w:r w:rsidR="006F1127" w:rsidRPr="007C0401">
        <w:rPr>
          <w:rFonts w:ascii="TH SarabunIT๙" w:hAnsi="TH SarabunIT๙" w:cs="TH SarabunIT๙"/>
          <w:sz w:val="32"/>
          <w:szCs w:val="32"/>
        </w:rPr>
        <w:t xml:space="preserve"> </w:t>
      </w:r>
      <w:r w:rsidR="006F1127" w:rsidRPr="007C0401">
        <w:rPr>
          <w:rFonts w:ascii="TH SarabunIT๙" w:hAnsi="TH SarabunIT๙" w:cs="TH SarabunIT๙"/>
          <w:sz w:val="32"/>
          <w:szCs w:val="32"/>
          <w:cs/>
        </w:rPr>
        <w:t>น</w:t>
      </w:r>
      <w:r w:rsidR="006F1127" w:rsidRPr="007C0401">
        <w:rPr>
          <w:rFonts w:ascii="TH SarabunIT๙" w:hAnsi="TH SarabunIT๙" w:cs="TH SarabunIT๙"/>
          <w:sz w:val="32"/>
          <w:szCs w:val="32"/>
        </w:rPr>
        <w:t>.</w:t>
      </w:r>
    </w:p>
    <w:p w14:paraId="4B149A19" w14:textId="7C7D3E79" w:rsidR="00851703" w:rsidRDefault="00851703" w:rsidP="0085170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70687CE8" w14:textId="455DF052" w:rsidR="00851703" w:rsidRPr="00773B69" w:rsidRDefault="006F1127" w:rsidP="00851703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0EC6CC68" wp14:editId="04045247">
            <wp:simplePos x="0" y="0"/>
            <wp:positionH relativeFrom="margin">
              <wp:align>center</wp:align>
            </wp:positionH>
            <wp:positionV relativeFrom="margin">
              <wp:posOffset>5867400</wp:posOffset>
            </wp:positionV>
            <wp:extent cx="5438775" cy="2857500"/>
            <wp:effectExtent l="0" t="0" r="9525" b="0"/>
            <wp:wrapSquare wrapText="bothSides"/>
            <wp:docPr id="2271373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703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51703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C827C0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3</w:t>
      </w:r>
    </w:p>
    <w:p w14:paraId="45869D5B" w14:textId="7604E1F4" w:rsidR="008F4C73" w:rsidRDefault="0048185C" w:rsidP="008F4C7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9680" behindDoc="1" locked="0" layoutInCell="1" allowOverlap="1" wp14:anchorId="42C013B1" wp14:editId="41FE7AF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8115713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="008F4C73"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84F72F1" w14:textId="07421D9A" w:rsidR="008F4C73" w:rsidRPr="001068CB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DD0466">
        <w:rPr>
          <w:rFonts w:ascii="TH SarabunIT๙" w:hAnsi="TH SarabunIT๙" w:cs="TH SarabunIT๙"/>
          <w:sz w:val="32"/>
          <w:szCs w:val="32"/>
        </w:rPr>
        <w:t xml:space="preserve"> 13 </w:t>
      </w:r>
      <w:r w:rsidR="00DD0466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12B9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D0466">
        <w:rPr>
          <w:rFonts w:ascii="TH SarabunIT๙" w:hAnsi="TH SarabunIT๙" w:cs="TH SarabunIT๙" w:hint="cs"/>
          <w:sz w:val="32"/>
          <w:szCs w:val="32"/>
          <w:cs/>
        </w:rPr>
        <w:t>9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D0466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F3936A7" w14:textId="09B56232" w:rsidR="0048185C" w:rsidRPr="00953C73" w:rsidRDefault="008F4C73" w:rsidP="0048185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75591D" wp14:editId="7CD808F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60617845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182D" id="ลูกศร: รูปห้าเหลี่ยม 1" o:spid="_x0000_s1026" type="#_x0000_t15" style="position:absolute;margin-left:0;margin-top:-.05pt;width:20.25pt;height:12.75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48185C">
        <w:rPr>
          <w:rFonts w:ascii="TH SarabunIT๙" w:hAnsi="TH SarabunIT๙" w:cs="TH SarabunIT๙"/>
          <w:sz w:val="32"/>
          <w:szCs w:val="32"/>
          <w:cs/>
        </w:rPr>
        <w:tab/>
      </w:r>
      <w:r w:rsidR="0048185C"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="0048185C"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>
        <w:rPr>
          <w:rFonts w:ascii="TH SarabunIT๙" w:hAnsi="TH SarabunIT๙" w:cs="TH SarabunIT๙"/>
          <w:sz w:val="32"/>
          <w:szCs w:val="32"/>
          <w:cs/>
        </w:rPr>
        <w:br/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="0048185C" w:rsidRPr="00953C73">
        <w:rPr>
          <w:rFonts w:ascii="TH SarabunIT๙" w:hAnsi="TH SarabunIT๙" w:cs="TH SarabunIT๙"/>
          <w:sz w:val="32"/>
          <w:szCs w:val="32"/>
        </w:rPr>
        <w:t>,</w:t>
      </w:r>
      <w:r w:rsidR="004818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185C"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 w:rsidR="00E65867">
        <w:rPr>
          <w:rFonts w:ascii="TH SarabunIT๙" w:hAnsi="TH SarabunIT๙" w:cs="TH SarabunIT๙"/>
          <w:sz w:val="32"/>
          <w:szCs w:val="32"/>
        </w:rPr>
        <w:t>,</w:t>
      </w:r>
      <w:r w:rsidR="00E658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5867" w:rsidRPr="00953C73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</w:p>
    <w:p w14:paraId="4B22D61F" w14:textId="5257BBAE" w:rsidR="008F4C73" w:rsidRPr="00BE7CCB" w:rsidRDefault="008F4C73" w:rsidP="00542B5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CC68FD" wp14:editId="41517E3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41005634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B48EC" id="ลูกศร: รูปห้าเหลี่ยม 1" o:spid="_x0000_s1026" type="#_x0000_t15" style="position:absolute;margin-left:0;margin-top:0;width:20.25pt;height:12.7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 xml:space="preserve">พ.ต.ต.ประสิทธิ์ ศรีบัวรินทร์ สว.สส. สภ.ท่าพล 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br/>
      </w:r>
      <w:r w:rsidR="00DD0466" w:rsidRPr="00336087">
        <w:rPr>
          <w:rFonts w:ascii="TH SarabunIT๙" w:hAnsi="TH SarabunIT๙" w:cs="TH SarabunIT๙"/>
          <w:sz w:val="32"/>
          <w:szCs w:val="32"/>
        </w:rPr>
        <w:t>(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 xml:space="preserve">เจ้าพนักงาน ป.ป.ส. เลขที่ </w:t>
      </w:r>
      <w:r w:rsidR="00DD0466" w:rsidRPr="00336087">
        <w:rPr>
          <w:rFonts w:ascii="TH SarabunIT๙" w:hAnsi="TH SarabunIT๙" w:cs="TH SarabunIT๙"/>
          <w:sz w:val="32"/>
          <w:szCs w:val="32"/>
        </w:rPr>
        <w:t>6600620),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 xml:space="preserve"> ส.ต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>.ต.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 xml:space="preserve"> ผบ.หมู่ (ป.) สภ.ท่าพล</w:t>
      </w:r>
      <w:r w:rsidR="00DD0466" w:rsidRPr="00336087">
        <w:rPr>
          <w:rFonts w:ascii="TH SarabunIT๙" w:hAnsi="TH SarabunIT๙" w:cs="TH SarabunIT๙"/>
          <w:sz w:val="32"/>
          <w:szCs w:val="32"/>
        </w:rPr>
        <w:t>,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br/>
        <w:t>ส.ต.ต.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ชิดณุชา จันทารักษ์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 xml:space="preserve"> ผบ. หมู่(ป.) สภ.ท่าพล</w:t>
      </w:r>
      <w:r w:rsidR="00DD0466" w:rsidRPr="00336087">
        <w:rPr>
          <w:rFonts w:ascii="TH SarabunIT๙" w:hAnsi="TH SarabunIT๙" w:cs="TH SarabunIT๙"/>
          <w:sz w:val="32"/>
          <w:szCs w:val="32"/>
        </w:rPr>
        <w:t xml:space="preserve">, 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>ส.ต.ต.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วีระพล สินธุพงศ์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 xml:space="preserve"> ผบ.หมู่(ป.) สภ.ท่าพล</w:t>
      </w:r>
    </w:p>
    <w:p w14:paraId="38365779" w14:textId="01EBDCDB" w:rsidR="00542B51" w:rsidRPr="00E12B98" w:rsidRDefault="008F4C73" w:rsidP="008F4C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DAE18C" wp14:editId="750025B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80549400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52EB5" id="ลูกศร: รูปห้าเหลี่ยม 1" o:spid="_x0000_s1026" type="#_x0000_t15" style="position:absolute;margin-left:0;margin-top:0;width:20.25pt;height:12.7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</w:rPr>
        <w:t>1.</w:t>
      </w:r>
      <w:r w:rsidRPr="005F52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52F8">
        <w:rPr>
          <w:rFonts w:ascii="TH SarabunIT๙" w:hAnsi="TH SarabunIT๙" w:cs="TH SarabunIT๙"/>
          <w:sz w:val="32"/>
          <w:szCs w:val="32"/>
          <w:cs/>
        </w:rPr>
        <w:t>นา</w:t>
      </w:r>
      <w:r w:rsidR="00DD0466">
        <w:rPr>
          <w:rFonts w:ascii="TH SarabunIT๙" w:hAnsi="TH SarabunIT๙" w:cs="TH SarabunIT๙" w:hint="cs"/>
          <w:sz w:val="32"/>
          <w:szCs w:val="32"/>
          <w:cs/>
        </w:rPr>
        <w:t>งสาว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(นามสมมติ)</w:t>
      </w:r>
      <w:r w:rsidR="00542B51" w:rsidRPr="00542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127D45CC" w14:textId="32D8A39C" w:rsidR="008F4C73" w:rsidRPr="0048185C" w:rsidRDefault="0048185C" w:rsidP="00DD04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AF36E5" wp14:editId="79F0270F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304967464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07175" id="ลูกศร: รูปห้าเหลี่ยม 1" o:spid="_x0000_s1026" type="#_x0000_t15" style="position:absolute;margin-left:0;margin-top:.2pt;width:20.25pt;height:12.75pt;z-index:251729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953C73">
        <w:t xml:space="preserve"> </w:t>
      </w:r>
      <w:r w:rsidR="00DD0466" w:rsidRPr="00DD0466">
        <w:rPr>
          <w:rFonts w:ascii="TH SarabunIT๙" w:hAnsi="TH SarabunIT๙" w:cs="TH SarabunIT๙"/>
          <w:sz w:val="32"/>
          <w:szCs w:val="32"/>
          <w:cs/>
        </w:rPr>
        <w:t>1. ยาบ้า เม็ดสีแดง จำนวน 50 เม็ด (ได้จากการล่อซื้อ)</w:t>
      </w:r>
      <w:r w:rsidR="00DD0466">
        <w:rPr>
          <w:rFonts w:ascii="TH SarabunIT๙" w:hAnsi="TH SarabunIT๙" w:cs="TH SarabunIT๙"/>
          <w:sz w:val="32"/>
          <w:szCs w:val="32"/>
        </w:rPr>
        <w:t xml:space="preserve">, </w:t>
      </w:r>
      <w:r w:rsidR="00DD0466" w:rsidRPr="00DD0466">
        <w:rPr>
          <w:rFonts w:ascii="TH SarabunIT๙" w:hAnsi="TH SarabunIT๙" w:cs="TH SarabunIT๙"/>
          <w:sz w:val="32"/>
          <w:szCs w:val="32"/>
          <w:cs/>
        </w:rPr>
        <w:t xml:space="preserve">2. โทรศัพท์มือถือ ยี่ห้อ </w:t>
      </w:r>
      <w:r w:rsidR="00DD0466" w:rsidRPr="00DD0466">
        <w:rPr>
          <w:rFonts w:ascii="TH SarabunIT๙" w:hAnsi="TH SarabunIT๙" w:cs="TH SarabunIT๙"/>
          <w:sz w:val="32"/>
          <w:szCs w:val="32"/>
        </w:rPr>
        <w:t xml:space="preserve">Redmi </w:t>
      </w:r>
      <w:r w:rsidR="00DD0466" w:rsidRPr="00DD0466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="00DD0466" w:rsidRPr="00DD0466">
        <w:rPr>
          <w:rFonts w:ascii="TH SarabunIT๙" w:hAnsi="TH SarabunIT๙" w:cs="TH SarabunIT๙"/>
          <w:sz w:val="32"/>
          <w:szCs w:val="32"/>
        </w:rPr>
        <w:t>A</w:t>
      </w:r>
      <w:r w:rsidR="00DD0466" w:rsidRPr="00DD0466">
        <w:rPr>
          <w:rFonts w:ascii="TH SarabunIT๙" w:hAnsi="TH SarabunIT๙" w:cs="TH SarabunIT๙"/>
          <w:sz w:val="32"/>
          <w:szCs w:val="32"/>
          <w:cs/>
        </w:rPr>
        <w:t>1  สีดำ จำนวน 1 เครื่อง</w:t>
      </w:r>
    </w:p>
    <w:p w14:paraId="6C6D4DEF" w14:textId="77777777" w:rsidR="00DD0466" w:rsidRPr="00336087" w:rsidRDefault="008F4C73" w:rsidP="00DD04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6F04EA" wp14:editId="3A7EE4A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75355759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4F161" id="ลูกศร: รูปห้าเหลี่ยม 1" o:spid="_x0000_s1026" type="#_x0000_t15" style="position:absolute;margin-left:0;margin-top:-.05pt;width:20.25pt;height:12.7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2B98">
        <w:rPr>
          <w:rFonts w:ascii="TH SarabunIT๙" w:hAnsi="TH SarabunIT๙" w:cs="TH SarabunIT๙"/>
          <w:sz w:val="32"/>
          <w:szCs w:val="32"/>
          <w:cs/>
        </w:rPr>
        <w:tab/>
      </w:r>
      <w:r w:rsidR="00DD0466" w:rsidRPr="00336087">
        <w:rPr>
          <w:rFonts w:ascii="TH SarabunIT๙" w:eastAsia="Times New Roman" w:hAnsi="TH SarabunIT๙" w:cs="TH SarabunIT๙"/>
          <w:sz w:val="32"/>
          <w:szCs w:val="32"/>
        </w:rPr>
        <w:t>1.</w:t>
      </w:r>
      <w:r w:rsidR="00DD0466" w:rsidRPr="003360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D0466" w:rsidRPr="00336087">
        <w:rPr>
          <w:rFonts w:ascii="TH SarabunIT๙" w:eastAsia="Times New Roman" w:hAnsi="TH SarabunIT๙" w:cs="TH SarabunIT๙"/>
          <w:sz w:val="32"/>
          <w:szCs w:val="32"/>
          <w:cs/>
        </w:rPr>
        <w:t>จำหน่ายยาเสพติดให้โทษประเภท 1 (เมทแอมเฟตามีนหรือยาบ้า)</w:t>
      </w:r>
      <w:r w:rsidR="00DD0466" w:rsidRPr="003360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โดยไม่ได้รับอนุญาต</w:t>
      </w:r>
    </w:p>
    <w:p w14:paraId="6AEB511D" w14:textId="37C28A7D" w:rsidR="008F4C73" w:rsidRPr="00DD0466" w:rsidRDefault="00DD0466" w:rsidP="00DD046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336087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33608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6087">
        <w:rPr>
          <w:rFonts w:ascii="TH SarabunIT๙" w:eastAsia="Times New Roman" w:hAnsi="TH SarabunIT๙" w:cs="TH SarabunIT๙"/>
          <w:sz w:val="32"/>
          <w:szCs w:val="32"/>
          <w:cs/>
        </w:rPr>
        <w:t>เสพยาเสพติดให้โทษประเภท 1 (เมทแอมเฟตามีนหรือยาบ้า) โดยผิดกฎหมาย</w:t>
      </w:r>
    </w:p>
    <w:p w14:paraId="6093B39A" w14:textId="6F17B5FB" w:rsidR="008F4C73" w:rsidRPr="001068CB" w:rsidRDefault="008F4C73" w:rsidP="00542B5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B7DBCE" wp14:editId="74910A5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702228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3A7B6" id="ลูกศร: รูปห้าเหลี่ยม 1" o:spid="_x0000_s1026" type="#_x0000_t15" style="position:absolute;margin-left:0;margin-top:0;width:20.25pt;height:12.7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บ้านเลขที่ 212</w:t>
      </w:r>
      <w:r w:rsidR="00DD0466" w:rsidRPr="00336087">
        <w:rPr>
          <w:rFonts w:ascii="TH SarabunIT๙" w:hAnsi="TH SarabunIT๙" w:cs="TH SarabunIT๙"/>
          <w:sz w:val="32"/>
          <w:szCs w:val="32"/>
        </w:rPr>
        <w:t xml:space="preserve"> 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หมู่ 11</w:t>
      </w:r>
      <w:r w:rsidR="00DD0466" w:rsidRPr="00336087">
        <w:rPr>
          <w:rFonts w:ascii="TH SarabunIT๙" w:hAnsi="TH SarabunIT๙" w:cs="TH SarabunIT๙"/>
          <w:sz w:val="32"/>
          <w:szCs w:val="32"/>
        </w:rPr>
        <w:t xml:space="preserve"> 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ต.ปากช่อง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 xml:space="preserve"> อ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.หล่มสัก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 xml:space="preserve"> จ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ว.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>เพชรบูรณ์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0466">
        <w:rPr>
          <w:rFonts w:ascii="TH SarabunIT๙" w:hAnsi="TH SarabunIT๙" w:cs="TH SarabunIT๙"/>
          <w:sz w:val="32"/>
          <w:szCs w:val="32"/>
        </w:rPr>
        <w:br/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วันที่ 13 กุมภาพันธ์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66" w:rsidRPr="00336087">
        <w:rPr>
          <w:rFonts w:ascii="TH SarabunIT๙" w:hAnsi="TH SarabunIT๙" w:cs="TH SarabunIT๙"/>
          <w:sz w:val="32"/>
          <w:szCs w:val="32"/>
        </w:rPr>
        <w:t>256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="00DD0466" w:rsidRPr="00336087">
        <w:rPr>
          <w:rFonts w:ascii="TH SarabunIT๙" w:hAnsi="TH SarabunIT๙" w:cs="TH SarabunIT๙"/>
          <w:sz w:val="32"/>
          <w:szCs w:val="32"/>
        </w:rPr>
        <w:t xml:space="preserve"> 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>เวลา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="00DD0466" w:rsidRPr="00336087">
        <w:rPr>
          <w:rFonts w:ascii="TH SarabunIT๙" w:hAnsi="TH SarabunIT๙" w:cs="TH SarabunIT๙"/>
          <w:sz w:val="32"/>
          <w:szCs w:val="32"/>
        </w:rPr>
        <w:t xml:space="preserve"> </w:t>
      </w:r>
      <w:r w:rsidR="00DD0466" w:rsidRPr="00336087">
        <w:rPr>
          <w:rFonts w:ascii="TH SarabunIT๙" w:hAnsi="TH SarabunIT๙" w:cs="TH SarabunIT๙" w:hint="cs"/>
          <w:sz w:val="32"/>
          <w:szCs w:val="32"/>
          <w:cs/>
        </w:rPr>
        <w:t>19.00</w:t>
      </w:r>
      <w:r w:rsidR="00DD0466" w:rsidRPr="00336087">
        <w:rPr>
          <w:rFonts w:ascii="TH SarabunIT๙" w:hAnsi="TH SarabunIT๙" w:cs="TH SarabunIT๙"/>
          <w:sz w:val="32"/>
          <w:szCs w:val="32"/>
        </w:rPr>
        <w:t xml:space="preserve"> </w:t>
      </w:r>
      <w:r w:rsidR="00DD0466" w:rsidRPr="00336087">
        <w:rPr>
          <w:rFonts w:ascii="TH SarabunIT๙" w:hAnsi="TH SarabunIT๙" w:cs="TH SarabunIT๙"/>
          <w:sz w:val="32"/>
          <w:szCs w:val="32"/>
          <w:cs/>
        </w:rPr>
        <w:t>น</w:t>
      </w:r>
      <w:r w:rsidR="00DD0466" w:rsidRPr="00336087">
        <w:rPr>
          <w:rFonts w:ascii="TH SarabunIT๙" w:hAnsi="TH SarabunIT๙" w:cs="TH SarabunIT๙"/>
          <w:sz w:val="32"/>
          <w:szCs w:val="32"/>
        </w:rPr>
        <w:t>.</w:t>
      </w:r>
    </w:p>
    <w:p w14:paraId="1D5E14B5" w14:textId="5EB27212" w:rsidR="008F4C73" w:rsidRDefault="008F4C73" w:rsidP="008F4C7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 w:rsidR="00542B51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24512C56" w14:textId="79977C16" w:rsidR="00E65867" w:rsidRDefault="00DD0466" w:rsidP="00E65867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59E6A1EA" wp14:editId="450C07F5">
            <wp:simplePos x="0" y="0"/>
            <wp:positionH relativeFrom="margin">
              <wp:posOffset>47625</wp:posOffset>
            </wp:positionH>
            <wp:positionV relativeFrom="margin">
              <wp:posOffset>5334000</wp:posOffset>
            </wp:positionV>
            <wp:extent cx="5781675" cy="3352800"/>
            <wp:effectExtent l="0" t="0" r="9525" b="0"/>
            <wp:wrapSquare wrapText="bothSides"/>
            <wp:docPr id="2296573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73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8F4C73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6403EE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4</w:t>
      </w:r>
    </w:p>
    <w:p w14:paraId="587B2527" w14:textId="0FE23502" w:rsidR="00DD0466" w:rsidRDefault="00DD0466" w:rsidP="00DD0466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8288" behindDoc="1" locked="0" layoutInCell="1" allowOverlap="1" wp14:anchorId="4EE9220E" wp14:editId="2AA54EB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7835534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741F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074D2ACE" w14:textId="68B0E468" w:rsidR="00DD0466" w:rsidRPr="001068CB" w:rsidRDefault="00DD0466" w:rsidP="00DD046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11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366FC7F3" w14:textId="4A1EA28C" w:rsidR="00DD0466" w:rsidRPr="00953C73" w:rsidRDefault="00DD0466" w:rsidP="00DD04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FB917FC" wp14:editId="21DA300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790206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CBA36" id="ลูกศร: รูปห้าเหลี่ยม 1" o:spid="_x0000_s1026" type="#_x0000_t15" style="position:absolute;margin-left:0;margin-top:-.05pt;width:20.25pt;height:12.75pt;z-index:251898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0466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ผผก.ป.สภ.ท่าพล</w:t>
      </w:r>
      <w:r w:rsidRPr="00DD0466">
        <w:rPr>
          <w:rFonts w:ascii="TH SarabunIT๙" w:hAnsi="TH SarabunIT๙" w:cs="TH SarabunIT๙"/>
          <w:sz w:val="32"/>
          <w:szCs w:val="32"/>
        </w:rPr>
        <w:t xml:space="preserve">, </w:t>
      </w:r>
      <w:r w:rsidRPr="00DD0466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Pr="00DD0466">
        <w:rPr>
          <w:rFonts w:ascii="TH SarabunIT๙" w:hAnsi="TH SarabunIT๙" w:cs="TH SarabunIT๙"/>
          <w:sz w:val="32"/>
          <w:szCs w:val="32"/>
        </w:rPr>
        <w:t xml:space="preserve">, </w:t>
      </w:r>
      <w:r w:rsidRPr="00DD0466">
        <w:rPr>
          <w:rFonts w:ascii="TH SarabunIT๙" w:hAnsi="TH SarabunIT๙" w:cs="TH SarabunIT๙"/>
          <w:sz w:val="32"/>
          <w:szCs w:val="32"/>
          <w:cs/>
        </w:rPr>
        <w:t>พ.ต.ท.ธงชัย นิลเกิด สวป.สภ.ท่าพล</w:t>
      </w:r>
      <w:r w:rsidRPr="00DD0466">
        <w:rPr>
          <w:rFonts w:ascii="TH SarabunIT๙" w:hAnsi="TH SarabunIT๙" w:cs="TH SarabunIT๙"/>
          <w:sz w:val="32"/>
          <w:szCs w:val="32"/>
        </w:rPr>
        <w:t xml:space="preserve">, </w:t>
      </w:r>
      <w:r w:rsidRPr="00DD0466">
        <w:rPr>
          <w:rFonts w:ascii="TH SarabunIT๙" w:hAnsi="TH SarabunIT๙" w:cs="TH SarabunIT๙"/>
          <w:sz w:val="32"/>
          <w:szCs w:val="32"/>
          <w:cs/>
        </w:rPr>
        <w:t>พ.ต.ต.ประสิทธิ์ ศรีบัวรินทร์ สว.สส. สภ.ท่าพล</w:t>
      </w:r>
    </w:p>
    <w:p w14:paraId="79568812" w14:textId="2E077D4B" w:rsidR="00DD0466" w:rsidRPr="00BE7CCB" w:rsidRDefault="00DD0466" w:rsidP="00DD04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911C901" wp14:editId="4C65AD7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05246172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63BFC" id="ลูกศร: รูปห้าเหลี่ยม 1" o:spid="_x0000_s1026" type="#_x0000_t15" style="position:absolute;margin-left:0;margin-top:0;width:20.25pt;height:12.75pt;z-index:251899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ร.ต.อ.พิเชษฐ์ ธะนะใจ รอง สว.สส. สภ.ท่าพล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>ร.ต.ท.พิมล พลคำ รอง สว.(ป.) สภ.ท่าพล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พงศ์เพชร เดชรักษา ผบ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</w:rPr>
        <w:t>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ท่าพล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ส.ต.ต.ชิดณุชา จันทารักษ์ ผบ. หมู่(ป.) สภ.ท่าพล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ส.ต.ต.สุทธิพงษ์ สังข์ทอง ผบ. หมู่(ป.) สภ.ท่าพล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ส.ต.ต.วีระพล  สินธุพงศ์ ผบ. หมู่(ป.) สภ.ท่าพล</w:t>
      </w:r>
    </w:p>
    <w:p w14:paraId="61FB2FB4" w14:textId="51F89A17" w:rsidR="00DD0466" w:rsidRPr="0048185C" w:rsidRDefault="00DD0466" w:rsidP="00DD046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5404104" wp14:editId="25EEA41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095239746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15617" id="ลูกศร: รูปห้าเหลี่ยม 1" o:spid="_x0000_s1026" type="#_x0000_t15" style="position:absolute;margin-left:0;margin-top:0;width:20.25pt;height:12.75pt;z-index:251900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บุคคลต่างด้าว 3 คน </w:t>
      </w:r>
    </w:p>
    <w:p w14:paraId="57452381" w14:textId="0A4D2A24" w:rsidR="00DD0466" w:rsidRPr="00DD0466" w:rsidRDefault="00DD0466" w:rsidP="00DD046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DB22FF1" wp14:editId="06DF541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281889059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30CD5" id="ลูกศร: รูปห้าเหลี่ยม 1" o:spid="_x0000_s1026" type="#_x0000_t15" style="position:absolute;margin-left:0;margin-top:-.05pt;width:20.25pt;height:12.75pt;z-index:251901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เป็นบุคคลต่างด้าวเดินทางเข้ามาและอยู่ในราชอาณาจักรโดยไม่ได้รับอนุญาต หรือการอนุญาตสิ้นสุด หรือถูกเพิกถอน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 พ.ร.บ.คนเข้าเมือง พ.ศ.2522 มาตรา 81</w:t>
      </w:r>
    </w:p>
    <w:p w14:paraId="126FEAA7" w14:textId="261D9BC3" w:rsidR="00DD0466" w:rsidRPr="001068CB" w:rsidRDefault="00DD0466" w:rsidP="00DD046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E157C6A" wp14:editId="2414358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2138795575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F115A" id="ลูกศร: รูปห้าเหลี่ยม 1" o:spid="_x0000_s1026" type="#_x0000_t15" style="position:absolute;margin-left:0;margin-top:0;width:20.25pt;height:12.75pt;z-index:251902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ริมทางสาธารณะ หมู่ 4 ต.นางั่ว อ.เมืองเพชรบูรณ์ จ.เพชรบูรณ์ เมื่อวันที่ 11  ก.พ. 2568 เวลาประมาณ 10.40 น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6A89B386" w14:textId="3D7075B7" w:rsidR="00DD0466" w:rsidRDefault="00DD0466" w:rsidP="00DD046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673C71D4" w14:textId="603428F3" w:rsidR="00DD0466" w:rsidRDefault="00DD0466" w:rsidP="00DD0466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FB77AF8" wp14:editId="3192BE7B">
                <wp:simplePos x="0" y="0"/>
                <wp:positionH relativeFrom="margin">
                  <wp:posOffset>3171825</wp:posOffset>
                </wp:positionH>
                <wp:positionV relativeFrom="paragraph">
                  <wp:posOffset>1644015</wp:posOffset>
                </wp:positionV>
                <wp:extent cx="381000" cy="361950"/>
                <wp:effectExtent l="0" t="0" r="19050" b="19050"/>
                <wp:wrapNone/>
                <wp:docPr id="1888326769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1E2748" id="วงรี 2" o:spid="_x0000_s1026" style="position:absolute;margin-left:249.75pt;margin-top:129.45pt;width:30pt;height:28.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7QcwIAAEgFAAAOAAAAZHJzL2Uyb0RvYy54bWysVEtv2zAMvg/YfxB0X22nadcGdYogRYcB&#10;RRu0HXpWZCkWIIuapMTJfv0o+ZFgLXYYdrFJkfz40Efd3O4bTXbCeQWmpMVZTokwHCplNiX98Xr/&#10;5YoSH5ipmAYjSnoQnt7OP3+6ae1MTKAGXQlHEMT4WWtLWodgZ1nmeS0a5s/ACoNGCa5hAVW3ySrH&#10;WkRvdDbJ88usBVdZB1x4j6d3nZHOE76UgocnKb0IRJcUawvp69J3Hb/Z/IbNNo7ZWvG+DPYPVTRM&#10;GUw6Qt2xwMjWqXdQjeIOPMhwxqHJQErFReoBuynyP7p5qZkVqRccjrfjmPz/g+WPuxe7cjiG1vqZ&#10;RzF2sZeuiX+sj+zTsA7jsMQ+EI6H51dFnuNIOZrOL4vrizTM7BhsnQ/fBDQkCiUVWivrYztsxnYP&#10;PmBO9B684rEHrap7pXVSIgXEUjuyY3h5600RLwsjTryyY9FJCgctYqw2z0ISVWGZk5Qw8ekIxjgX&#10;JhSdqWaV6HIUF7GjPsuQPuVMgBFZYnUjdg8weHYgA3YH0/vHUJHoOAbnfyusCx4jUmYwYQxulAH3&#10;EYDGrvrMnT+WfzKaKK6hOqwccdAtg7f8XuENPTAfVswh+/FScaPDE36khrak0EuU1OB+fXQe/ZGU&#10;aKWkxW0qqf+5ZU5Qor8bpOt1MZ3G9UvK9OLrBBV3almfWsy2WQLeeYFvh+VJjP5BD6J00Lzh4i9i&#10;VjQxwzF3SXlwg7IM3Zbj08HFYpHccOUsCw/mxfIIHqca6fe6f2PO9jQNyO9HGDbvHVU73xhpYLEN&#10;IFXi8XGu/bxxXRNx+qclvgenevI6PoDz3wAAAP//AwBQSwMEFAAGAAgAAAAhAOPKLeTdAAAACwEA&#10;AA8AAABkcnMvZG93bnJldi54bWxMj8FOwzAMhu9IvENkpN1YukGntjSdEGIPsDKJHd3GNGWNUzXZ&#10;Vt6e7ARH259+f3+5ne0gLjT53rGC1TIBQdw63XOn4PCxe8xA+ICscXBMCn7Iw7a6vyux0O7Ke7rU&#10;oRMxhH2BCkwIYyGlbw1Z9Es3Esfbl5sshjhOndQTXmO4HeQ6STbSYs/xg8GR3gy1p/psFYTPHrP9&#10;bHy9wab9To7vdLQnpRYP8+sLiEBz+IPhph/VoYpOjTuz9mJQ8JznaUQVrNMsBxGJNL1tGgVPqzQH&#10;WZXyf4fqFwAA//8DAFBLAQItABQABgAIAAAAIQC2gziS/gAAAOEBAAATAAAAAAAAAAAAAAAAAAAA&#10;AABbQ29udGVudF9UeXBlc10ueG1sUEsBAi0AFAAGAAgAAAAhADj9If/WAAAAlAEAAAsAAAAAAAAA&#10;AAAAAAAALwEAAF9yZWxzLy5yZWxzUEsBAi0AFAAGAAgAAAAhAIx+PtBzAgAASAUAAA4AAAAAAAAA&#10;AAAAAAAALgIAAGRycy9lMm9Eb2MueG1sUEsBAi0AFAAGAAgAAAAhAOPKLeTdAAAACwEAAA8AAAAA&#10;AAAAAAAAAAAAzQQAAGRycy9kb3ducmV2LnhtbFBLBQYAAAAABAAEAPMAAADXBQAAAAA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A1A5FF7" wp14:editId="7FC359F7">
                <wp:simplePos x="0" y="0"/>
                <wp:positionH relativeFrom="margin">
                  <wp:posOffset>2362200</wp:posOffset>
                </wp:positionH>
                <wp:positionV relativeFrom="paragraph">
                  <wp:posOffset>1510665</wp:posOffset>
                </wp:positionV>
                <wp:extent cx="381000" cy="361950"/>
                <wp:effectExtent l="0" t="0" r="19050" b="19050"/>
                <wp:wrapNone/>
                <wp:docPr id="1909630690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6969C" id="วงรี 2" o:spid="_x0000_s1026" style="position:absolute;margin-left:186pt;margin-top:118.95pt;width:30pt;height:28.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7QcwIAAEgFAAAOAAAAZHJzL2Uyb0RvYy54bWysVEtv2zAMvg/YfxB0X22nadcGdYogRYcB&#10;RRu0HXpWZCkWIIuapMTJfv0o+ZFgLXYYdrFJkfz40Efd3O4bTXbCeQWmpMVZTokwHCplNiX98Xr/&#10;5YoSH5ipmAYjSnoQnt7OP3+6ae1MTKAGXQlHEMT4WWtLWodgZ1nmeS0a5s/ACoNGCa5hAVW3ySrH&#10;WkRvdDbJ88usBVdZB1x4j6d3nZHOE76UgocnKb0IRJcUawvp69J3Hb/Z/IbNNo7ZWvG+DPYPVTRM&#10;GUw6Qt2xwMjWqXdQjeIOPMhwxqHJQErFReoBuynyP7p5qZkVqRccjrfjmPz/g+WPuxe7cjiG1vqZ&#10;RzF2sZeuiX+sj+zTsA7jsMQ+EI6H51dFnuNIOZrOL4vrizTM7BhsnQ/fBDQkCiUVWivrYztsxnYP&#10;PmBO9B684rEHrap7pXVSIgXEUjuyY3h5600RLwsjTryyY9FJCgctYqw2z0ISVWGZk5Qw8ekIxjgX&#10;JhSdqWaV6HIUF7GjPsuQPuVMgBFZYnUjdg8weHYgA3YH0/vHUJHoOAbnfyusCx4jUmYwYQxulAH3&#10;EYDGrvrMnT+WfzKaKK6hOqwccdAtg7f8XuENPTAfVswh+/FScaPDE36khrak0EuU1OB+fXQe/ZGU&#10;aKWkxW0qqf+5ZU5Qor8bpOt1MZ3G9UvK9OLrBBV3almfWsy2WQLeeYFvh+VJjP5BD6J00Lzh4i9i&#10;VjQxwzF3SXlwg7IM3Zbj08HFYpHccOUsCw/mxfIIHqca6fe6f2PO9jQNyO9HGDbvHVU73xhpYLEN&#10;IFXi8XGu/bxxXRNx+qclvgenevI6PoDz3wAAAP//AwBQSwMEFAAGAAgAAAAhAFHT8lndAAAACwEA&#10;AA8AAABkcnMvZG93bnJldi54bWxMj8FOwzAQRO9I/IO1SNyoQ1K1TRqnQgg+oAGJHjfxNg6N11Hs&#10;tuHvcU9w3NnRzJtyN9tBXGjyvWMFz4sEBHHrdM+dgs+P96cNCB+QNQ6OScEPedhV93clFtpdeU+X&#10;OnQihrAvUIEJYSyk9K0hi37hRuL4O7rJYojn1Ek94TWG20GmSbKSFnuODQZHejXUnuqzVRC+etzs&#10;Z+PrFTbtd3J4o4M9KfX4ML9sQQSaw58ZbvgRHarI1Lgzay8GBdk6jVuCgjRb5yCiY5ndlCYq+TIH&#10;WZXy/4bqFwAA//8DAFBLAQItABQABgAIAAAAIQC2gziS/gAAAOEBAAATAAAAAAAAAAAAAAAAAAAA&#10;AABbQ29udGVudF9UeXBlc10ueG1sUEsBAi0AFAAGAAgAAAAhADj9If/WAAAAlAEAAAsAAAAAAAAA&#10;AAAAAAAALwEAAF9yZWxzLy5yZWxzUEsBAi0AFAAGAAgAAAAhAIx+PtBzAgAASAUAAA4AAAAAAAAA&#10;AAAAAAAALgIAAGRycy9lMm9Eb2MueG1sUEsBAi0AFAAGAAgAAAAhAFHT8lndAAAACwEAAA8AAAAA&#10;AAAAAAAAAAAAzQQAAGRycy9kb3ducmV2LnhtbFBLBQYAAAAABAAEAPMAAADXBQAAAAA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6A06053" wp14:editId="6F2B4221">
                <wp:simplePos x="0" y="0"/>
                <wp:positionH relativeFrom="margin">
                  <wp:posOffset>1419225</wp:posOffset>
                </wp:positionH>
                <wp:positionV relativeFrom="paragraph">
                  <wp:posOffset>1558290</wp:posOffset>
                </wp:positionV>
                <wp:extent cx="381000" cy="361950"/>
                <wp:effectExtent l="0" t="0" r="19050" b="19050"/>
                <wp:wrapNone/>
                <wp:docPr id="1696993597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D96A6" id="วงรี 2" o:spid="_x0000_s1026" style="position:absolute;margin-left:111.75pt;margin-top:122.7pt;width:30pt;height:28.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7QcwIAAEgFAAAOAAAAZHJzL2Uyb0RvYy54bWysVEtv2zAMvg/YfxB0X22nadcGdYogRYcB&#10;RRu0HXpWZCkWIIuapMTJfv0o+ZFgLXYYdrFJkfz40Efd3O4bTXbCeQWmpMVZTokwHCplNiX98Xr/&#10;5YoSH5ipmAYjSnoQnt7OP3+6ae1MTKAGXQlHEMT4WWtLWodgZ1nmeS0a5s/ACoNGCa5hAVW3ySrH&#10;WkRvdDbJ88usBVdZB1x4j6d3nZHOE76UgocnKb0IRJcUawvp69J3Hb/Z/IbNNo7ZWvG+DPYPVTRM&#10;GUw6Qt2xwMjWqXdQjeIOPMhwxqHJQErFReoBuynyP7p5qZkVqRccjrfjmPz/g+WPuxe7cjiG1vqZ&#10;RzF2sZeuiX+sj+zTsA7jsMQ+EI6H51dFnuNIOZrOL4vrizTM7BhsnQ/fBDQkCiUVWivrYztsxnYP&#10;PmBO9B684rEHrap7pXVSIgXEUjuyY3h5600RLwsjTryyY9FJCgctYqw2z0ISVWGZk5Qw8ekIxjgX&#10;JhSdqWaV6HIUF7GjPsuQPuVMgBFZYnUjdg8weHYgA3YH0/vHUJHoOAbnfyusCx4jUmYwYQxulAH3&#10;EYDGrvrMnT+WfzKaKK6hOqwccdAtg7f8XuENPTAfVswh+/FScaPDE36khrak0EuU1OB+fXQe/ZGU&#10;aKWkxW0qqf+5ZU5Qor8bpOt1MZ3G9UvK9OLrBBV3almfWsy2WQLeeYFvh+VJjP5BD6J00Lzh4i9i&#10;VjQxwzF3SXlwg7IM3Zbj08HFYpHccOUsCw/mxfIIHqca6fe6f2PO9jQNyO9HGDbvHVU73xhpYLEN&#10;IFXi8XGu/bxxXRNx+qclvgenevI6PoDz3wAAAP//AwBQSwMEFAAGAAgAAAAhACAEes/cAAAACwEA&#10;AA8AAABkcnMvZG93bnJldi54bWxMj01OwzAQRvdI3MEaJHbUxk2rKMSpEIIDNCDR5SQektB4HMVu&#10;G26Pu4Ld/Dx986bcLW4UZ5rD4NnA40qBIG69Hbgz8PH+9pCDCBHZ4uiZDPxQgF11e1NiYf2F93Su&#10;YydSCIcCDfQxToWUoe3JYVj5iTjtvvzsMKZ27qSd8ZLC3Si1UlvpcOB0oceJXnpqj/XJGYifA+b7&#10;pQ/1Fpv2Wx1e6eCOxtzfLc9PICIt8Q+Gq35Shyo5Nf7ENojRgNbrTUJTkW0yEInQ+XXSGFgrnYGs&#10;Svn/h+oXAAD//wMAUEsBAi0AFAAGAAgAAAAhALaDOJL+AAAA4QEAABMAAAAAAAAAAAAAAAAAAAAA&#10;AFtDb250ZW50X1R5cGVzXS54bWxQSwECLQAUAAYACAAAACEAOP0h/9YAAACUAQAACwAAAAAAAAAA&#10;AAAAAAAvAQAAX3JlbHMvLnJlbHNQSwECLQAUAAYACAAAACEAjH4+0HMCAABIBQAADgAAAAAAAAAA&#10;AAAAAAAuAgAAZHJzL2Uyb0RvYy54bWxQSwECLQAUAAYACAAAACEAIAR6z9wAAAALAQAADwAAAAAA&#10;AAAAAAAAAADNBAAAZHJzL2Rvd25yZXYueG1sUEsFBgAAAAAEAAQA8wAAANYFAAAAAA==&#10;" fillcolor="white [3212]" strokecolor="#09101d [48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063E7F7B" wp14:editId="618EF9A5">
            <wp:simplePos x="0" y="0"/>
            <wp:positionH relativeFrom="margin">
              <wp:align>left</wp:align>
            </wp:positionH>
            <wp:positionV relativeFrom="margin">
              <wp:posOffset>4991100</wp:posOffset>
            </wp:positionV>
            <wp:extent cx="5924550" cy="3423285"/>
            <wp:effectExtent l="0" t="0" r="0" b="5715"/>
            <wp:wrapSquare wrapText="bothSides"/>
            <wp:docPr id="19625747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741F3D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5</w:t>
      </w:r>
    </w:p>
    <w:p w14:paraId="6AE59BD2" w14:textId="32FCB95C" w:rsidR="00DD0466" w:rsidRDefault="00DD0466" w:rsidP="00DD0466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22432" behindDoc="1" locked="0" layoutInCell="1" allowOverlap="1" wp14:anchorId="4BA65DD0" wp14:editId="6C3C82E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810500" cy="10048875"/>
            <wp:effectExtent l="0" t="0" r="0" b="0"/>
            <wp:wrapNone/>
            <wp:docPr id="3230769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2172" name="รูปภาพ 1408022172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8875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รายที่ </w:t>
      </w:r>
      <w:r w:rsidR="00741F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611A1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0597B1C4" w14:textId="041981A3" w:rsidR="00DD0466" w:rsidRPr="001068CB" w:rsidRDefault="00DD0466" w:rsidP="00DD046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68C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1068C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68CB"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08.00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78B6407" w14:textId="77777777" w:rsidR="00DD0466" w:rsidRPr="00953C73" w:rsidRDefault="00DD0466" w:rsidP="00DD04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172E64B" wp14:editId="3FF9B10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831493008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F71B2" id="ลูกศร: รูปห้าเหลี่ยม 1" o:spid="_x0000_s1026" type="#_x0000_t15" style="position:absolute;margin-left:0;margin-top:-.05pt;width:20.25pt;height:12.75pt;z-index:251912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ภายใต้การอำนวยการและสั่งการของ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พล.ต.ต.สารนัย คงเมือง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พ.ต.อ.ธวัชชัย คำแหงพล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พ.ต.อ.ฐิติภัทร อินทรรักษ์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พ.ต.อ.รณฤทธิ์ สุธาพจน์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รอง ผบก.ภ.จว.เพชรบูรณ์</w:t>
      </w:r>
      <w:r w:rsidRPr="00953C73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3C73">
        <w:rPr>
          <w:rFonts w:ascii="TH SarabunIT๙" w:hAnsi="TH SarabunIT๙" w:cs="TH SarabunIT๙"/>
          <w:sz w:val="32"/>
          <w:szCs w:val="32"/>
          <w:cs/>
        </w:rPr>
        <w:t>พ.ต.อ.สมบัติ บุญปาน ผกก. สภ.ท่าพล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0466">
        <w:rPr>
          <w:rFonts w:ascii="TH SarabunIT๙" w:hAnsi="TH SarabunIT๙" w:cs="TH SarabunIT๙"/>
          <w:sz w:val="32"/>
          <w:szCs w:val="32"/>
          <w:cs/>
        </w:rPr>
        <w:t>พ.ต.ท.วิจัย ปานเงิน รอง ผผก.ป.สภ.ท่าพล</w:t>
      </w:r>
      <w:r w:rsidRPr="00DD0466">
        <w:rPr>
          <w:rFonts w:ascii="TH SarabunIT๙" w:hAnsi="TH SarabunIT๙" w:cs="TH SarabunIT๙"/>
          <w:sz w:val="32"/>
          <w:szCs w:val="32"/>
        </w:rPr>
        <w:t xml:space="preserve">, </w:t>
      </w:r>
      <w:r w:rsidRPr="00DD0466">
        <w:rPr>
          <w:rFonts w:ascii="TH SarabunIT๙" w:hAnsi="TH SarabunIT๙" w:cs="TH SarabunIT๙"/>
          <w:sz w:val="32"/>
          <w:szCs w:val="32"/>
          <w:cs/>
        </w:rPr>
        <w:t>พ.ต.ท.เตโชทัย รื่นรมย์ฐิฏิต์ไชย รอง ผกก.สส. สภ.ท่าพล</w:t>
      </w:r>
      <w:r w:rsidRPr="00DD0466">
        <w:rPr>
          <w:rFonts w:ascii="TH SarabunIT๙" w:hAnsi="TH SarabunIT๙" w:cs="TH SarabunIT๙"/>
          <w:sz w:val="32"/>
          <w:szCs w:val="32"/>
        </w:rPr>
        <w:t xml:space="preserve">, </w:t>
      </w:r>
      <w:r w:rsidRPr="00DD0466">
        <w:rPr>
          <w:rFonts w:ascii="TH SarabunIT๙" w:hAnsi="TH SarabunIT๙" w:cs="TH SarabunIT๙"/>
          <w:sz w:val="32"/>
          <w:szCs w:val="32"/>
          <w:cs/>
        </w:rPr>
        <w:t>พ.ต.ท.ธงชัย นิลเกิด สวป.สภ.ท่าพล</w:t>
      </w:r>
      <w:r w:rsidRPr="00DD0466">
        <w:rPr>
          <w:rFonts w:ascii="TH SarabunIT๙" w:hAnsi="TH SarabunIT๙" w:cs="TH SarabunIT๙"/>
          <w:sz w:val="32"/>
          <w:szCs w:val="32"/>
        </w:rPr>
        <w:t xml:space="preserve">, </w:t>
      </w:r>
      <w:r w:rsidRPr="00DD0466">
        <w:rPr>
          <w:rFonts w:ascii="TH SarabunIT๙" w:hAnsi="TH SarabunIT๙" w:cs="TH SarabunIT๙"/>
          <w:sz w:val="32"/>
          <w:szCs w:val="32"/>
          <w:cs/>
        </w:rPr>
        <w:t>พ.ต.ต.ประสิทธิ์ ศรีบัวรินทร์ สว.สส. สภ.ท่าพล</w:t>
      </w:r>
    </w:p>
    <w:p w14:paraId="29892062" w14:textId="2406B382" w:rsidR="00DD0466" w:rsidRPr="00BE7CCB" w:rsidRDefault="00DD0466" w:rsidP="00DD046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9081A19" wp14:editId="76DE2DC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467322852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268DA" id="ลูกศร: รูปห้าเหลี่ยม 1" o:spid="_x0000_s1026" type="#_x0000_t15" style="position:absolute;margin-left:0;margin-top:0;width:20.25pt;height:12.75pt;z-index:251913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เจ้าหน้าที่ตำรวจผู้จับกุม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สภ.ท่าพล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1F14">
        <w:rPr>
          <w:rFonts w:ascii="TH SarabunIT๙" w:hAnsi="TH SarabunIT๙" w:cs="TH SarabunIT๙"/>
          <w:b/>
          <w:bCs/>
          <w:sz w:val="32"/>
          <w:szCs w:val="32"/>
          <w:cs/>
        </w:rPr>
        <w:t>นำโดย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A36">
        <w:rPr>
          <w:rFonts w:ascii="TH SarabunIT๙" w:hAnsi="TH SarabunIT๙" w:cs="TH SarabunIT๙"/>
          <w:sz w:val="32"/>
          <w:szCs w:val="32"/>
          <w:cs/>
        </w:rPr>
        <w:t>ร.ต.อ.พิเชษฐ์ ธะนะใจ รอง.สว.สส.สภ.ท่าพล</w:t>
      </w:r>
      <w:r w:rsidR="00BE7A36">
        <w:rPr>
          <w:rFonts w:ascii="TH SarabunIT๙" w:hAnsi="TH SarabunIT๙" w:cs="TH SarabunIT๙"/>
          <w:sz w:val="32"/>
          <w:szCs w:val="32"/>
        </w:rPr>
        <w:t xml:space="preserve">, </w:t>
      </w:r>
      <w:r w:rsidR="00BE7A36">
        <w:rPr>
          <w:rFonts w:ascii="TH SarabunIT๙" w:hAnsi="TH SarabunIT๙" w:cs="TH SarabunIT๙"/>
          <w:sz w:val="32"/>
          <w:szCs w:val="32"/>
          <w:cs/>
        </w:rPr>
        <w:br/>
      </w:r>
      <w:r w:rsidR="00BE7A36">
        <w:rPr>
          <w:rFonts w:ascii="TH SarabunIT๙" w:hAnsi="TH SarabunIT๙" w:cs="TH SarabunIT๙" w:hint="cs"/>
          <w:sz w:val="32"/>
          <w:szCs w:val="32"/>
          <w:cs/>
        </w:rPr>
        <w:t>ส.ต.ต.พงศ์เพชร เดชรักษา</w:t>
      </w:r>
      <w:r w:rsidR="00BE7A36">
        <w:rPr>
          <w:rFonts w:ascii="TH SarabunIT๙" w:hAnsi="TH SarabunIT๙" w:cs="TH SarabunIT๙"/>
          <w:sz w:val="32"/>
          <w:szCs w:val="32"/>
        </w:rPr>
        <w:t xml:space="preserve">, </w:t>
      </w:r>
      <w:r w:rsidR="00BE7A36">
        <w:rPr>
          <w:rFonts w:ascii="TH SarabunIT๙" w:hAnsi="TH SarabunIT๙" w:cs="TH SarabunIT๙" w:hint="cs"/>
          <w:sz w:val="32"/>
          <w:szCs w:val="32"/>
          <w:cs/>
        </w:rPr>
        <w:t>ส.ต.ต.ชิดณุชา จันทารักษ์ และ ส.ต.ต.วีระพล สินธุพงศ์</w:t>
      </w:r>
    </w:p>
    <w:p w14:paraId="0CAC2027" w14:textId="5A324D5D" w:rsidR="00DD0466" w:rsidRDefault="00DD0466" w:rsidP="00DD046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48E7545" wp14:editId="1F7A5DE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815177830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78E84" id="ลูกศร: รูปห้าเหลี่ยม 1" o:spid="_x0000_s1026" type="#_x0000_t15" style="position:absolute;margin-left:0;margin-top:0;width:20.25pt;height:12.75pt;z-index:251914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ได้ร่วมกัน</w:t>
      </w:r>
      <w:r w:rsidR="00BE7A3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กับ</w:t>
      </w:r>
      <w:r w:rsidR="00BE7A36" w:rsidRPr="00BE7A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เจ้าหน้าที่ตำรวจ ศปน.ภ.จว.เพชรบูรณ์ </w:t>
      </w:r>
      <w:r w:rsidRPr="000F25B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ทำการจับกุมตัว</w:t>
      </w:r>
      <w:r w:rsidRPr="00866FBD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E7A36">
        <w:rPr>
          <w:rFonts w:ascii="TH SarabunIT๙" w:hAnsi="TH SarabunIT๙" w:cs="TH SarabunIT๙" w:hint="cs"/>
          <w:sz w:val="32"/>
          <w:szCs w:val="32"/>
          <w:cs/>
        </w:rPr>
        <w:t>นายเอฟ (นามสมมติ)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13A06B4" w14:textId="11D51B32" w:rsidR="00BE7A36" w:rsidRPr="0048185C" w:rsidRDefault="00BE7A36" w:rsidP="00BE7A36">
      <w:pPr>
        <w:tabs>
          <w:tab w:val="left" w:pos="-2268"/>
          <w:tab w:val="left" w:pos="-142"/>
          <w:tab w:val="left" w:pos="851"/>
          <w:tab w:val="left" w:pos="1418"/>
          <w:tab w:val="left" w:pos="1985"/>
          <w:tab w:val="left" w:pos="4395"/>
        </w:tabs>
        <w:ind w:left="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C52C079" wp14:editId="58436E72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57175" cy="161925"/>
                <wp:effectExtent l="0" t="0" r="47625" b="28575"/>
                <wp:wrapNone/>
                <wp:docPr id="729287011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B4C44" id="ลูกศร: รูปห้าเหลี่ยม 1" o:spid="_x0000_s1026" type="#_x0000_t15" style="position:absolute;margin-left:0;margin-top:.2pt;width:20.25pt;height:12.75pt;z-index:251924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J2evvraAAAAAwEAAA8AAABkcnMvZG93bnJldi54bWxMj0FLAzEUhO+C/yE8wZtNLK3Y&#10;dd8WEVQoKLQreE2T183WzcuySbvrvzee9DjMMPNNuZ58J840xDYwwu1MgSA2wbbcIHzUzzf3IGLS&#10;bHUXmBC+KcK6urwodWHDyFs671IjcgnHQiO4lPpCymgceR1noSfO3iEMXqcsh0baQY+53HdyrtSd&#10;9LrlvOB0T0+OzNfu5BE2rl2pt5fNWL/XvZXesHk9fiJeX02PDyASTekvDL/4GR2qzLQPJ7ZRdAj5&#10;SEJYgMjeQi1B7BHmyxXIqpT/2asfAAAA//8DAFBLAQItABQABgAIAAAAIQC2gziS/gAAAOEBAAAT&#10;AAAAAAAAAAAAAAAAAAAAAABbQ29udGVudF9UeXBlc10ueG1sUEsBAi0AFAAGAAgAAAAhADj9If/W&#10;AAAAlAEAAAsAAAAAAAAAAAAAAAAALwEAAF9yZWxzLy5yZWxzUEsBAi0AFAAGAAgAAAAhAB9oChqF&#10;AgAAiQUAAA4AAAAAAAAAAAAAAAAALgIAAGRycy9lMm9Eb2MueG1sUEsBAi0AFAAGAAgAAAAhAJ2e&#10;vvraAAAAAwEAAA8AAAAAAAAAAAAAAAAA3wQAAGRycy9kb3ducmV2LnhtbFBLBQYAAAAABAAEAPMA&#10;AADmBQAAAAA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8185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พร้อมด้วยของกลาง</w:t>
      </w:r>
      <w:r w:rsidRPr="00BE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7CCB">
        <w:rPr>
          <w:rFonts w:ascii="Arial" w:hAnsi="Arial" w:cs="Arial" w:hint="cs"/>
          <w:sz w:val="32"/>
          <w:szCs w:val="32"/>
          <w:cs/>
        </w:rPr>
        <w:t> </w:t>
      </w:r>
      <w:r w:rsidRPr="00BE7A3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1.โทรศัพท์มือถือจำนวน 1 เครื่อง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2.อาวุธปืนลูกซองสั้นขนาดเบอร์ 12 จำนวน 1 กระบอก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3.เครื่องกระสุนปืนลูกซอง ขนาดเบอร์ 12 จำนวน 1 ลูก</w:t>
      </w:r>
    </w:p>
    <w:p w14:paraId="05BD197F" w14:textId="457E981D" w:rsidR="00BE7A36" w:rsidRDefault="00DD0466" w:rsidP="00BE7A36">
      <w:pPr>
        <w:tabs>
          <w:tab w:val="left" w:pos="-2268"/>
          <w:tab w:val="left" w:pos="-142"/>
          <w:tab w:val="left" w:pos="851"/>
          <w:tab w:val="left" w:pos="1418"/>
          <w:tab w:val="left" w:pos="1985"/>
          <w:tab w:val="left" w:pos="43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F30605E" wp14:editId="6DEDC9D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7175" cy="161925"/>
                <wp:effectExtent l="0" t="0" r="47625" b="28575"/>
                <wp:wrapNone/>
                <wp:docPr id="1415280197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E5D42" id="ลูกศร: รูปห้าเหลี่ยม 1" o:spid="_x0000_s1026" type="#_x0000_t15" style="position:absolute;margin-left:0;margin-top:-.05pt;width:20.25pt;height:12.75pt;z-index:251915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O+5ycnbAAAABAEAAA8AAABkcnMvZG93bnJldi54bWxMj0FLAzEUhO+C/yE8wVubtLSi&#10;231bRFChoGBX6DVNnpvVzcuySbvrvzee9DjMMPNNuZ18J840xDYwwmKuQBCbYFtuEN7rx9ktiJg0&#10;W90FJoRvirCtLi9KXdgw8hud96kRuYRjoRFcSn0hZTSOvI7z0BNn7yMMXqcsh0baQY+53HdyqdSN&#10;9LrlvOB0Tw+OzNf+5BF2rr1TL0+7sX6teyu9YfP8eUC8vpruNyASTekvDL/4GR2qzHQMJ7ZRdAj5&#10;SEKYLUBkc6XWII4Iy/UKZFXK//DVDwAAAP//AwBQSwECLQAUAAYACAAAACEAtoM4kv4AAADhAQAA&#10;EwAAAAAAAAAAAAAAAAAAAAAAW0NvbnRlbnRfVHlwZXNdLnhtbFBLAQItABQABgAIAAAAIQA4/SH/&#10;1gAAAJQBAAALAAAAAAAAAAAAAAAAAC8BAABfcmVscy8ucmVsc1BLAQItABQABgAIAAAAIQAfaAoa&#10;hQIAAIkFAAAOAAAAAAAAAAAAAAAAAC4CAABkcnMvZTJvRG9jLnhtbFBLAQItABQABgAIAAAAIQDv&#10;ucnJ2wAAAAQBAAAPAAAAAAAAAAAAAAAAAN8EAABkcnMvZG93bnJldi54bWxQSwUGAAAAAAQABADz&#10;AAAA5wUAAAAA&#10;" adj="14800" fillcolor="#ffd966 [1943]" strokecolor="#09101d [484]" strokeweight="1pt">
                <w10:wrap anchorx="margin"/>
              </v:shape>
            </w:pict>
          </mc:Fallback>
        </mc:AlternateContent>
      </w:r>
      <w:r w:rsidR="00BE7A36"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7A36">
        <w:rPr>
          <w:rFonts w:ascii="TH SarabunIT๙" w:hAnsi="TH SarabunIT๙" w:cs="TH SarabunIT๙"/>
          <w:sz w:val="32"/>
          <w:szCs w:val="32"/>
          <w:cs/>
        </w:rPr>
        <w:t xml:space="preserve">1.ประกอบธุรกิจสินเชื่อเพื่อประกอบอาชีพภายใต้การกำกับโดยไม่ได้รับอนุญาต </w:t>
      </w:r>
    </w:p>
    <w:p w14:paraId="4287CFA3" w14:textId="249E5878" w:rsidR="00BE7A36" w:rsidRDefault="00BE7A36" w:rsidP="00BE7A36">
      <w:pPr>
        <w:tabs>
          <w:tab w:val="left" w:pos="-2268"/>
          <w:tab w:val="left" w:pos="-142"/>
          <w:tab w:val="left" w:pos="851"/>
          <w:tab w:val="left" w:pos="1418"/>
          <w:tab w:val="left" w:pos="1985"/>
          <w:tab w:val="left" w:pos="43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2.เรียกอัตราดอกเบี้ยเกินกว่ากฎหมายกำหนด </w:t>
      </w:r>
    </w:p>
    <w:p w14:paraId="425A35C2" w14:textId="3AFE8418" w:rsidR="00DD0466" w:rsidRPr="00BE7A36" w:rsidRDefault="00BE7A36" w:rsidP="00BE7A36">
      <w:pPr>
        <w:tabs>
          <w:tab w:val="left" w:pos="-2268"/>
          <w:tab w:val="left" w:pos="-142"/>
          <w:tab w:val="left" w:pos="851"/>
          <w:tab w:val="left" w:pos="1418"/>
          <w:tab w:val="left" w:pos="1985"/>
          <w:tab w:val="left" w:pos="4395"/>
        </w:tabs>
        <w:ind w:left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3.มี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อาวุธปืนและเครื่องกระสุนปืน</w:t>
      </w:r>
      <w:r>
        <w:rPr>
          <w:rFonts w:ascii="TH SarabunIT๙" w:hAnsi="TH SarabunIT๙" w:cs="TH SarabunIT๙"/>
          <w:sz w:val="32"/>
          <w:szCs w:val="32"/>
          <w:cs/>
        </w:rPr>
        <w:t>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</w:t>
      </w:r>
    </w:p>
    <w:p w14:paraId="19CD3928" w14:textId="0D01C1FA" w:rsidR="00DD0466" w:rsidRPr="001068CB" w:rsidRDefault="00DD0466" w:rsidP="00DD046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6653930" wp14:editId="70C3F0C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7175" cy="161925"/>
                <wp:effectExtent l="0" t="0" r="47625" b="28575"/>
                <wp:wrapNone/>
                <wp:docPr id="182786103" name="ลูกศร: รูปห้า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61925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EF4A0" id="ลูกศร: รูปห้าเหลี่ยม 1" o:spid="_x0000_s1026" type="#_x0000_t15" style="position:absolute;margin-left:0;margin-top:0;width:20.25pt;height:12.75pt;z-index:251916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oahQIAAIkFAAAOAAAAZHJzL2Uyb0RvYy54bWysVN1P2zAQf5+0/8Hy+0hTtTAqUlSBmCYx&#10;qICJZ9exiSXb59lu0/LX7+ykaTWqPUzLg3O+j999+O6urrdGk43wQYGtaHk2okRYDrWybxX9+XL3&#10;5SslITJbMw1WVHQnAr2ef/501bqZGEMDuhaeIIgNs9ZVtInRzYoi8EYYFs7ACYtCCd6wiFf/VtSe&#10;tYhudDEejc6LFnztPHARAnJvOyGdZ3wpBY+PUgYRia4oxhbz6fO5Smcxv2KzN89co3gfBvuHKAxT&#10;Fp0OULcsMrL26gOUUdxDABnPOJgCpFRc5Bwwm3L0RzbPDXMi54LFCW4oU/h/sPxh8+yWHsvQujAL&#10;SKYsttKb9Mf4yDYXazcUS2wj4cgcTy/KiyklHEXleXk5nqZiFgdj50P8JsCQRGDEYMRSs5gSYjO2&#10;uQ+x09/rJXYAreo7pXW+pCYQN9qTDcPnY5wLGyfZXK/ND6g7/vkIv+4hkY3P3bEnezaGlNspIeUA&#10;j5wUh6wzFXdaJNfaPglJVJ3yzA4HhONYyk7UsFp07HLah/LBZwZMyBKTG7B7gFN5ln01e/1kKnI/&#10;D8ajvwXWlXawyJ7BxsHYKAv+FICOg+dOH0t2VJpErqDeLT3x0E1TcPxO4RPfsxCXzOP44KDhSoiP&#10;eEgNbUWhpyhpwL+f4if91CP+nZIWx7Gi4deaeUGJ/m6x3y/LySTNb75MphdjvPhjyepYYtfmBrBl&#10;Slw+jmcy6Ue9J6UH84qbY5G8oohZjr4ryqPfX25ityZw93CxWGQ1nFnH4r19djyBp6qm7n3ZvjLv&#10;+j6POCAPsB/dD53e6SZLC4t1BKnyGBzq2tcb5z03a7+b0kI5vmetwwad/wYAAP//AwBQSwMEFAAG&#10;AAgAAAAhAFjd7ZLZAAAAAwEAAA8AAABkcnMvZG93bnJldi54bWxMj0FLxDAQhe+C/yGM4M1NXKxo&#10;t+kiggoLCm4Fr7PJbFNtJqXJbuu/N3rRy8DjPd77plrPvhdHGmMXWMPlQoEgNsF23Gp4ax4ubkDE&#10;hGyxD0wavijCuj49qbC0YeJXOm5TK3IJxxI1uJSGUspoHHmMizAQZ28fRo8py7GVdsQpl/teLpW6&#10;lh47zgsOB7p3ZD63B69h47pb9fy4mZqXZrDSGzZPH+9an5/NdysQieb0F4Yf/IwOdWbahQPbKHoN&#10;+ZH0e7N3pQoQOw3LogBZV/I/e/0NAAD//wMAUEsBAi0AFAAGAAgAAAAhALaDOJL+AAAA4QEAABMA&#10;AAAAAAAAAAAAAAAAAAAAAFtDb250ZW50X1R5cGVzXS54bWxQSwECLQAUAAYACAAAACEAOP0h/9YA&#10;AACUAQAACwAAAAAAAAAAAAAAAAAvAQAAX3JlbHMvLnJlbHNQSwECLQAUAAYACAAAACEAH2gKGoUC&#10;AACJBQAADgAAAAAAAAAAAAAAAAAuAgAAZHJzL2Uyb0RvYy54bWxQSwECLQAUAAYACAAAACEAWN3t&#10;ktkAAAADAQAADwAAAAAAAAAAAAAAAADfBAAAZHJzL2Rvd25yZXYueG1sUEsFBgAAAAAEAAQA8wAA&#10;AOUFAAAAAA==&#10;" adj="14800" fillcolor="#ffd966 [1943]" strokecolor="#09101d [484]" strokeweight="1pt"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66FBD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สถานที่เกิดเหตุ</w:t>
      </w:r>
      <w:r w:rsidRPr="001068C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ริมทางสาธารณะ หมู่ 4 ต.นางั่ว อ.เมืองเพชรบูรณ์ จ.เพชรบูรณ์ เมื่อวันที่ 11  ก.พ. 2568 เวลาประมาณ 10.40 น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711679A9" w14:textId="77777777" w:rsidR="00DD0466" w:rsidRDefault="00DD0466" w:rsidP="00DD0466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68CB">
        <w:rPr>
          <w:rFonts w:ascii="TH SarabunIT๙" w:hAnsi="TH SarabunIT๙" w:cs="TH SarabunIT๙"/>
          <w:sz w:val="32"/>
          <w:szCs w:val="32"/>
          <w:cs/>
        </w:rPr>
        <w:t>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</w:t>
      </w:r>
      <w:r w:rsidRPr="001068CB">
        <w:rPr>
          <w:rFonts w:ascii="TH SarabunIT๙" w:hAnsi="TH SarabunIT๙" w:cs="TH SarabunIT๙"/>
          <w:sz w:val="32"/>
          <w:szCs w:val="32"/>
          <w:cs/>
        </w:rPr>
        <w:t>ส่ง พงส. สภ.ท่าพล ดำเนินการตามกฎหมายต่อไป</w:t>
      </w:r>
    </w:p>
    <w:p w14:paraId="06E3F372" w14:textId="08CDB87C" w:rsidR="004A7A5C" w:rsidRPr="00E26250" w:rsidRDefault="009347C7" w:rsidP="00DD0466">
      <w:pPr>
        <w:jc w:val="center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5504" behindDoc="0" locked="0" layoutInCell="1" allowOverlap="1" wp14:anchorId="013EFAC3" wp14:editId="6F8107B9">
            <wp:simplePos x="0" y="0"/>
            <wp:positionH relativeFrom="margin">
              <wp:align>right</wp:align>
            </wp:positionH>
            <wp:positionV relativeFrom="margin">
              <wp:posOffset>5724525</wp:posOffset>
            </wp:positionV>
            <wp:extent cx="5934075" cy="2790825"/>
            <wp:effectExtent l="0" t="0" r="9525" b="9525"/>
            <wp:wrapSquare wrapText="bothSides"/>
            <wp:docPr id="1646036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036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466" w:rsidRPr="00773B69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ภาพประกอบการรายงานผลปฏิบัติ</w:t>
      </w:r>
      <w:r w:rsidR="00DD0466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 xml:space="preserve">รายที่ </w:t>
      </w:r>
      <w:r w:rsidR="00741F3D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>6</w:t>
      </w:r>
    </w:p>
    <w:sectPr w:rsidR="004A7A5C" w:rsidRPr="00E26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197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7B"/>
    <w:rsid w:val="00056C9F"/>
    <w:rsid w:val="000F25B7"/>
    <w:rsid w:val="001068CB"/>
    <w:rsid w:val="00166F4A"/>
    <w:rsid w:val="001C0002"/>
    <w:rsid w:val="001D06FB"/>
    <w:rsid w:val="001D4115"/>
    <w:rsid w:val="001E1DDF"/>
    <w:rsid w:val="002563E6"/>
    <w:rsid w:val="003D3EB8"/>
    <w:rsid w:val="00420587"/>
    <w:rsid w:val="00465F06"/>
    <w:rsid w:val="0048185C"/>
    <w:rsid w:val="004A7A5C"/>
    <w:rsid w:val="004E4D85"/>
    <w:rsid w:val="0050509B"/>
    <w:rsid w:val="00542B51"/>
    <w:rsid w:val="00611A1F"/>
    <w:rsid w:val="006229D6"/>
    <w:rsid w:val="00626966"/>
    <w:rsid w:val="00633AA0"/>
    <w:rsid w:val="006403EE"/>
    <w:rsid w:val="006F1127"/>
    <w:rsid w:val="00735ECA"/>
    <w:rsid w:val="00741F3D"/>
    <w:rsid w:val="00793F55"/>
    <w:rsid w:val="00844D60"/>
    <w:rsid w:val="00851703"/>
    <w:rsid w:val="00851B37"/>
    <w:rsid w:val="00866FBD"/>
    <w:rsid w:val="008F45EA"/>
    <w:rsid w:val="008F4C73"/>
    <w:rsid w:val="009347C7"/>
    <w:rsid w:val="00953C73"/>
    <w:rsid w:val="00AA076F"/>
    <w:rsid w:val="00AF4C5D"/>
    <w:rsid w:val="00B61685"/>
    <w:rsid w:val="00BE7A36"/>
    <w:rsid w:val="00BE7CCB"/>
    <w:rsid w:val="00C41C43"/>
    <w:rsid w:val="00C827C0"/>
    <w:rsid w:val="00CE5FD3"/>
    <w:rsid w:val="00D45328"/>
    <w:rsid w:val="00D61CFC"/>
    <w:rsid w:val="00DD0466"/>
    <w:rsid w:val="00E12B98"/>
    <w:rsid w:val="00E244B5"/>
    <w:rsid w:val="00E26250"/>
    <w:rsid w:val="00E65867"/>
    <w:rsid w:val="00ED1CB7"/>
    <w:rsid w:val="00ED2674"/>
    <w:rsid w:val="00EE717B"/>
    <w:rsid w:val="00F0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9FC5E"/>
  <w15:chartTrackingRefBased/>
  <w15:docId w15:val="{DBB370AE-05F2-4184-B71C-EF607F3D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717B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717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53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056C9F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a7">
    <w:name w:val="ท้ายกระดาษ อักขระ"/>
    <w:basedOn w:val="a0"/>
    <w:link w:val="a6"/>
    <w:uiPriority w:val="99"/>
    <w:rsid w:val="00056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8A38A-E9FA-4AB9-99C0-8E158CDF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7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thaphon 4114</cp:lastModifiedBy>
  <cp:revision>15</cp:revision>
  <cp:lastPrinted>2024-04-04T19:15:00Z</cp:lastPrinted>
  <dcterms:created xsi:type="dcterms:W3CDTF">2024-04-04T18:10:00Z</dcterms:created>
  <dcterms:modified xsi:type="dcterms:W3CDTF">2025-04-25T15:01:00Z</dcterms:modified>
</cp:coreProperties>
</file>